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ﻤﻥ ﺍﻟﻤﻌﺠﻡ ﺍﻟﻤﺴﺭﺤﻲ، ﻤﻔﺎﻫﻴﻡ ﻭﻤﺼﻁﻠﺤﺎﺕ ﺍﻟﻤﺴﺭﺡ ﻭﻓﻨﻭﻥ ﺍﻟﻌﺭﺽ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ﻤﺎﺭﻱ </w:t>
      </w:r>
      <w:proofErr w:type="spellStart"/>
      <w:r w:rsidRPr="00130B99">
        <w:rPr>
          <w:rFonts w:ascii="Baskerville Old Face" w:hAnsi="Baskerville Old Face" w:cs="ae_AlMothnna"/>
          <w:rtl/>
        </w:rPr>
        <w:t>ﺍﻟﻴﺎﺱ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/ﺤﻨﺎﻥ ﻗﺼﺎﺏ ﺤﺴﻥ، ، ﻤﻜﺘﺒﺔ ﻟﺒﻨﺎﻥ، ﺒﻴﺭﻭﺕ ﻟﺒﻨﺎﻥ – ﻁ1997 1.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ﺍﻟﻭﺍﻗﻌﻴﺔ ﻭﺍﻟﻤﺴﺭﺡ </w:t>
      </w:r>
      <w:r w:rsidRPr="00130B99">
        <w:rPr>
          <w:rFonts w:ascii="Baskerville Old Face" w:hAnsi="Baskerville Old Face" w:cs="ae_AlMothnna"/>
        </w:rPr>
        <w:t>Realism</w:t>
      </w:r>
      <w:r w:rsidRPr="00130B99">
        <w:rPr>
          <w:rFonts w:ascii="Baskerville Old Face" w:hAnsi="Baskerville Old Face" w:cs="ae_AlMothnna"/>
          <w:rtl/>
        </w:rPr>
        <w:t xml:space="preserve">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ﻋﺭﻑ ﻋﻠﻡ ﺍﻟﺠﻤﺎل ﺍﻟﻭﺍﻗﻌﻴﺔ ﻓﻲ ﺍﻟﻔﻥ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ﻷﺩﺏ ﺒﺄﻨﻬﺎ ﻤﺤﺎﻭﻟﺔ ﺘﺼﻭﻴﺭ ﺍﻷ</w:t>
      </w:r>
      <w:proofErr w:type="spellStart"/>
      <w:r w:rsidRPr="00130B99">
        <w:rPr>
          <w:rFonts w:ascii="Baskerville Old Face" w:hAnsi="Baskerville Old Face" w:cs="ae_AlMothnna"/>
          <w:rtl/>
        </w:rPr>
        <w:t>ﺸﻴﺎﺀ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ﺒـﺸﻜل ﻤﻭﻀـﻭﻋﻲ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ﻭﺒﺄﻗﺭﺏ ﺼﻭﺭﺓ ﻟﻬﺎ ﻓﻲ ﺍﻟﻌﺎﻟﻡ، ﺃﻱ ﺒﺸﻜل </w:t>
      </w:r>
      <w:proofErr w:type="spellStart"/>
      <w:r w:rsidRPr="00130B99">
        <w:rPr>
          <w:rFonts w:ascii="Baskerville Old Face" w:hAnsi="Baskerville Old Face" w:cs="ae_AlMothnna"/>
          <w:rtl/>
        </w:rPr>
        <w:t>ﺇﻴﻘﻭﻨﻲ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ﺒﺘﻁﺎﺒﻕ ﻗﺩﺭ ﺍﻹﻤﻜﺎﻥ ﻤﻊ ﺍﻟﻨﻤﻭﺫﺝ ﺍﻟﻤﺼﻭﺭ، ﻤﻊ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ﺇﺨﻔﺎﺀ ﻤﻌﺎﻟﻡ ﺇﻨﺘﺎﺝ ﺍﻟﻌﻤل ﻭﺍﻟﺼﻨﻌﺔ ﺍﻷ</w:t>
      </w:r>
      <w:proofErr w:type="spellStart"/>
      <w:r w:rsidRPr="00130B99">
        <w:rPr>
          <w:rFonts w:ascii="Baskerville Old Face" w:hAnsi="Baskerville Old Face" w:cs="ae_AlMothnna"/>
          <w:rtl/>
        </w:rPr>
        <w:t>ﺩﺒﻴﺔ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ﻭﺍﻟﻔﻨﻴﺔ ﻓﻴﻪ. ﻨﺘﻴﺠﺔ ﻟﺫﻟﻙ ﻴﺒﺩﻭ ﺍﻟﻌﻤل ﺍﻨﻌﻜﺎﺴـﺎ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ﻟﻠﻭﺍﻗـﻊ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ﻭﻟﻴﺱ ﻨﺴﻴﺠﺎ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ﺼﻨﻌﺎ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ﺤﻭل ﺍﻟﻭﺍﻗﻊ، ﻭﻫﺫﺍ ﻤﺎ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ﻌﻁﻲ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ﺘﻠﻘﻲ ﺍﻻ</w:t>
      </w:r>
      <w:proofErr w:type="spellStart"/>
      <w:r w:rsidRPr="00130B99">
        <w:rPr>
          <w:rFonts w:ascii="Baskerville Old Face" w:hAnsi="Baskerville Old Face" w:cs="ae_AlMothnna"/>
          <w:rtl/>
        </w:rPr>
        <w:t>ﻨﻁﺒﺎﻉ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ﺒﺄﻨﻪ ﺃﻤـﺎﻡ ﺸـﻲﺀ </w:t>
      </w:r>
      <w:proofErr w:type="spellStart"/>
      <w:r w:rsidRPr="00130B99">
        <w:rPr>
          <w:rFonts w:ascii="Baskerville Old Face" w:hAnsi="Baskerville Old Face" w:cs="ae_AlMothnna"/>
          <w:rtl/>
        </w:rPr>
        <w:t>ﺤﻘﻴﻘـﻲ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ﻜﺎﻟﻭﺍﻗﻊ ﺘﻤﺎﻤﺎ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ﻭﻟﻴﺱ ﺃﻤﺎﻡ ﺸﻲﺀ ﺨﻴﺎﻟﻲ. ﻭﻗﺩ ﺃﻁﻠﻕ ﻋﻠﻰ ﻫﺫﺍ ﺍﻟﺘﺄﺜﻴﺭ ﻓﻲ ﻋﻠﻡ ﺠﻤﺎل ﺍﻟﺘﻠﻘـﻲ ﺍﺴـﻡ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.</w:t>
      </w:r>
      <w:proofErr w:type="spellStart"/>
      <w:proofErr w:type="gramStart"/>
      <w:r w:rsidRPr="00130B99">
        <w:rPr>
          <w:rFonts w:ascii="Baskerville Old Face" w:hAnsi="Baskerville Old Face" w:cs="ae_AlMothnna"/>
        </w:rPr>
        <w:t>effet</w:t>
      </w:r>
      <w:proofErr w:type="spellEnd"/>
      <w:proofErr w:type="gramEnd"/>
      <w:r w:rsidRPr="00130B99">
        <w:rPr>
          <w:rFonts w:ascii="Baskerville Old Face" w:hAnsi="Baskerville Old Face" w:cs="ae_AlMothnna"/>
        </w:rPr>
        <w:t xml:space="preserve"> du </w:t>
      </w:r>
      <w:proofErr w:type="spellStart"/>
      <w:r w:rsidRPr="00130B99">
        <w:rPr>
          <w:rFonts w:ascii="Baskerville Old Face" w:hAnsi="Baskerville Old Face" w:cs="ae_AlMothnna"/>
        </w:rPr>
        <w:t>réel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ﺍﻟﻭﺍﻗﻌﻲ ﺍﻟﺘﺄﺜﻴﺭ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ﻭﻜﻠﻤﺔ ﺍﻟﻭﺍﻗﻌﻴﺔ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ﺼﻁﻠﺢ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ﻜﺎﻨﺕ ﻴﻨﺘﻤﻲ ﺇﻟﻰ ﻤﺠﺎل ﺍﻟﻔﻠﺴﻔﺔ ﺜﻡ ﺩﺨل ﺇﻟﻰ ﻤﺠﺎل ﻋﻠـﻡ ﺍﻟﺠﻤـﺎل ﻓـﻲ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ﺍﻟﺠﺯﺀ ﺍﻷﻭل ﻤﻥ ﺍﻟﻘﺭﻥ ﺍﻟﺘﺎﺴﻊ ﻋﺸﺭ ﻭﺃﺨﺫ ﻤﻌﻨﻰ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ﺨﺘﻠﻔﺎ</w:t>
      </w:r>
      <w:r w:rsidRPr="00130B99">
        <w:rPr>
          <w:rFonts w:ascii="Baskerville Old Face" w:hAnsi="Baskerville Old Face" w:cs="Andalus"/>
          <w:rtl/>
        </w:rPr>
        <w:t>ﹰ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ﺤﻴﺙ ﺍﻨـﺼﺏ ﻋﻠـﻰ ﻁـﺎﺒﻊ ﺍﻟﻌﻤـل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ﻭﻤﻜﻭﻨﺎﺘﻪ. ﻭﻗﺩ ﺸﻜﻠﺕ ﺍﻟﻭﺍﻗﻌﻴﺔ ﻓﻲ ﺘﻠﻙ ﺍﻟﻔﺘﺭﺓ، ﻭﺘﺤﺩﻴﺩ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ﻤﺎ ﺒﻴﻥ 1880-1830 ﻤـﺫﻫﺒﺎ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ﺠﻤﺎﻟﻴـﺎ</w:t>
      </w:r>
      <w:r w:rsidRPr="00130B99">
        <w:rPr>
          <w:rFonts w:ascii="Baskerville Old Face" w:hAnsi="Baskerville Old Face" w:cs="Andalus"/>
          <w:rtl/>
        </w:rPr>
        <w:t>ﹰ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ﻅﻬﺭ ﻓﻲ ﺍﻷﺩﺏ ﻭﺍﻟﻔﻥ ﻭﺍﻨﻁﻠﻕ ﻤﻥ ﻫﺩﻑ ﺇﻋﺎﺩﺓ ﺘﻤﺜﻴل ﺍﻟﻭﺍﻗﻊ، ﻭﺘﺼﻭﻴﺭ ﺤﻘﻴﻘـﺔ ﻤـﺎ ﻨﻔـﺴﻴﺔ ﺃﻭ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ﺍﺠﺘﻤﺎﻋﻴﺔ ﺒﺸﻜل ﻤﻭﻀﻭﻋﻲ.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ﺒﻌﺩ ﺫل ﺼﺎﺭﺕ ﺼﻔﺔ ﺍﻟﻭﺍﻗﻌﻲ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ﻁﻠﻕ ﻋﻠﻰ ﺍﻟﻁﺎﺒﻊ ﺍﻟﺫﻱ ﻴﺴﻡ ﺃﻋﻤﺎﻻ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ﺃﺩﺒﻴﺔ ﻭﻓﻨﻴﺔ ﺘﻨﺘﻤﻲ ﺇﻟﻰ ﻓﺘﺭﺍﺕ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ﺯﻤﻨﻴﺔ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ﺨﺘﻠﻔﺔ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ﻭﻤ</w:t>
      </w:r>
      <w:proofErr w:type="spellEnd"/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ﺘﺒﺎﻋﺩﺓ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ﻻ ﺘﻨﺘﻤﻲ ﺒﺎﻟﻀﺭﻭﺭﺓ ﺇﻟﻰ ﻫﺫﺍ ﺍﻟﻤﺫﻫﺏ.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ﺘﻌﻭﺩ ﺍﻟﻭﺍﻗﻌﻴﺔ ﺒﺄﺼﻭﻟﻬﺎ ﺇﻟﻰ ﺍﻟﺘﻭﺠﻪ ﺍﻟﺠﻤﺎﻟﻲ ﺍﻟﺫﻱ ﻜﺭﺴـﺘﻪ ﺍﻟﺒﻭﺭﺠﻭﺍﺯﻴـﺔ ﻭﺒﻠـﻭﺭﻩ ﺍﻟﻔﻴﻠـﺴﻭﻑ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ﺍﻟﻔﺭﻨﺴﻲ </w:t>
      </w:r>
      <w:proofErr w:type="spellStart"/>
      <w:r w:rsidRPr="00130B99">
        <w:rPr>
          <w:rFonts w:ascii="Baskerville Old Face" w:hAnsi="Baskerville Old Face" w:cs="ae_AlMothnna"/>
          <w:rtl/>
        </w:rPr>
        <w:t>ﺩﻭﻨﻴﺯ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ﺩﻴﺩﺭﻭ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1784-1713) </w:t>
      </w:r>
      <w:proofErr w:type="spellStart"/>
      <w:r w:rsidRPr="00130B99">
        <w:rPr>
          <w:rFonts w:ascii="Baskerville Old Face" w:hAnsi="Baskerville Old Face" w:cs="ae_AlMothnna"/>
        </w:rPr>
        <w:t>D.</w:t>
      </w:r>
      <w:proofErr w:type="gramStart"/>
      <w:r w:rsidRPr="00130B99">
        <w:rPr>
          <w:rFonts w:ascii="Baskerville Old Face" w:hAnsi="Baskerville Old Face" w:cs="ae_AlMothnna"/>
        </w:rPr>
        <w:t>Diderot</w:t>
      </w:r>
      <w:proofErr w:type="spellEnd"/>
      <w:r w:rsidRPr="00130B99">
        <w:rPr>
          <w:rFonts w:ascii="Baskerville Old Face" w:hAnsi="Baskerville Old Face" w:cs="ae_AlMothnna"/>
          <w:rtl/>
        </w:rPr>
        <w:t>) ﻭﻴﻘﻭﻡ ﻋﻠﻰ ﺍﻹﻴﻬﺎﻡ ﺒﺎﻟﻭﺍﻗﻊ.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ﻭﻗـﺩ ﻜـﺎﻥ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ﺘﺸﻜﻠﻬﺎ ﻜﻤﺫﻫﺏ ﻓﻴﻤﺎ ﺒﻌﺩ ﻨﺘﻴﺠﺔ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ﺒﺎﺸﺭﺓ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ﻟﻠﺘﻐﻴﺭﺍﺕ ﺍﻻ</w:t>
      </w:r>
      <w:proofErr w:type="spellStart"/>
      <w:r w:rsidRPr="00130B99">
        <w:rPr>
          <w:rFonts w:ascii="Baskerville Old Face" w:hAnsi="Baskerville Old Face" w:cs="ae_AlMothnna"/>
          <w:rtl/>
        </w:rPr>
        <w:t>ﺠﺘﻤﺎﻋﻴﺔ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ﻭﺍﻟﻌﻠﻤﻴﺔ ﺍﻟﺘﻲ ﻋﺭﻓﻬﺎ ﺍﻟﻘﺭﻥ ﺍﻟﺘﺎﺴﻊ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ﻋﺸﺭ، ﻭﻋﻠﻰ ﺍﻷﺨﺹ ﺍﻟﻔﻠﺴﻔﺔ ﺍﻟﻭﻀﻌﻴﺔ ﺍﻟﺘﻲ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ﻤﺜﻠﻬﺎ </w:t>
      </w:r>
      <w:proofErr w:type="spellStart"/>
      <w:r w:rsidRPr="00130B99">
        <w:rPr>
          <w:rFonts w:ascii="Baskerville Old Face" w:hAnsi="Baskerville Old Face" w:cs="ae_AlMothnna"/>
          <w:rtl/>
        </w:rPr>
        <w:t>ﺍﻟﻔ</w:t>
      </w:r>
      <w:proofErr w:type="spellEnd"/>
      <w:r w:rsidRPr="00130B99">
        <w:rPr>
          <w:rFonts w:ascii="Baskerville Old Face" w:hAnsi="Baskerville Old Face" w:cs="ae_AlMothnna"/>
          <w:rtl/>
        </w:rPr>
        <w:t>ﻼ</w:t>
      </w:r>
      <w:proofErr w:type="spellStart"/>
      <w:r w:rsidRPr="00130B99">
        <w:rPr>
          <w:rFonts w:ascii="Baskerville Old Face" w:hAnsi="Baskerville Old Face" w:cs="ae_AlMothnna"/>
          <w:rtl/>
        </w:rPr>
        <w:t>ﺴﻔﺔ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ﺍﻟﻔﺭﻨﺴﻴﻭﻥ </w:t>
      </w:r>
      <w:proofErr w:type="spellStart"/>
      <w:r w:rsidRPr="00130B99">
        <w:rPr>
          <w:rFonts w:ascii="Baskerville Old Face" w:hAnsi="Baskerville Old Face" w:cs="ae_AlMothnna"/>
          <w:rtl/>
        </w:rPr>
        <w:t>ﻫﻴﺒﻭﻟﺕ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ﺘﻴﻥ </w:t>
      </w:r>
      <w:proofErr w:type="spellStart"/>
      <w:r w:rsidRPr="00130B99">
        <w:rPr>
          <w:rFonts w:ascii="Baskerville Old Face" w:hAnsi="Baskerville Old Face" w:cs="ae_AlMothnna"/>
        </w:rPr>
        <w:t>H.Taine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 xml:space="preserve">ﻭﺴﺎﻨﺕ </w:t>
      </w:r>
      <w:proofErr w:type="spellStart"/>
      <w:r w:rsidRPr="00130B99">
        <w:rPr>
          <w:rFonts w:ascii="Baskerville Old Face" w:hAnsi="Baskerville Old Face" w:cs="ae_AlMothnna"/>
          <w:rtl/>
        </w:rPr>
        <w:t>ﺒﻭﻑ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r w:rsidRPr="00130B99">
        <w:rPr>
          <w:rFonts w:ascii="Baskerville Old Face" w:hAnsi="Baskerville Old Face" w:cs="ae_AlMothnna"/>
        </w:rPr>
        <w:t>Sainte-Beuve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ﻭﺃﻭﻏﺴﺕ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ﻜﻭﻨﺕ </w:t>
      </w:r>
      <w:proofErr w:type="spellStart"/>
      <w:r w:rsidRPr="00130B99">
        <w:rPr>
          <w:rFonts w:ascii="Baskerville Old Face" w:hAnsi="Baskerville Old Face" w:cs="ae_AlMothnna"/>
        </w:rPr>
        <w:t>A.Comte</w:t>
      </w:r>
      <w:proofErr w:type="spellEnd"/>
      <w:r w:rsidRPr="00130B99">
        <w:rPr>
          <w:rFonts w:ascii="Baskerville Old Face" w:hAnsi="Baskerville Old Face" w:cs="ae_AlMothnna"/>
          <w:rtl/>
        </w:rPr>
        <w:t>، ﻭﺍﻟﻔﻠﺴﻔﺔ ﺍﻻ</w:t>
      </w:r>
      <w:proofErr w:type="spellStart"/>
      <w:r w:rsidRPr="00130B99">
        <w:rPr>
          <w:rFonts w:ascii="Baskerville Old Face" w:hAnsi="Baskerville Old Face" w:cs="ae_AlMothnna"/>
          <w:rtl/>
        </w:rPr>
        <w:t>ﺸﺘﺭﺍﻜﻴﺔ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ﺍﻟﻁﻭﺒﺎﻭﻴـﺔ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ﺍﻟﺘﻲ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ﻤﺜﻠﻬﺎ ﺴﺎﻥ </w:t>
      </w:r>
      <w:proofErr w:type="spellStart"/>
      <w:r w:rsidRPr="00130B99">
        <w:rPr>
          <w:rFonts w:ascii="Baskerville Old Face" w:hAnsi="Baskerville Old Face" w:cs="ae_AlMothnna"/>
          <w:rtl/>
        </w:rPr>
        <w:t>ﺴﻴﻤﻭﻥ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r w:rsidRPr="00130B99">
        <w:rPr>
          <w:rFonts w:ascii="Baskerville Old Face" w:hAnsi="Baskerville Old Face" w:cs="ae_AlMothnna"/>
        </w:rPr>
        <w:t>Saint-Simon</w:t>
      </w:r>
      <w:r w:rsidRPr="00130B99">
        <w:rPr>
          <w:rFonts w:ascii="Baskerville Old Face" w:hAnsi="Baskerville Old Face" w:cs="ae_AlMothnna"/>
          <w:rtl/>
        </w:rPr>
        <w:t xml:space="preserve"> ﻭﺸﺎﺭل </w:t>
      </w:r>
      <w:proofErr w:type="spellStart"/>
      <w:r w:rsidRPr="00130B99">
        <w:rPr>
          <w:rFonts w:ascii="Baskerville Old Face" w:hAnsi="Baskerville Old Face" w:cs="ae_AlMothnna"/>
          <w:rtl/>
        </w:rPr>
        <w:t>ﻓﻭﺭﻴﻴـﻪ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Ch.Fourier</w:t>
      </w:r>
      <w:proofErr w:type="spellEnd"/>
      <w:r w:rsidRPr="00130B99">
        <w:rPr>
          <w:rFonts w:ascii="Baskerville Old Face" w:hAnsi="Baskerville Old Face" w:cs="ae_AlMothnna"/>
          <w:rtl/>
        </w:rPr>
        <w:t>، ﻭﻜـﺫﻟﻙ ﻜﺘﺎﺒـﺎﺕ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ﺩﺍﺭﻭﻴﻥ  </w:t>
      </w:r>
      <w:r w:rsidRPr="00130B99">
        <w:rPr>
          <w:rFonts w:ascii="Baskerville Old Face" w:hAnsi="Baskerville Old Face" w:cs="ae_AlMothnna"/>
        </w:rPr>
        <w:t>Darwin</w:t>
      </w:r>
      <w:r w:rsidRPr="00130B99">
        <w:rPr>
          <w:rFonts w:ascii="Baskerville Old Face" w:hAnsi="Baskerville Old Face" w:cs="ae_AlMothnna"/>
          <w:rtl/>
        </w:rPr>
        <w:t xml:space="preserve"> ﻋﻥ ﺃﺼل ﺍﻷ</w:t>
      </w:r>
      <w:proofErr w:type="spellStart"/>
      <w:r w:rsidRPr="00130B99">
        <w:rPr>
          <w:rFonts w:ascii="Baskerville Old Face" w:hAnsi="Baskerville Old Face" w:cs="ae_AlMothnna"/>
          <w:rtl/>
        </w:rPr>
        <w:t>ﻨﻭﺍﻉ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ﺍﻟﺤﻴﻭﺍﻨﻴﺔ.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ﻤﻥ ﺠﻬﺔ ﺃﺨﺭﻯ ﻜﺎﻨﺕ ﺍﻟﻭﺍﻗﻌﻴﺔ ﺭﺩﺓ ﻓﻌل ﻋﻠﻰ ﻤﺫﻫﺏ ﺍﻟﻔﻥ ﻟﻠﻔﻥ ﻓـﻲ ﺍﻟـﺸﻌﺭ، ﻭﻋﻠـﻰ ﺘﻭﺠـﻪ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ﺍﻟﺭﻭﻤﺎﻨﺴﻴﺔ ﻨﺤﻭ ﺘﺼﻭﻴﺭ ﺍﻹ</w:t>
      </w:r>
      <w:proofErr w:type="spellStart"/>
      <w:r w:rsidRPr="00130B99">
        <w:rPr>
          <w:rFonts w:ascii="Baskerville Old Face" w:hAnsi="Baskerville Old Face" w:cs="ae_AlMothnna"/>
          <w:rtl/>
        </w:rPr>
        <w:t>ﻨﺴﺎﻥ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ﺒﺸﻜل ﻤﺜﺎﻟﻲ.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ﺍﻟﻭﺍﻗﻌﻴﺔ ﻓﻲ ﺍﻟﻔﻥ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ﻷﺩﺏ: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ﻅﻬﺭﺕ ﻜﻠﻤﺔ ﺍﻟﻭﺍﻗﻌﻴﺔ ﺒﻤﻌﻨﺎﻫﺎ ﺍﻟﺤﺩﻴﺙ ﻓﻲ ﻋﺎﻡ 1833 </w:t>
      </w:r>
      <w:proofErr w:type="spellStart"/>
      <w:r w:rsidRPr="00130B99">
        <w:rPr>
          <w:rFonts w:ascii="Baskerville Old Face" w:hAnsi="Baskerville Old Face" w:cs="ae_AlMothnna"/>
          <w:rtl/>
        </w:rPr>
        <w:t>ﻟﻠﺩ</w:t>
      </w:r>
      <w:proofErr w:type="spellEnd"/>
      <w:r w:rsidRPr="00130B99">
        <w:rPr>
          <w:rFonts w:ascii="Baskerville Old Face" w:hAnsi="Baskerville Old Face" w:cs="ae_AlMothnna"/>
          <w:rtl/>
        </w:rPr>
        <w:t>ﻻ</w:t>
      </w:r>
      <w:proofErr w:type="spellStart"/>
      <w:r w:rsidRPr="00130B99">
        <w:rPr>
          <w:rFonts w:ascii="Baskerville Old Face" w:hAnsi="Baskerville Old Face" w:cs="ae_AlMothnna"/>
          <w:rtl/>
        </w:rPr>
        <w:t>ﻟﺔ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ﻋﻠﻰ ﻓﻥ ﻻ ﻴﺘﺄﺘﻰ ﻤﻥ ﺍﻟﺨﻴـﺎل ﺃﻭ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ﻤﻥ ﺍﻟﺫﻫﻥ، ﻭﺇﻨﻤﺎ ﻤﻥ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ﻼ</w:t>
      </w:r>
      <w:proofErr w:type="spellStart"/>
      <w:r w:rsidRPr="00130B99">
        <w:rPr>
          <w:rFonts w:ascii="Baskerville Old Face" w:hAnsi="Baskerville Old Face" w:cs="ae_AlMothnna"/>
          <w:rtl/>
        </w:rPr>
        <w:t>ﺤﻅﺔ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ﺍﻟﻭﺍﻗﻊ ﺒﺸﻜل ﺩﻗﻴﻕ. ﻭﻗﺩ </w:t>
      </w:r>
      <w:proofErr w:type="spellStart"/>
      <w:r w:rsidRPr="00130B99">
        <w:rPr>
          <w:rFonts w:ascii="Baskerville Old Face" w:hAnsi="Baskerville Old Face" w:cs="ae_AlMothnna"/>
          <w:rtl/>
        </w:rPr>
        <w:t>ﺘﻜﺭﺴﺕ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ﺍﻟﻜﻠﻤﺔ ﻓـﻲ ﺍﻟﺨﻁـﺎﺏ ﺍﻟﻨﻘـﺩﻱ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1ﺍﻷﺩﺒﻲ ﻤﻨﺫ ﺃﻥ ﺃﻋﻁﺎﻫﺎ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ﻨﻅﺭ ﺍﻟﻭﺍﻗﻌﻴﺔ ﻓﻲ ﺍﻷﺩﺏ ﺍﻟﻔﺭﻨﺴﻲ </w:t>
      </w:r>
      <w:proofErr w:type="spellStart"/>
      <w:r w:rsidRPr="00130B99">
        <w:rPr>
          <w:rFonts w:ascii="Baskerville Old Face" w:hAnsi="Baskerville Old Face" w:cs="ae_AlMothnna"/>
          <w:rtl/>
        </w:rPr>
        <w:t>ﺠـﻭل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ﺸـﺎﻨﻔﻠﻭﺭﻱ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Champfleury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(1889-1831) ﻤﻌﻨﻰ ﺇﻴﺠﺎﺒﻴﺎ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ﻭﺍﻋﺘﺒﺭﻫﺎ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ﺭﺍﺩﻓﺎ</w:t>
      </w:r>
      <w:r w:rsidRPr="00130B99">
        <w:rPr>
          <w:rFonts w:ascii="Baskerville Old Face" w:hAnsi="Baskerville Old Face" w:cs="Andalus"/>
          <w:rtl/>
        </w:rPr>
        <w:t>ﹰ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ﻟﻠﺼﺩﻕ ﻓﻲ ﺍﻟﻔﻥ، ﻭﺫﻟﻙ ﻓﻲ ﻤﺠﻤﻭﻋﺔ </w:t>
      </w:r>
      <w:proofErr w:type="spellStart"/>
      <w:r w:rsidRPr="00130B99">
        <w:rPr>
          <w:rFonts w:ascii="Baskerville Old Face" w:hAnsi="Baskerville Old Face" w:cs="ae_AlMothnna"/>
          <w:rtl/>
        </w:rPr>
        <w:t>ﻤﻘﺎ</w:t>
      </w:r>
      <w:proofErr w:type="spellEnd"/>
      <w:r w:rsidRPr="00130B99">
        <w:rPr>
          <w:rFonts w:ascii="Baskerville Old Face" w:hAnsi="Baskerville Old Face" w:cs="ae_AlMothnna"/>
          <w:rtl/>
        </w:rPr>
        <w:t>ﻻﺘـﻪ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ﺍﻟﺘﻲ ﻨﺸﺭﻫﺎ ﺘﺤﺕ ﻋﻨﻭﺍﻥ "ﺍﻟﻭﺍﻗﻌﻴﺔ" (1857).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ﻜﻤﺎ ﺍﺴﺘ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 xml:space="preserve">ﺨﺩﻤﺕ ﻜﻠﻤﺔ ﺍﻟﻭﺍﻗﻌﻴﺔ ﻓﻲ ﻋﺎﻡ 1855 ﻟﻭﺼﻑ ﺍﻟﺭﺴـﺎﻡ ﺍﻟﻔﺭﻨـﺴﻲ </w:t>
      </w:r>
      <w:proofErr w:type="spellStart"/>
      <w:r w:rsidRPr="00130B99">
        <w:rPr>
          <w:rFonts w:ascii="Baskerville Old Face" w:hAnsi="Baskerville Old Face" w:cs="ae_AlMothnna"/>
          <w:rtl/>
        </w:rPr>
        <w:t>ﻏﻭﺴـﺘﺎﻑ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ﻜﻭﺭﺒﻴـﻪ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proofErr w:type="gramStart"/>
      <w:r w:rsidRPr="00130B99">
        <w:rPr>
          <w:rFonts w:ascii="Baskerville Old Face" w:hAnsi="Baskerville Old Face" w:cs="ae_AlMothnna"/>
        </w:rPr>
        <w:t>G.Courbet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 ﺍﻟﺫﻱ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ﺍﻋﺘﺒﺭ ﺃﻥ ﺼﻔﺔ ﺍﻟﻭﺍﻗﻌﻴﺔ ﻗﺩ ﺃُﻟﺼﻘﺕ </w:t>
      </w:r>
      <w:proofErr w:type="spellStart"/>
      <w:r w:rsidRPr="00130B99">
        <w:rPr>
          <w:rFonts w:ascii="Baskerville Old Face" w:hAnsi="Baskerville Old Face" w:cs="ae_AlMothnna"/>
          <w:rtl/>
        </w:rPr>
        <w:t>ﺒﻪ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ﻟﺼﻘﺎ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ﻟﻜﻨ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 xml:space="preserve">ﻪ ﻴﻘﺒل ﺒﻬﺎ ﻭﻻ ﻴﺭﻓﻀﻬﺎ.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ﺸﻜﻠﺕ ﺍﻟﻭﺍﻗﻌﻴﺔ ﻓﻲ ﻓﺭﻨﺴﺎ ﺘﻴﺎﺭ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ﻀ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ﻡ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ﺍﻟﻌﺩﻴﺩ ﻤﻥ ﺍﻟﺭﻭﺍﺌﻴﻴﻥ ﺍﻟﺫﻴﻥ ﺴﻌﻭﺍ ﻓﻲ ﺃﻋﻤﺎﻟﻬﻡ ﺇﻟﻰ ﺘـﺼﻭﻴﺭ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ﺍﻟﻤﺠﺘﻤﻊ ﺘﺼﻭﻴﺭ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ﺩﻗﻴﻘﺎ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ﻤﻭﻀﻭﻋﻴﺎ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ﻤﺜل </w:t>
      </w:r>
      <w:proofErr w:type="spellStart"/>
      <w:r w:rsidRPr="00130B99">
        <w:rPr>
          <w:rFonts w:ascii="Baskerville Old Face" w:hAnsi="Baskerville Old Face" w:cs="ae_AlMothnna"/>
          <w:rtl/>
        </w:rPr>
        <w:t>ﺒﻠـﺯﺍﻙ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r w:rsidRPr="00130B99">
        <w:rPr>
          <w:rFonts w:ascii="Baskerville Old Face" w:hAnsi="Baskerville Old Face" w:cs="ae_AlMothnna"/>
        </w:rPr>
        <w:t>Balzac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ﻭﺴـﺘﺎﻨﺩﺍل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 </w:t>
      </w:r>
      <w:r w:rsidRPr="00130B99">
        <w:rPr>
          <w:rFonts w:ascii="Baskerville Old Face" w:hAnsi="Baskerville Old Face" w:cs="ae_AlMothnna"/>
        </w:rPr>
        <w:t>Stendhal</w:t>
      </w:r>
      <w:r w:rsidRPr="00130B99">
        <w:rPr>
          <w:rFonts w:ascii="Baskerville Old Face" w:hAnsi="Baskerville Old Face" w:cs="ae_AlMothnna"/>
          <w:rtl/>
        </w:rPr>
        <w:t xml:space="preserve"> ﻭﺃﻟﻜـﺴﻨﺩﺭ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ﺩﻭﻤﺎﺱ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ﺍﻻﺒﻥ (</w:t>
      </w:r>
      <w:proofErr w:type="spellStart"/>
      <w:r w:rsidRPr="00130B99">
        <w:rPr>
          <w:rFonts w:ascii="Baskerville Old Face" w:hAnsi="Baskerville Old Face" w:cs="ae_AlMothnna"/>
        </w:rPr>
        <w:t>A.Dumas</w:t>
      </w:r>
      <w:proofErr w:type="spellEnd"/>
      <w:r w:rsidRPr="00130B99">
        <w:rPr>
          <w:rFonts w:ascii="Baskerville Old Face" w:hAnsi="Baskerville Old Face" w:cs="ae_AlMothnna"/>
        </w:rPr>
        <w:t xml:space="preserve"> (</w:t>
      </w:r>
      <w:proofErr w:type="spellStart"/>
      <w:r w:rsidRPr="00130B99">
        <w:rPr>
          <w:rFonts w:ascii="Baskerville Old Face" w:hAnsi="Baskerville Old Face" w:cs="ae_AlMothnna"/>
        </w:rPr>
        <w:t>Fils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ﻷﺨﻭﻴﻥ </w:t>
      </w:r>
      <w:proofErr w:type="spellStart"/>
      <w:r w:rsidRPr="00130B99">
        <w:rPr>
          <w:rFonts w:ascii="Baskerville Old Face" w:hAnsi="Baskerville Old Face" w:cs="ae_AlMothnna"/>
          <w:rtl/>
        </w:rPr>
        <w:t>ﺇﺩﻤﻭﻥ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ﻭﺠﻭل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ﻏﻭﻨﻜﻭﺭ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r w:rsidRPr="00130B99">
        <w:rPr>
          <w:rFonts w:ascii="Baskerville Old Face" w:hAnsi="Baskerville Old Face" w:cs="ae_AlMothnna"/>
        </w:rPr>
        <w:t xml:space="preserve">Les </w:t>
      </w:r>
      <w:proofErr w:type="spellStart"/>
      <w:r w:rsidRPr="00130B99">
        <w:rPr>
          <w:rFonts w:ascii="Baskerville Old Face" w:hAnsi="Baskerville Old Face" w:cs="ae_AlMothnna"/>
        </w:rPr>
        <w:t>Freres</w:t>
      </w:r>
      <w:proofErr w:type="spellEnd"/>
      <w:r w:rsidRPr="00130B99">
        <w:rPr>
          <w:rFonts w:ascii="Baskerville Old Face" w:hAnsi="Baskerville Old Face" w:cs="ae_AlMothnna"/>
        </w:rPr>
        <w:t xml:space="preserve"> Goncourt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ﻭﻏﻭﺴﺘﺎﻑ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ﻓﻠﻭﺒﻴﺭ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G.Flaubert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، ﻭﺍﻟﻜﺎﺘﺏ ﺍﻟﺭﻭﺍﺌﻲ ﻭﺍﻟﻤﺴﺭﺤﻲ ﺇﻤﻴل </w:t>
      </w:r>
      <w:proofErr w:type="spellStart"/>
      <w:r w:rsidRPr="00130B99">
        <w:rPr>
          <w:rFonts w:ascii="Baskerville Old Face" w:hAnsi="Baskerville Old Face" w:cs="ae_AlMothnna"/>
          <w:rtl/>
        </w:rPr>
        <w:t>ﺯﻭ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ﻻ 1840) </w:t>
      </w:r>
      <w:proofErr w:type="spellStart"/>
      <w:r w:rsidRPr="00130B99">
        <w:rPr>
          <w:rFonts w:ascii="Baskerville Old Face" w:hAnsi="Baskerville Old Face" w:cs="ae_AlMothnna"/>
        </w:rPr>
        <w:t>E.Zola</w:t>
      </w:r>
      <w:proofErr w:type="spellEnd"/>
      <w:r w:rsidRPr="00130B99">
        <w:rPr>
          <w:rFonts w:ascii="Baskerville Old Face" w:hAnsi="Baskerville Old Face" w:cs="ae_AlMothnna"/>
          <w:rtl/>
        </w:rPr>
        <w:t>-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1902) ﺍﻟﺫﻱ ﺩﻓﻊ ﺒﺎﻟﻭﺍﻗﻌﻴﺔ </w:t>
      </w:r>
      <w:proofErr w:type="spellStart"/>
      <w:r w:rsidRPr="00130B99">
        <w:rPr>
          <w:rFonts w:ascii="Baskerville Old Face" w:hAnsi="Baskerville Old Face" w:cs="ae_AlMothnna"/>
          <w:rtl/>
        </w:rPr>
        <w:t>ﺒﺈﺘ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ﺠﺎﻩ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ﺍﻟﻁﺒﻴﻌﻴﺔ.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ﻓﻲ ﺇﻨﺠﻠﺘﺭﺍ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 xml:space="preserve">ﻌﺘﺒﺭ ﺭﻭﺍﻴﺎﺕ ﺍﻟﻌﺼﺭ </w:t>
      </w:r>
      <w:proofErr w:type="spellStart"/>
      <w:r w:rsidRPr="00130B99">
        <w:rPr>
          <w:rFonts w:ascii="Baskerville Old Face" w:hAnsi="Baskerville Old Face" w:cs="ae_AlMothnna"/>
          <w:rtl/>
        </w:rPr>
        <w:t>ﺍﻟﻔﻜﺘﻭﺭﻱ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ﻓﻲ ﺍﻟﻘﺭﻥ ﺍﻟﺘﺎﺴﻊ ﻋﺸﺭ ﺭﻭﺍﻴـﺔ ﻭﺍﻗﻌﻴـﺔ ﻭﺨﺎﺼـﺔ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ﺃﻋﻤﺎل ﺠﻭﺭﺝ </w:t>
      </w:r>
      <w:proofErr w:type="spellStart"/>
      <w:r w:rsidRPr="00130B99">
        <w:rPr>
          <w:rFonts w:ascii="Baskerville Old Face" w:hAnsi="Baskerville Old Face" w:cs="ae_AlMothnna"/>
          <w:rtl/>
        </w:rPr>
        <w:t>ﺇﻟﻴﻭﺕ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G.Eliot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ﻭﻓﻲ ﺇﻴﻁﺎﻟﻴﺎ ﺃﺨﺫﺕ ﺍﻟﻭﺍﻗﻌﻴﺔ ﺸﻜل </w:t>
      </w:r>
      <w:proofErr w:type="spellStart"/>
      <w:r w:rsidRPr="00130B99">
        <w:rPr>
          <w:rFonts w:ascii="Baskerville Old Face" w:hAnsi="Baskerville Old Face" w:cs="ae_AlMothnna"/>
          <w:rtl/>
        </w:rPr>
        <w:t>ﺘﻴ</w:t>
      </w:r>
      <w:proofErr w:type="spellEnd"/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ﺤﺩﺩ </w:t>
      </w:r>
      <w:proofErr w:type="spellStart"/>
      <w:r w:rsidRPr="00130B99">
        <w:rPr>
          <w:rFonts w:ascii="Baskerville Old Face" w:hAnsi="Baskerville Old Face" w:cs="ae_AlMothnna"/>
          <w:rtl/>
        </w:rPr>
        <w:t>ﻫﻭﻨﺯﻋـﺔ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ﺘﻤﺜﻴـل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ﺍﻟﺤﻘﻴﻘﺔ </w:t>
      </w:r>
      <w:proofErr w:type="spellStart"/>
      <w:r w:rsidRPr="00130B99">
        <w:rPr>
          <w:rFonts w:ascii="Baskerville Old Face" w:hAnsi="Baskerville Old Face" w:cs="ae_AlMothnna"/>
        </w:rPr>
        <w:t>vérisme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ﻭﺇﺫﺍ ﻜﺎﻨﺕ ﺍﻟﻭﺍﻗﻌﻴﺔ ﻓﻲ ﺍﻷﺩﺏ ﻭﺍﻟﻔﻥ ﻗﺩ ﺴﺒﻘﺕ ﺍﻟﻁﺒﻴﻌﺔ، ﺇﻻ ﺃﻨﻬﺎ ﻓﻲ ﺍﻟﻤﺴﺭﺡ ﺃﺨﺫﺕ ﻤﺴﺎﺭ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ﺨﺘﻠﻔﺎ</w:t>
      </w:r>
      <w:r w:rsidRPr="00130B99">
        <w:rPr>
          <w:rFonts w:ascii="Baskerville Old Face" w:hAnsi="Baskerville Old Face" w:cs="Andalus"/>
          <w:rtl/>
        </w:rPr>
        <w:t>ﹰ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ﻭﺍﻨﺘﺸﺭﺕ ﻓﻲ ﺃﻭﺭﻭﺒﺎ ﺒﻌﺩ ﺍﻨﺤﺴﺎﺭ ﺍﻟﻁﺒﻴﻌﻴ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ﺔ، ﻭﻭﺼﻠﺕ ﺇﻟﻰ ﺸﻜﻠﻬﺎ ﺍﻟﻜﺎﻤل ﻤﻊ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ﺨﺭﺝ ﺍﻟﻔﺭﻨـﺴﻲ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ﺃﻨﺩﺭﻴــﻪ ﺃﻨﻁــﻭﺍﻥ  1943-1857) </w:t>
      </w:r>
      <w:proofErr w:type="spellStart"/>
      <w:r w:rsidRPr="00130B99">
        <w:rPr>
          <w:rFonts w:ascii="Baskerville Old Face" w:hAnsi="Baskerville Old Face" w:cs="ae_AlMothnna"/>
        </w:rPr>
        <w:t>A.Antoine</w:t>
      </w:r>
      <w:proofErr w:type="spellEnd"/>
      <w:r w:rsidRPr="00130B99">
        <w:rPr>
          <w:rFonts w:ascii="Baskerville Old Face" w:hAnsi="Baskerville Old Face" w:cs="ae_AlMothnna"/>
          <w:rtl/>
        </w:rPr>
        <w:t>) ﻭﻤــﻊ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ﺨــﺭﺝ ﺍﻟﺭﻭﺴــﻲ </w:t>
      </w:r>
      <w:proofErr w:type="spellStart"/>
      <w:r w:rsidRPr="00130B99">
        <w:rPr>
          <w:rFonts w:ascii="Baskerville Old Face" w:hAnsi="Baskerville Old Face" w:cs="ae_AlMothnna"/>
          <w:rtl/>
        </w:rPr>
        <w:t>ﻜﻭﻨــﺴﺘﺎﻨﺘﻴﻥ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ﺴﺘﺎﻨﺴ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ﻼﻓﺴﻜﻲ 1938-1863) </w:t>
      </w:r>
      <w:proofErr w:type="spellStart"/>
      <w:r w:rsidRPr="00130B99">
        <w:rPr>
          <w:rFonts w:ascii="Baskerville Old Face" w:hAnsi="Baskerville Old Face" w:cs="ae_AlMothnna"/>
        </w:rPr>
        <w:t>C.</w:t>
      </w:r>
      <w:proofErr w:type="gramStart"/>
      <w:r w:rsidRPr="00130B99">
        <w:rPr>
          <w:rFonts w:ascii="Baskerville Old Face" w:hAnsi="Baskerville Old Face" w:cs="ae_AlMothnna"/>
        </w:rPr>
        <w:t>Stanislavski</w:t>
      </w:r>
      <w:proofErr w:type="spellEnd"/>
      <w:r w:rsidRPr="00130B99">
        <w:rPr>
          <w:rFonts w:ascii="Baskerville Old Face" w:hAnsi="Baskerville Old Face" w:cs="ae_AlMothnna"/>
          <w:rtl/>
        </w:rPr>
        <w:t>).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ﻭﺍﻟﻭﺍﻗﻊ 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ﻋﺩﺩ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ﻤﻥ ﻜ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ﺘﺎﺏ ﺍﻟﻤـﺴﺭﺡ ﻓـﻲ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ﺃﻭﺭﻭﺒﺎ ﻤﺜل ﺍﻟﻨﺭﻭﻴﺠﻲ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ﻫﻨﺭﻴﻙ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ﺇﺒﺴﻥ  1906-1838) </w:t>
      </w:r>
      <w:proofErr w:type="spellStart"/>
      <w:r w:rsidRPr="00130B99">
        <w:rPr>
          <w:rFonts w:ascii="Baskerville Old Face" w:hAnsi="Baskerville Old Face" w:cs="ae_AlMothnna"/>
        </w:rPr>
        <w:t>H.Ibsen</w:t>
      </w:r>
      <w:proofErr w:type="spellEnd"/>
      <w:r w:rsidRPr="00130B99">
        <w:rPr>
          <w:rFonts w:ascii="Baskerville Old Face" w:hAnsi="Baskerville Old Face" w:cs="ae_AlMothnna"/>
          <w:rtl/>
        </w:rPr>
        <w:t>) ﺍﻟﺫﻱ 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ﻌﺘﺒﺭ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ﺭﺍﺌﺩ ﺍﻟﻭﺍﻗﻌﻴﺔ ﻓﻲ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ﺍﻟﻤﺴﺭﺡ،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ﻹ</w:t>
      </w:r>
      <w:proofErr w:type="spellStart"/>
      <w:r w:rsidRPr="00130B99">
        <w:rPr>
          <w:rFonts w:ascii="Baskerville Old Face" w:hAnsi="Baskerville Old Face" w:cs="ae_AlMothnna"/>
          <w:rtl/>
        </w:rPr>
        <w:t>ﻴﺭﻟﻨﺩﻱ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ﺠﻭﺭﺝ ﺒﺭﻨﺎﺭ </w:t>
      </w:r>
      <w:proofErr w:type="spellStart"/>
      <w:r w:rsidRPr="00130B99">
        <w:rPr>
          <w:rFonts w:ascii="Baskerville Old Face" w:hAnsi="Baskerville Old Face" w:cs="ae_AlMothnna"/>
          <w:rtl/>
        </w:rPr>
        <w:t>ﺸـﻭ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1950-1856) </w:t>
      </w:r>
      <w:proofErr w:type="spellStart"/>
      <w:r w:rsidRPr="00130B99">
        <w:rPr>
          <w:rFonts w:ascii="Baskerville Old Face" w:hAnsi="Baskerville Old Face" w:cs="ae_AlMothnna"/>
        </w:rPr>
        <w:t>G.B.Shaw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) ﻭﺍﻟﺭﻭﺴـﻲ </w:t>
      </w:r>
      <w:proofErr w:type="spellStart"/>
      <w:r w:rsidRPr="00130B99">
        <w:rPr>
          <w:rFonts w:ascii="Baskerville Old Face" w:hAnsi="Baskerville Old Face" w:cs="ae_AlMothnna"/>
          <w:rtl/>
        </w:rPr>
        <w:t>ﻤﻜـﺴﻴﻡ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ﻏﻭﺭﻜﻲ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1936-1868) </w:t>
      </w:r>
      <w:proofErr w:type="spellStart"/>
      <w:r w:rsidRPr="00130B99">
        <w:rPr>
          <w:rFonts w:ascii="Baskerville Old Face" w:hAnsi="Baskerville Old Face" w:cs="ae_AlMothnna"/>
        </w:rPr>
        <w:t>M.Gorki</w:t>
      </w:r>
      <w:proofErr w:type="spellEnd"/>
      <w:r w:rsidRPr="00130B99">
        <w:rPr>
          <w:rFonts w:ascii="Baskerville Old Face" w:hAnsi="Baskerville Old Face" w:cs="ae_AlMothnna"/>
          <w:rtl/>
        </w:rPr>
        <w:t>) ﻜﺎﻨﻭﺍ ﻤﻥ ﺩ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ﻋﺎﺓ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ﺍﻟﻤﺩﺭﺴﺔ ﺍﻟﻁﺒﻴﻌﻴﺔ ﻓﻲ ﺒﺩﺍﻴﺎﺘﻬﻡ ﺜﻡ ﻜﺘﺒـﻭﺍ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ﻤﺴﺭﺤﺎ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ﻭﺍﻗﻌﻴﺎ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ﺍﺒﺘﻌﺩﻭﺍ ﻓﻴﻪ ﻋﻥ "ﺍﻟﻤﻭﻀﻭﻋﻴﺔ" ﺍﻟﺘﻲ ﺍﻋﺘﻤﺩﻭﻫﺎ ﺴﺎﺒﻘﺎ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ﻓﻲ ﺍﻟﻜﺘﺎﺒﺔ، ﻭﻋـﻥ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ﺤﺎﻭﻟـﺔ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ﻁﺭﺡ ﺍﻷ</w:t>
      </w:r>
      <w:proofErr w:type="spellStart"/>
      <w:r w:rsidRPr="00130B99">
        <w:rPr>
          <w:rFonts w:ascii="Baskerville Old Face" w:hAnsi="Baskerville Old Face" w:cs="ae_AlMothnna"/>
          <w:rtl/>
        </w:rPr>
        <w:t>ﻤﻭﺭ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ﺒﺘﻔﺴﻴﺭﺍﺘﻬﺎ ﺍﻟﻌﻠﻤﻴ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ﺔ. ﻭﻗﺩ ﺘﺩﺍﺨﻠﺕ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ﻭﺍﻟﻁﺒﻴﻌﻴﺔ ﻓﻲ ﺃﻟﻤﺎﻨﻴـﺎ ﻟﺩﺭﺠـﺔ ﺘﺠﻌـل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 xml:space="preserve">ﺍﻟﺘﻤﻴﻴﺯ ﺒﻴﻥ ﺍﻟﻭﺍﺤﺩﺓ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ﻷ</w:t>
      </w:r>
      <w:proofErr w:type="spellStart"/>
      <w:r w:rsidRPr="00130B99">
        <w:rPr>
          <w:rFonts w:ascii="Baskerville Old Face" w:hAnsi="Baskerville Old Face" w:cs="ae_AlMothnna"/>
          <w:rtl/>
        </w:rPr>
        <w:t>ﺨﺭﻯ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ﺼﻌﺒﺎ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، ﻭﻫﺫﺍ ﻤﺎ ﻴﺒﺩﻭ ﻟﺩﻯ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ﺤﺎﻭﻟﺔ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ﺘﺼﻴﻨﻑ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ﻜﺘﺎﺒﺎﺕ </w:t>
      </w:r>
      <w:proofErr w:type="spellStart"/>
      <w:r w:rsidRPr="00130B99">
        <w:rPr>
          <w:rFonts w:ascii="Baskerville Old Face" w:hAnsi="Baskerville Old Face" w:cs="ae_AlMothnna"/>
          <w:rtl/>
        </w:rPr>
        <w:t>ﻓﺭﺩﺭﻴﻙ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ﻫﻴﺒل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.(1946-1862) </w:t>
      </w:r>
      <w:proofErr w:type="spellStart"/>
      <w:r w:rsidRPr="00130B99">
        <w:rPr>
          <w:rFonts w:ascii="Baskerville Old Face" w:hAnsi="Baskerville Old Face" w:cs="ae_AlMothnna"/>
        </w:rPr>
        <w:t>G.Hauptman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ﻫﺎﻭﺒﺘﻤﺎﻥ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ﻭﻏﻴﺭﻫﺎﺭﺕ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(1863-1813) </w:t>
      </w:r>
      <w:proofErr w:type="spellStart"/>
      <w:r w:rsidRPr="00130B99">
        <w:rPr>
          <w:rFonts w:ascii="Baskerville Old Face" w:hAnsi="Baskerville Old Face" w:cs="ae_AlMothnna"/>
        </w:rPr>
        <w:t>F.Hebel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ﻓﻲ ﺍﻟﻤﺴﺭﺡ ﺍﻟﺭﻭﺴﻲ 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ﻌﺘﺒﺭ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ﺍﻟﻜﺎﺘﺏ </w:t>
      </w:r>
      <w:proofErr w:type="spellStart"/>
      <w:r w:rsidRPr="00130B99">
        <w:rPr>
          <w:rFonts w:ascii="Baskerville Old Face" w:hAnsi="Baskerville Old Face" w:cs="ae_AlMothnna"/>
          <w:rtl/>
        </w:rPr>
        <w:t>ﻨﻴﻘـﻭ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ﻻﻱ </w:t>
      </w:r>
      <w:proofErr w:type="spellStart"/>
      <w:r w:rsidRPr="00130B99">
        <w:rPr>
          <w:rFonts w:ascii="Baskerville Old Face" w:hAnsi="Baskerville Old Face" w:cs="ae_AlMothnna"/>
          <w:rtl/>
        </w:rPr>
        <w:t>ﻏﻭﻏـﻭل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1852-1809) </w:t>
      </w:r>
      <w:proofErr w:type="spellStart"/>
      <w:r w:rsidRPr="00130B99">
        <w:rPr>
          <w:rFonts w:ascii="Baskerville Old Face" w:hAnsi="Baskerville Old Face" w:cs="ae_AlMothnna"/>
        </w:rPr>
        <w:t>N.Gogol</w:t>
      </w:r>
      <w:proofErr w:type="spellEnd"/>
      <w:r w:rsidRPr="00130B99">
        <w:rPr>
          <w:rFonts w:ascii="Baskerville Old Face" w:hAnsi="Baskerville Old Face" w:cs="ae_AlMothnna"/>
          <w:rtl/>
        </w:rPr>
        <w:t>) ﻤﺅﺴـﺱ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ﺍﻟﺘﻲ ﺃﻭﺼﻠﻬﺎ </w:t>
      </w:r>
      <w:proofErr w:type="spellStart"/>
      <w:r w:rsidRPr="00130B99">
        <w:rPr>
          <w:rFonts w:ascii="Baskerville Old Face" w:hAnsi="Baskerville Old Face" w:cs="ae_AlMothnna"/>
          <w:rtl/>
        </w:rPr>
        <w:t>ﺇﻴﻔﺎﻥ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ﺘﻭﺭﻏﻴﻨﻴﻴـﻑ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 1883-1818 ) </w:t>
      </w:r>
      <w:proofErr w:type="spellStart"/>
      <w:r w:rsidRPr="00130B99">
        <w:rPr>
          <w:rFonts w:ascii="Baskerville Old Face" w:hAnsi="Baskerville Old Face" w:cs="ae_AlMothnna"/>
        </w:rPr>
        <w:t>I.Tourgeneev</w:t>
      </w:r>
      <w:proofErr w:type="spellEnd"/>
      <w:r w:rsidRPr="00130B99">
        <w:rPr>
          <w:rFonts w:ascii="Baskerville Old Face" w:hAnsi="Baskerville Old Face" w:cs="ae_AlMothnna"/>
          <w:rtl/>
        </w:rPr>
        <w:t>) ﺇﻟـﻰ ﺩﺭﺠﺘﻬـﺎ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ﺼﻭﻯ. ﻜﻤﺎ  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ﻌﺘﺒﺭ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ﺃﻟﻜﺴﻨﺩﺭ </w:t>
      </w:r>
      <w:proofErr w:type="spellStart"/>
      <w:r w:rsidRPr="00130B99">
        <w:rPr>
          <w:rFonts w:ascii="Baskerville Old Face" w:hAnsi="Baskerville Old Face" w:cs="ae_AlMothnna"/>
          <w:rtl/>
        </w:rPr>
        <w:t>ﺃﻭﺴﺘﺭﻭﻓﺴﻜﻲ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1886-1823) </w:t>
      </w:r>
      <w:proofErr w:type="spellStart"/>
      <w:r w:rsidRPr="00130B99">
        <w:rPr>
          <w:rFonts w:ascii="Baskerville Old Face" w:hAnsi="Baskerville Old Face" w:cs="ae_AlMothnna"/>
        </w:rPr>
        <w:t>A.Ostrowsky</w:t>
      </w:r>
      <w:proofErr w:type="spellEnd"/>
      <w:r w:rsidRPr="00130B99">
        <w:rPr>
          <w:rFonts w:ascii="Baskerville Old Face" w:hAnsi="Baskerville Old Face" w:cs="ae_AlMothnna"/>
          <w:rtl/>
        </w:rPr>
        <w:t>) ﻭﺍﻗﻌﻴﺎ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ﻷﻨ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ﻪ ﻨﻘل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ﺤﻴﺎﺓ ﺍﻟﻨﺎﺱ </w:t>
      </w:r>
      <w:proofErr w:type="spellStart"/>
      <w:r w:rsidRPr="00130B99">
        <w:rPr>
          <w:rFonts w:ascii="Baskerville Old Face" w:hAnsi="Baskerville Old Face" w:cs="ae_AlMothnna"/>
          <w:rtl/>
        </w:rPr>
        <w:t>ﺍﻟﺒ</w:t>
      </w:r>
      <w:proofErr w:type="spellEnd"/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ﺴﻁﺎﺀ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ﺇﻟﻰ ﺍﻟﻤﺴﺭﺡ. ﺃﻤ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ﺎ ﺒﺎﻟﻨﺴﺒﺔ ﻟﻠﻴـﻭﻥ ﺘﻭﻟـﺴﺘﻭﻱ 1910-1828) </w:t>
      </w:r>
      <w:proofErr w:type="spellStart"/>
      <w:r w:rsidRPr="00130B99">
        <w:rPr>
          <w:rFonts w:ascii="Baskerville Old Face" w:hAnsi="Baskerville Old Face" w:cs="ae_AlMothnna"/>
        </w:rPr>
        <w:t>L.Tolstoi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)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ﻭﺃﻨﻁﻭﻥ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ﺘﺸﻴﺨﻭﻑ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1904-1860) </w:t>
      </w:r>
      <w:proofErr w:type="spellStart"/>
      <w:r w:rsidRPr="00130B99">
        <w:rPr>
          <w:rFonts w:ascii="Baskerville Old Face" w:hAnsi="Baskerville Old Face" w:cs="ae_AlMothnna"/>
        </w:rPr>
        <w:t>A.Tchekhov</w:t>
      </w:r>
      <w:proofErr w:type="spellEnd"/>
      <w:proofErr w:type="gramStart"/>
      <w:r w:rsidRPr="00130B99">
        <w:rPr>
          <w:rFonts w:ascii="Baskerville Old Face" w:hAnsi="Baskerville Old Face" w:cs="ae_AlMothnna"/>
          <w:rtl/>
        </w:rPr>
        <w:t>)،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ﻓﻘﺩ ﻅﻬﺭﺕ ﺍﻟﻭﺍﻗﻌﻴﺔ ﻓﻲ ﻜﺘﺎﺒﺎﺘﻬﻤـﺎ ﻤـﻥ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2ﺨﻼل ﺍﻟﺭﻏﺒﺔ ﻓﻲ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ﺭﺍﻗﺒﺔ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ﺍﻟﺘﺼﺭﻑ ﺍﻹﻨﺴﺎﻨﻲ ﻭﺍﻟﺘﺭﻜﻴﺯ ﻋﻠﻰ </w:t>
      </w:r>
      <w:proofErr w:type="spellStart"/>
      <w:r w:rsidRPr="00130B99">
        <w:rPr>
          <w:rFonts w:ascii="Baskerville Old Face" w:hAnsi="Baskerville Old Face" w:cs="ae_AlMothnna"/>
          <w:rtl/>
        </w:rPr>
        <w:t>ﺍﻟﺒ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ﻌﺩ ﺍﻟﻨﻔـﺴﻲ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ﻟـﺩﻯ ﺍﻟﺸﺨـﺼﻴ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ﻭﺘﺒﺭﻴﺭ ﺃﻓﻌﺎﻟﻬﺎ، ﻭﻤﺼﺩﺍﻗﻴ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ﺍﻟﻤﻭﻀﻭﻉ.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ﺴﻤﺎﺕ ﺍﻟﻭﺍﻗﻌﻴّﺔ ﻓﻲ ﺍﻟﻤﺴﺭﺡ: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ﻋﻠﻰ ﺍﻟﺭﻏﻡ ﻤﻥ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ﻪ ﻻ ﻴﻭﺠﺩ ﻤ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ﻨﻬﺞ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ﺤﺩﺩ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ﻤﻴﺯ ﺍﻟﻭﺍﻗﻌﻴﺔ </w:t>
      </w:r>
      <w:proofErr w:type="spellStart"/>
      <w:r w:rsidRPr="00130B99">
        <w:rPr>
          <w:rFonts w:ascii="Baskerville Old Face" w:hAnsi="Baskerville Old Face" w:cs="ae_AlMothnna"/>
          <w:rtl/>
        </w:rPr>
        <w:t>ﻜﺘﻴ</w:t>
      </w:r>
      <w:proofErr w:type="spellEnd"/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ﻓﻲ ﺍﻟﻤﺴﺭﺡ، ﺇﻻ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ﻬـﺎ ﺍﻜﺘـﺴﺒﺕ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ﺴ</w:t>
      </w:r>
      <w:r w:rsidRPr="00130B99">
        <w:rPr>
          <w:rFonts w:ascii="Baskerville Old Face" w:hAnsi="Baskerville Old Face" w:cs="ae_AlMothnna"/>
        </w:rPr>
        <w:t></w:t>
      </w:r>
      <w:r w:rsidRPr="00130B99">
        <w:rPr>
          <w:rFonts w:ascii="Baskerville Old Face" w:hAnsi="Baskerville Old Face" w:cs="ae_AlMothnna"/>
          <w:rtl/>
        </w:rPr>
        <w:t xml:space="preserve">ﻤﺎﺕ ﻭﺍﻀﺤﺔ ﻋﻠﻰ ﺼﻌﻴﺩ ﺍﻟﻜﺘﺎﺒﺔ ﻭﻋﻠﻰ ﺼﻌﻴﺩ ﺍﻟﻌﺭﺽ ﻓﻲ </w:t>
      </w:r>
      <w:proofErr w:type="spellStart"/>
      <w:r w:rsidRPr="00130B99">
        <w:rPr>
          <w:rFonts w:ascii="Baskerville Old Face" w:hAnsi="Baskerville Old Face" w:cs="ae_AlMothnna"/>
          <w:rtl/>
        </w:rPr>
        <w:t>ﺍﻟﺠ</w:t>
      </w:r>
      <w:proofErr w:type="spellEnd"/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ﺯﺀ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ﺍﻷﻭل ﻤـﻥ ﻫـﺫﺍ ﺍﻟﻘـﺭﻥ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(ﺍﻟﻌﺸﺭﻴﻥ). ﻓﻘﺩ ﻜﺎﻨﺕ ﺍﻟﻤﺴﺭﺤﻴﺎﺕ ﺍﻟﻭﺍﻗﻌﻴﺔ ﺍﺴﺘﻤﺭﺍﺭ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ﺍ ﻟﻠﻤﺴﺭﺡ ﺍﻟﺘﻘﻠﻴﺩﻱ ﻋﻠﻰ ﺼﻌﻴﺩ </w:t>
      </w:r>
      <w:proofErr w:type="spellStart"/>
      <w:r w:rsidRPr="00130B99">
        <w:rPr>
          <w:rFonts w:ascii="Baskerville Old Face" w:hAnsi="Baskerville Old Face" w:cs="ae_AlMothnna"/>
          <w:rtl/>
        </w:rPr>
        <w:t>ﺍﻟﺒ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ﻨﻴﺔ، ﻟﻜﻨ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ﻬﺎ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ﻗﺎﺭﺒﺕ ﻓﻲ ﻤﻭﺍﻀﻴﻌﻬﺎ ﻟﻐﺔ ﻭﻤﻭﺍﻗﻑ ﺍﻟﺤﻴﺎﺓ ﺍﻟﻴﻭﻤﻴﺔ ﻭﻫﺩﻓﺕ ﺇﻟﻰ ﺘﺤﻘﻴﻕ </w:t>
      </w:r>
      <w:proofErr w:type="spellStart"/>
      <w:r w:rsidRPr="00130B99">
        <w:rPr>
          <w:rFonts w:ascii="Baskerville Old Face" w:hAnsi="Baskerville Old Face" w:cs="ae_AlMothnna"/>
          <w:rtl/>
        </w:rPr>
        <w:t>ﺍﻟﺘﻁﺎﺒ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ﻕ ﺒﻴﻥ ﻤﺎ ﻴﺠﺭﻱ ﻓﻲ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ﺍﻟﺤﺩﺙ ﻭﻤﺭﺠﻌﻪ ﻓﻲ ﺍﻟﺤﻴﺎﺓ. ﻜﻤﺎ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ﻬﺎ ﻓﻲ ﺒ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ﺤﺜﻬﺎ ﻋﻥ ﺘﺼﻭﻴﺭ ﺍﻟﻭﺍﻗﻊ ﺒﺸﻜل ﻤﻭﻀﻭﻋﻲ، ﺃﺒـﺭﺯﺕ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ﺘﻔﺎﺼﻴل ﺍﻟﺤﻴﺎﺓ ﺍﻟﻴﻭﻤﻴ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ﻟﻠﺸﺨﺼﻴ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، </w:t>
      </w:r>
      <w:proofErr w:type="spellStart"/>
      <w:r w:rsidRPr="00130B99">
        <w:rPr>
          <w:rFonts w:ascii="Baskerville Old Face" w:hAnsi="Baskerville Old Face" w:cs="ae_AlMothnna"/>
          <w:rtl/>
        </w:rPr>
        <w:t>ﻭﻓﺴ</w:t>
      </w:r>
      <w:proofErr w:type="spellEnd"/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ﺭﺕ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ﺃﻓﻌﺎﻟﻬﺎ ﻭﺩﻭﺍﻓﻌﻬﺎ ﻋﻠﻰ ﻀﻭﺀ ﺍﻨﺘﻤﺎﺀﺍﺘﻬﺎ ﺍﻻ</w:t>
      </w:r>
      <w:proofErr w:type="spellStart"/>
      <w:r w:rsidRPr="00130B99">
        <w:rPr>
          <w:rFonts w:ascii="Baskerville Old Face" w:hAnsi="Baskerville Old Face" w:cs="ae_AlMothnna"/>
          <w:rtl/>
        </w:rPr>
        <w:t>ﺠﺘﻤﺎﻋﻴﺔ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ﻭﺃﻭﻀﺎﻋﻬﺎ ﺍﻟﻨﻔﺴﻴ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ﺔ. ﻭﻗﺩ ﺘﻁﻠ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ﺏ ﻫﺫﺍ ﺍﻟﺘﻭﺠﻪ ﺍﻟﺒﺤﺙ ﻋﻥ ﺼﻴﻎ ﻤﺴﺭﺤﻴﺔ ﺠﺩﻴـﺩﺓ ﻋﻠـﻰ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ـﺴﺘﻭﻯ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ﺍﻟﻌﺭﺽ ﺴﺎﻋﺩ ﻋﻠﻰ ﺘﺤﻘﻴﻘﻬﺎ ﻅﻬﻭﺭ ﻓﻥ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ﺍﻹﺨﺭﺍﺝ.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ﻓﻀﻤﻥ ﻫﺩﻑ ﺍﻹ</w:t>
      </w:r>
      <w:proofErr w:type="spellStart"/>
      <w:r w:rsidRPr="00130B99">
        <w:rPr>
          <w:rFonts w:ascii="Baskerville Old Face" w:hAnsi="Baskerville Old Face" w:cs="ae_AlMothnna"/>
          <w:rtl/>
        </w:rPr>
        <w:t>ﻴﺤﺎﺀ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ﺒﺎﻟﻭﺍﻗﻊ ﻭﺨﻠﻕ ﺍﻟﺘﺄﺜﻴﺭ ﺍﻟﻭﺍﻗﻌﻲ، ﺸﻜﻠﺕ ﺍﻟﻭﺍﻗﻌﻴﺔ ﺍﺴﺘﻤﺭﺍﺭ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ﻷ</w:t>
      </w:r>
      <w:proofErr w:type="spellStart"/>
      <w:r w:rsidRPr="00130B99">
        <w:rPr>
          <w:rFonts w:ascii="Baskerville Old Face" w:hAnsi="Baskerville Old Face" w:cs="ae_AlMothnna"/>
          <w:rtl/>
        </w:rPr>
        <w:t>ﺴﻠﻭﺏ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ﺍﻹﺨﺭﺍﺝ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ﺍﻟﺫﻱ ﻜﺭ</w:t>
      </w:r>
      <w:r w:rsidRPr="00130B99">
        <w:rPr>
          <w:rFonts w:ascii="Baskerville Old Face" w:hAnsi="Baskerville Old Face" w:cs="ae_AlMothnna"/>
        </w:rPr>
        <w:t></w:t>
      </w:r>
      <w:proofErr w:type="spellStart"/>
      <w:r w:rsidRPr="00130B99">
        <w:rPr>
          <w:rFonts w:ascii="Baskerville Old Face" w:hAnsi="Baskerville Old Face" w:cs="ae_AlMothnna"/>
          <w:rtl/>
        </w:rPr>
        <w:t>ﺴﺘﻪ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ﺍﻟﻁﺒﻴﻌﻴ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ﻭﻷﻋﺭﺍﻓﻬﺎ ﺍﻟﺘﻲ ﺘﻘﻭﻡ ﻋﻠﻰ ﺇﺨﻔﺎﺀ </w:t>
      </w:r>
      <w:proofErr w:type="spellStart"/>
      <w:r w:rsidRPr="00130B99">
        <w:rPr>
          <w:rFonts w:ascii="Baskerville Old Face" w:hAnsi="Baskerville Old Face" w:cs="ae_AlMothnna"/>
          <w:rtl/>
        </w:rPr>
        <w:t>ﺍﻟﺼ</w:t>
      </w:r>
      <w:proofErr w:type="spellEnd"/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ﻨﻌﺔ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ﻓﻲ ﺇﻋﺩﺍﺩ ﺍﻟﻌﻤل ﻋﻠﻰ ﺍﻟﺨـﺸﺒﺔ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ﻭﺇﻟﻐﺎﺀ ﻜل ﻤﺎ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ﻤﻜﻥ ﺃﻥ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ﺒﺭﺯ ﺍﻟﻤﺴﺭﺤﺔ.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ﻋﻠﻰ ﺼﻌﻴﺩ ﺍﻷﺩﺍﺀ ﺃﻴﻀﺎ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ﻜﺎﻨﺕ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ﺘﺄﻜﻴﺩ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ﻟﻸ</w:t>
      </w:r>
      <w:proofErr w:type="spellStart"/>
      <w:r w:rsidRPr="00130B99">
        <w:rPr>
          <w:rFonts w:ascii="Baskerville Old Face" w:hAnsi="Baskerville Old Face" w:cs="ae_AlMothnna"/>
          <w:rtl/>
        </w:rPr>
        <w:t>ﺴﻠﻭﺏ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ﺍﻟﺫﻱ ﺭﺴﺨﺘﻪ ﺍﻟﻁﺒﻴﻌﻴ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ﺔ، ﻭﺍﻟﺫﻱ ﺘﺒﺩﻭ ﻤﻌﻪ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ﺍﻟﺸﺨﺼﻴﺎﺕ ﻭﻜﺄﻨﻬﺎ ﺘﺘﺤﺭﻙ ﻋﻠﻰ ﺍﻟﻤﺴﺭﺡ ﺒﻤﻌﺯل ﻋﻥ ﻭﺠﻭﺩ ﺍﻟﺠﻤﻬﻭﺭ.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ﻋﻠﻰ ﺍﻟﺭﻏﻡ ﻤﻥ 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ﺍﻟﻭﺍﻗﻌﻴﺔ ﻋﻨﺩ ﻅﻬﻭﺭﻫﺎ ﺸﻜﻠﺕ ﺘﺠﺩﻴﺩ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ﺃﺴﺎﺴﻴﺎ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ﻓﻲ ﺍﻟﻤﺴﺭﺡ ﺇﻻ ﺃﻨﻬﺎ 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ﺭﻋﺎﻥ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ﺘﺤﻭ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ﻟﺕ ﺇﻟﻰ ﺸﻜل ﺘﻘﻠﻴﺩﻱ ﻜﺎﻥ ﻤﻭﻀﻊ ﺭﻓﺽ ﻭﺜﻭﺭﺓ ﺍﻟﺘﻴ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ﺎﺭﺍﺕ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ﺍﻟﺘﺠﺭﻴﺒﻴﺔ ﺍﻟﻤ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ﺨﺘﻠﻔﺔ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ﺍﻟﺘﻲ ﻅﻬـﺭﺕ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ﻤﻨﺫ ﺒﺩﺍﻴﺎﺕ ﻫﺫﺍ ﺍﻟﻘﺭﻥ. ﺨﺎﺼ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ﻭﺃﻥ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ﺍﻷﻋﺭﺍﻑ ﺍﻟﻤﺴﺭﺤﻴﺔ ﻭﺍﻟﻘﻭﺍﻋﺩ ﺍﻟﺘﻲ ﺃﺭﺴﺘﻬﺎ ﺍﻟﻭﺍﻗﻌﻴﺔ ﻟﻡ ﺘﻌـﺩ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ﺒﻌﺩ ﺍﻨﺤﺴﺎﺭﻫﺎ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 xml:space="preserve">ﻤﺎﺭﺱ ﺇﻻ ﻓﻲ ﺃﺸﻜﺎل ﻤﺴﺭﺤﻴﺔ ﺠﺎﻤﺩﺓ ﻤﺜل ﻤـﺴﺭﺡ </w:t>
      </w:r>
      <w:proofErr w:type="spellStart"/>
      <w:r w:rsidRPr="00130B99">
        <w:rPr>
          <w:rFonts w:ascii="Baskerville Old Face" w:hAnsi="Baskerville Old Face" w:cs="ae_AlMothnna"/>
          <w:rtl/>
        </w:rPr>
        <w:t>ﺍﻟﺒﻭﻟﻔـﺎﺭ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ﻭﺒﻌـﺽ ﺃﻨـﻭﺍﻉ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ﺍﻟﻜﻭﻤﻴﺩﻴﺎ. ﻭﻗﺩ ﺼﺎﺭﺕ ﺴﻤﺔ ﺍﻟﻭﺍﻗﻌﻴﺔ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 xml:space="preserve">ﻁﻠﻕ ﻓﻲ ﻜﺜﻴﺭ ﻤﻥ ﺍﻷﺤﻴﺎﻥ ﺒﻤﻌﻨﻰ </w:t>
      </w:r>
      <w:proofErr w:type="spellStart"/>
      <w:r w:rsidRPr="00130B99">
        <w:rPr>
          <w:rFonts w:ascii="Baskerville Old Face" w:hAnsi="Baskerville Old Face" w:cs="ae_AlMothnna"/>
          <w:rtl/>
        </w:rPr>
        <w:t>ﺍﻨﻘﺎﺼﻲ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ﻷ</w:t>
      </w:r>
      <w:proofErr w:type="spellStart"/>
      <w:r w:rsidRPr="00130B99">
        <w:rPr>
          <w:rFonts w:ascii="Baskerville Old Face" w:hAnsi="Baskerville Old Face" w:cs="ae_AlMothnna"/>
          <w:rtl/>
        </w:rPr>
        <w:t>ﻨﻬﺎ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ﺍﻋﺘ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ﺒﺭﺕ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ﺭﺩﻴﻔ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ﺎ ﻟﻤﺎ 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ﺴﻤﻰ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ﺒﺎﻟﻤﺴﺭﺡ ﺍﻟﺘﻘﻠﻴﺩﻱ ﻭﺍﻟﻤﺴﺭﺡ ﺍﻟﺒﻭﺭﺠـﻭﺍﺯﻱ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ﻭﺍﻟﻤـﺴﺭﺡ ﺍﻹ</w:t>
      </w:r>
      <w:proofErr w:type="spellStart"/>
      <w:r w:rsidRPr="00130B99">
        <w:rPr>
          <w:rFonts w:ascii="Baskerville Old Face" w:hAnsi="Baskerville Old Face" w:cs="ae_AlMothnna"/>
          <w:rtl/>
        </w:rPr>
        <w:t>ﻴﻬـﺎﻤﻲ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 </w:t>
      </w:r>
      <w:proofErr w:type="spellStart"/>
      <w:r w:rsidRPr="00130B99">
        <w:rPr>
          <w:rFonts w:ascii="Baskerville Old Face" w:hAnsi="Baskerville Old Face" w:cs="ae_AlMothnna"/>
        </w:rPr>
        <w:t>Théâtre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proofErr w:type="gramStart"/>
      <w:r w:rsidRPr="00130B99">
        <w:rPr>
          <w:rFonts w:ascii="Baskerville Old Face" w:hAnsi="Baskerville Old Face" w:cs="ae_AlMothnna"/>
        </w:rPr>
        <w:t>d’illusion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ﺍﻷ</w:t>
      </w:r>
      <w:proofErr w:type="spellStart"/>
      <w:r w:rsidRPr="00130B99">
        <w:rPr>
          <w:rFonts w:ascii="Baskerville Old Face" w:hAnsi="Baskerville Old Face" w:cs="ae_AlMothnna"/>
          <w:rtl/>
        </w:rPr>
        <w:t>ﺭﺴﻁﻁﺎﻟﻲ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ﻭﻷ</w:t>
      </w:r>
      <w:proofErr w:type="spellStart"/>
      <w:r w:rsidRPr="00130B99">
        <w:rPr>
          <w:rFonts w:ascii="Baskerville Old Face" w:hAnsi="Baskerville Old Face" w:cs="ae_AlMothnna"/>
          <w:rtl/>
        </w:rPr>
        <w:t>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ﻬﺎ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ﺍﺭﺘﺒﻁﺕ ﺒﺸﻜل ﻋﻤﺎﺭﺓ ﻤﺴﺭﺤﻴﺔ ﺘﻘﻠﻴﺩﻴﺔ ﻫﻲ </w:t>
      </w:r>
      <w:proofErr w:type="spellStart"/>
      <w:r w:rsidRPr="00130B99">
        <w:rPr>
          <w:rFonts w:ascii="Baskerville Old Face" w:hAnsi="Baskerville Old Face" w:cs="ae_AlMothnna"/>
          <w:rtl/>
        </w:rPr>
        <w:t>ﺍﻟﻌ</w:t>
      </w:r>
      <w:proofErr w:type="spellEnd"/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ﻠﺒﺔ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ﺍﻹ</w:t>
      </w:r>
      <w:proofErr w:type="spellStart"/>
      <w:r w:rsidRPr="00130B99">
        <w:rPr>
          <w:rFonts w:ascii="Baskerville Old Face" w:hAnsi="Baskerville Old Face" w:cs="ae_AlMothnna"/>
          <w:rtl/>
        </w:rPr>
        <w:t>ﻴﻁﺎﻟﻴﺔ</w:t>
      </w:r>
      <w:proofErr w:type="spellEnd"/>
      <w:r w:rsidRPr="00130B99">
        <w:rPr>
          <w:rFonts w:ascii="Baskerville Old Face" w:hAnsi="Baskerville Old Face" w:cs="ae_AlMothnna"/>
          <w:rtl/>
        </w:rPr>
        <w:t>.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 xml:space="preserve">ﻁﺭﺡ ﺍﻟﻨﻘﺩ ﺍﻟﺤﺩﻴﺙ </w:t>
      </w:r>
      <w:proofErr w:type="spellStart"/>
      <w:r w:rsidRPr="00130B99">
        <w:rPr>
          <w:rFonts w:ascii="Baskerville Old Face" w:hAnsi="Baskerville Old Face" w:cs="ae_AlMothnna"/>
          <w:rtl/>
        </w:rPr>
        <w:t>ﺘ</w:t>
      </w:r>
      <w:r w:rsidRPr="00130B99">
        <w:rPr>
          <w:rFonts w:ascii="Baskerville Old Face" w:hAnsi="Baskerville Old Face" w:cs="Andalus"/>
          <w:rtl/>
        </w:rPr>
        <w:t>ﹶ</w:t>
      </w:r>
      <w:r w:rsidRPr="00130B99">
        <w:rPr>
          <w:rFonts w:ascii="Baskerville Old Face" w:hAnsi="Baskerville Old Face" w:cs="ae_AlMothnna"/>
          <w:rtl/>
        </w:rPr>
        <w:t>ﺴﺎﺅ</w:t>
      </w:r>
      <w:proofErr w:type="spellEnd"/>
      <w:r w:rsidRPr="00130B99">
        <w:rPr>
          <w:rFonts w:ascii="Baskerville Old Face" w:hAnsi="Baskerville Old Face" w:cs="ae_AlMothnna"/>
          <w:rtl/>
        </w:rPr>
        <w:t>ﻻﺕ ﺤﻭل ﻗ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ﺩﺭﺓ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ﻋﻠﻰ ﺘﺤﻘﻴﻕ ﺍﻟﻬﺩﻑ ﺍﻟﺫﻱ ﻗﺎﻤـﺕ ﻤـﻥ ﺃﺠﻠـﻪ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ﻭﺤﻭل ﻜﻭﻨﻬﺎ ﺘﻭﺼ</w:t>
      </w:r>
      <w:r w:rsidRPr="00130B99">
        <w:rPr>
          <w:rFonts w:ascii="Baskerville Old Face" w:hAnsi="Baskerville Old Face" w:cs="ae_AlMothnna"/>
        </w:rPr>
        <w:t></w:t>
      </w:r>
      <w:r w:rsidRPr="00130B99">
        <w:rPr>
          <w:rFonts w:ascii="Baskerville Old Face" w:hAnsi="Baskerville Old Face" w:cs="ae_AlMothnna"/>
          <w:rtl/>
        </w:rPr>
        <w:t>ﻠﺕ ﻷﻥ ﺘﻜﻭﻥ ﺍﻨﻌﻜﺎﺴﺎ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ﻟﻠﻭﺍﻗﻊ ﺒﺸﻜل ﻓﻌﻠﻲ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، ﻭﻫﺫﺍ ﻤﺎ ﻋﺎﻟﺠﻪ ﺍﻟﻨﺎﻗﺩ ﺍﻟﺭﻭﻤـﺎﻨ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ﺠﻭﺭﺝ </w:t>
      </w:r>
      <w:proofErr w:type="spellStart"/>
      <w:r w:rsidRPr="00130B99">
        <w:rPr>
          <w:rFonts w:ascii="Baskerville Old Face" w:hAnsi="Baskerville Old Face" w:cs="ae_AlMothnna"/>
          <w:rtl/>
        </w:rPr>
        <w:t>ﻟﻭﻜﺎﺵ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G.Lukacs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ﺤﻴﻥ ﻗﺎﺭﻥ ﻨﻤﻭﺫﺝ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ﺍﻟﺫﻱ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ﻤﺜﻠﻪ </w:t>
      </w:r>
      <w:proofErr w:type="spellStart"/>
      <w:r w:rsidRPr="00130B99">
        <w:rPr>
          <w:rFonts w:ascii="Baskerville Old Face" w:hAnsi="Baskerville Old Face" w:cs="ae_AlMothnna"/>
          <w:rtl/>
        </w:rPr>
        <w:t>ﺒﻠﺯﺍﻙ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ﺒﺎﻟﻨﻤﻭﺫﺝ ﺍﻟﺫﻱ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ﻤﺜﻠـﻪ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</w:t>
      </w:r>
      <w:proofErr w:type="spellStart"/>
      <w:r w:rsidRPr="00130B99">
        <w:rPr>
          <w:rFonts w:ascii="Baskerville Old Face" w:hAnsi="Baskerville Old Face" w:cs="ae_AlMothnna"/>
          <w:rtl/>
        </w:rPr>
        <w:t>ﻓﻠﻭﺒﻴﺭ</w:t>
      </w:r>
      <w:proofErr w:type="spellEnd"/>
      <w:r w:rsidRPr="00130B99">
        <w:rPr>
          <w:rFonts w:ascii="Baskerville Old Face" w:hAnsi="Baskerville Old Face" w:cs="ae_AlMothnna"/>
          <w:rtl/>
        </w:rPr>
        <w:t>، ﻭﺫﻟﻙ ﻓﻲ ﻤﻘﺎﻟﻪ ﺤﻭل ﺍﻟﻭﺍﻗﻌﻴﺔ ﺍﻟﻔﺭﻨﺴﻴ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ﺒﻌﺩ ﺫﻟﻙ ﻁ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ﺭﺤﺕ ﻓﻜﺭﺓ 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ﻘﺎﺭﻨﺔ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</w:t>
      </w:r>
      <w:proofErr w:type="spellStart"/>
      <w:r w:rsidRPr="00130B99">
        <w:rPr>
          <w:rFonts w:ascii="Baskerville Old Face" w:hAnsi="Baskerville Old Face" w:cs="ae_AlMothnna"/>
          <w:rtl/>
        </w:rPr>
        <w:t>ﺘﻜﻤ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ﻥ ﻓﻲ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ﻬﺎ ﻟﻡ ﺘﺴﺘﻁﻴﻊ ﺃﻥ ﺘﻜﻭﻥ ﺍﻨﻌﻜﺎﺴﺎ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ﻟﻠﻭﺍﻗـﻊ،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ﻭﺇﻨﻤﺎ 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 xml:space="preserve"> ﺼﺎﺭﺕ ﺸﻜﻼ ﺠﺎﻤﺩﺍ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ﻴﺘﺠﺎﻫل ﺤﺭﻜﺔ ﺍﻟﺘﺎﺭﻴﺦ ﻭﺍﻟﺘﺄﺜﻴﺭ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ﺘﺒﺎﺩل ﺒـﻴﻥ ﺍﻹ</w:t>
      </w:r>
      <w:proofErr w:type="spellStart"/>
      <w:r w:rsidRPr="00130B99">
        <w:rPr>
          <w:rFonts w:ascii="Baskerville Old Face" w:hAnsi="Baskerville Old Face" w:cs="ae_AlMothnna"/>
          <w:rtl/>
        </w:rPr>
        <w:t>ﻨـﺴﺎﻥ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ﻭﺍﻟﻤﺠﺘﻤـﻊ.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3ﺤﺎﻭل ﺍﻟﻤﺴﺭﺤﻲ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ﺍﻷﻟﻤﺎﻨﻲ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ﺒﺭﺘﻭﻟﺕ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ﺒﺭﻴﺸﺕ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1956-1898) </w:t>
      </w:r>
      <w:proofErr w:type="spellStart"/>
      <w:r w:rsidRPr="00130B99">
        <w:rPr>
          <w:rFonts w:ascii="Baskerville Old Face" w:hAnsi="Baskerville Old Face" w:cs="ae_AlMothnna"/>
        </w:rPr>
        <w:t>B.Brecht</w:t>
      </w:r>
      <w:proofErr w:type="spellEnd"/>
      <w:r w:rsidRPr="00130B99">
        <w:rPr>
          <w:rFonts w:ascii="Baskerville Old Face" w:hAnsi="Baskerville Old Face" w:cs="ae_AlMothnna"/>
          <w:rtl/>
        </w:rPr>
        <w:t>) ﻓﻲ ﻤﺴﺭﺤﻪ ﺍﻟﻤ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ﻠﺤﻤـﻲ</w:t>
      </w:r>
      <w:r w:rsidRPr="00130B99">
        <w:rPr>
          <w:rFonts w:ascii="Baskerville Old Face" w:hAnsi="Baskerville Old Face" w:cs="ae_AlMothnna"/>
        </w:rPr>
        <w:t>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ﺃﻥ ﻴﺘﺨﻁ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ﻰ ﻫﺫﻩ ﺍﻟﻤﻔﺎﺭﻗﺔ. ﻓﻘﺩ ﺍﻋﺘﺒﺭ ﺃﻥ ﺍﻟﻤﺴﺭﺡ ﻻ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ﺼﻭﺭ ﺍﻟﻭﺍﻗﻊ ﻭﺇﻨﻤﺎ ﻴﻁﺭﺡ ﺨﻁﺎﺒـﺎ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ﺤـﻭل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ﺍﻟﻭﺍﻗﻊ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ﺸﻜل ﻗﺭﺍﺀﺓ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ﺤﺩﺩﺓ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ﻟﻪ. ﻤﻥ ﺠﺎﻨﺏ ﺁﺨﺭ ﻓﺈﻥ ﻜﺎﻓﺔ ﺍﻻ</w:t>
      </w:r>
      <w:proofErr w:type="spellStart"/>
      <w:r w:rsidRPr="00130B99">
        <w:rPr>
          <w:rFonts w:ascii="Baskerville Old Face" w:hAnsi="Baskerville Old Face" w:cs="ae_AlMothnna"/>
          <w:rtl/>
        </w:rPr>
        <w:t>ﺘﺠﺎﻫﺎﺕ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ﺍﻟﻤﺴﺭﺤﻴﺔ ﺍﻟﺘـﻲ ﺍﻋﺘﻤـﺩﺕ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ﺍﻷ</w:t>
      </w:r>
      <w:proofErr w:type="spellStart"/>
      <w:r w:rsidRPr="00130B99">
        <w:rPr>
          <w:rFonts w:ascii="Baskerville Old Face" w:hAnsi="Baskerville Old Face" w:cs="ae_AlMothnna"/>
          <w:rtl/>
        </w:rPr>
        <w:t>ﺴﻠﺒﺔ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ﻭﺇﺒﺭﺍﺯ ﺍﻟﻤﺴﺭﺤﺔ ﻓﻲ ﺍﻟﻌﺭﺽ ﺴﺎﺭﺕ ﻓﻲ ﺍﺘﺠﺎﻩ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ﻌﺎﻜﺱ ﻟﻠﻭﺍﻗﻌﻴ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ﻜﻤﺎ ﻫـﻭ ﺍﻟﺤـﺎل ﻓـﻲ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 xml:space="preserve">ﺃﻋﻤﺎل ﺍﻟﺭﻭﺴﻲ </w:t>
      </w:r>
      <w:proofErr w:type="spellStart"/>
      <w:r w:rsidRPr="00130B99">
        <w:rPr>
          <w:rFonts w:ascii="Baskerville Old Face" w:hAnsi="Baskerville Old Face" w:cs="ae_AlMothnna"/>
          <w:rtl/>
        </w:rPr>
        <w:t>ﻓﻴﺴﻔﻭﻟﺩ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ﻤﻴﻴﺭﺨﻭﻟـﺩ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1940-1874) </w:t>
      </w:r>
      <w:proofErr w:type="spellStart"/>
      <w:r w:rsidRPr="00130B99">
        <w:rPr>
          <w:rFonts w:ascii="Baskerville Old Face" w:hAnsi="Baskerville Old Face" w:cs="ae_AlMothnna"/>
        </w:rPr>
        <w:t>V.Meyerhold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) ﻭﺃﻟﻜـﺴﻨﺩﺭ </w:t>
      </w:r>
      <w:proofErr w:type="spellStart"/>
      <w:r w:rsidRPr="00130B99">
        <w:rPr>
          <w:rFonts w:ascii="Baskerville Old Face" w:hAnsi="Baskerville Old Face" w:cs="ae_AlMothnna"/>
          <w:rtl/>
        </w:rPr>
        <w:t>ﺘـﺎﻴﺭﻭﻑ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</w:rPr>
      </w:pPr>
      <w:r w:rsidRPr="00130B99">
        <w:rPr>
          <w:rFonts w:ascii="Baskerville Old Face" w:hAnsi="Baskerville Old Face" w:cs="ae_AlMothnna"/>
          <w:rtl/>
        </w:rPr>
        <w:t xml:space="preserve">  .(1950-1885) </w:t>
      </w:r>
      <w:proofErr w:type="spellStart"/>
      <w:r w:rsidRPr="00130B99">
        <w:rPr>
          <w:rFonts w:ascii="Baskerville Old Face" w:hAnsi="Baskerville Old Face" w:cs="ae_AlMothnna"/>
        </w:rPr>
        <w:t>A.Tarrov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ﻭﺍﻟﻭﺍﻗﻊ 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ﺍﻟﻤﺴﺭﺡ ﺒﻁﺒﻴﻌﺘﻪ ﻴﻔﺘﺭﺽ ﻨﻭﻋﺎ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ﻤﻥ ﺍﻟﺸﺭﻁﻴ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ﻓﻲ ﺘﻤﺜﻴل ﺍﻟﻭﺍﻗﻊ ﻭﻻ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ﻤﻜﻥ ﻟﻪ ﺃﻥ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ﻌﻁﻲ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ﺘﺼﻭﻴﺭ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ﻭﺍﻗﻌﻴﺎ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ﺒﺸﻜل ﻜﺎﻤل. ﻭﺭﻏﻡ 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ﺍﻟﻌﻨﺎﺼﺭ ﺍﻟﺘﻲ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ﻜﻭ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ae_AlMothnna" w:hAnsi="ae_AlMothnna" w:cs="ae_AlMothnna"/>
        </w:rPr>
        <w:t>ّ</w:t>
      </w:r>
      <w:r w:rsidRPr="00130B99">
        <w:rPr>
          <w:rFonts w:ascii="Baskerville Old Face" w:hAnsi="Baskerville Old Face" w:cs="ae_AlMothnna"/>
          <w:rtl/>
        </w:rPr>
        <w:t>ﻥ ﺍﻟﻐﺭﺽ ﺍﻟﻤﺴﺭﺤﻲ ﻫـﻲ ﻋﻨـﺼﺭ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(ﺍﻟﺩﻴﻜﻭﺭ ﻭﺠﺴﺩ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ﻤﺜل) ﺇﻻ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ﻪ ﻻ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ﻤﻜﻥ ﺃﻥ ﻴﻜﻭﻥ ﻨ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ﺴﺨﺔ ﻁﺒﻕ ﺍﻷﺼل ﻋﻥ ﺍﻟﻭﺍﻗﻊ. ﺃﻤ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ـﺎ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ﻓﻲ ﺍﻟﺘﻠﻔﺯﻴﻭﻥ ﻭﺍﻟﺴﻴﻨﻤﺎ، ﻭﺭﻏﻡ ﻏﻴﺎﺏ ﺍﻟﺤﻀﻭﺭ ﺍﻟﺤﻲ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ﻟﻠﺩﻴﻜﻭﺭ ﻭﻟﻠﻤ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ﻤﺜل ﻓﺈﻥ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ﺩﺭﺓ ﻋﻠﻰ ﺍﻹ</w:t>
      </w:r>
      <w:proofErr w:type="spellStart"/>
      <w:r w:rsidRPr="00130B99">
        <w:rPr>
          <w:rFonts w:ascii="Baskerville Old Face" w:hAnsi="Baskerville Old Face" w:cs="ae_AlMothnna"/>
          <w:rtl/>
        </w:rPr>
        <w:t>ﻴﺤـﺎﺀ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ﺒﺎﻟﻭﺍﻗﻊ ﺘﻜﻭﻥ ﺃﻜﺒﺭ.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ﻤﺎ ﺒﻌﺩ ﺍﻟﻭﺍﻗﻌﻴﺔ: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ﺃﻓﺭﺯﺕ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ﺍﺘ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ﺠﺎﻫﺎﺕ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ﺘﻌﺩﺩ</w:t>
      </w:r>
      <w:r w:rsidRPr="00130B99">
        <w:rPr>
          <w:rFonts w:ascii="Baskerville Old Face" w:hAnsi="Baskerville Old Face" w:cs="ae_AlMothnna"/>
        </w:rPr>
        <w:t></w:t>
      </w:r>
      <w:r w:rsidRPr="00130B99">
        <w:rPr>
          <w:rFonts w:ascii="Baskerville Old Face" w:hAnsi="Baskerville Old Face" w:cs="ae_AlMothnna"/>
          <w:rtl/>
        </w:rPr>
        <w:t xml:space="preserve">ﺓ ﻤﻨﻬﺎ: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ﺍﻟﻭﺍﻗﻌﻴﺔ ﺍﻟﻨﻔﺴﻴّﺔ </w:t>
      </w:r>
      <w:proofErr w:type="spellStart"/>
      <w:r w:rsidRPr="00130B99">
        <w:rPr>
          <w:rFonts w:ascii="Baskerville Old Face" w:hAnsi="Baskerville Old Face" w:cs="ae_AlMothnna"/>
        </w:rPr>
        <w:t>Réalisme</w:t>
      </w:r>
      <w:proofErr w:type="spellEnd"/>
      <w:r w:rsidRPr="00130B99">
        <w:rPr>
          <w:rFonts w:ascii="Baskerville Old Face" w:hAnsi="Baskerville Old Face" w:cs="ae_AlMothnna"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psychologique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، ﻫﻭ ﺍﻻﺘﺠﺎﻩ ﺍﻟﺫﻱ </w:t>
      </w:r>
      <w:proofErr w:type="spellStart"/>
      <w:r w:rsidRPr="00130B99">
        <w:rPr>
          <w:rFonts w:ascii="Baskerville Old Face" w:hAnsi="Baskerville Old Face" w:cs="ae_AlMothnna"/>
          <w:rtl/>
        </w:rPr>
        <w:t>ﻁﻭ</w:t>
      </w:r>
      <w:proofErr w:type="spellEnd"/>
      <w:r w:rsidRPr="00130B99">
        <w:rPr>
          <w:rFonts w:ascii="Baskerville Old Face" w:hAnsi="Baskerville Old Face" w:cs="ae_AlMothnna"/>
        </w:rPr>
        <w:t></w:t>
      </w:r>
      <w:r w:rsidRPr="00130B99">
        <w:rPr>
          <w:rFonts w:ascii="Baskerville Old Face" w:hAnsi="Baskerville Old Face" w:cs="ae_AlMothnna"/>
          <w:rtl/>
        </w:rPr>
        <w:t xml:space="preserve">ﺭﻩ </w:t>
      </w:r>
      <w:proofErr w:type="spellStart"/>
      <w:r w:rsidRPr="00130B99">
        <w:rPr>
          <w:rFonts w:ascii="Baskerville Old Face" w:hAnsi="Baskerville Old Face" w:cs="ae_AlMothnna"/>
          <w:rtl/>
        </w:rPr>
        <w:t>ﺴﺘﺎﻨﺴ</w:t>
      </w:r>
      <w:proofErr w:type="spellEnd"/>
      <w:r w:rsidRPr="00130B99">
        <w:rPr>
          <w:rFonts w:ascii="Baskerville Old Face" w:hAnsi="Baskerville Old Face" w:cs="ae_AlMothnna"/>
          <w:rtl/>
        </w:rPr>
        <w:t>ﻼﻓﺴﻜﻲ ﻓـﻲ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ﻤﺴﺭﺡ ﺍﻟﻔﻥ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ﻓﻲ ﻤﻭﺴﻜﻭ ﻋﺎﻡ 1898 ﻓﻲ ﻋﻤﻠﻴﺔ ﺇﻋﺩﺍﺩ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ﻤﺜل ﻭﺘﺤﻀﻴﺭﻩ ﻟﻠﺩﻭﺭ ﺤﻴﻥ ﺭﻜﺯ ﺒﺤﺜـﻪ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 xml:space="preserve">ﻋﻠﻰ ﺍﻟﺘﻭﺼل ﺇﻟﻰ ﻤﺼﺩﺍﻗﻴﺔ ﻓﻲ ﺍﻷﺩﺍﺀ ﻤﻥ ﺨﻼل ﺇﺒﺭﺍﺯ ﺍﻟﺠﺎﻨﺏ </w:t>
      </w:r>
      <w:proofErr w:type="spellStart"/>
      <w:r w:rsidRPr="00130B99">
        <w:rPr>
          <w:rFonts w:ascii="Baskerville Old Face" w:hAnsi="Baskerville Old Face" w:cs="ae_AlMothnna"/>
          <w:rtl/>
        </w:rPr>
        <w:t>ﺍﻟﺒﺴﻴﻜﻭﻟﻭﺠﻲ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ﻟﻠﺸﺨـﺼﻴﺔ. ﻭﻗـﺩ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ﻭﺠﺩ </w:t>
      </w:r>
      <w:proofErr w:type="spellStart"/>
      <w:r w:rsidRPr="00130B99">
        <w:rPr>
          <w:rFonts w:ascii="Baskerville Old Face" w:hAnsi="Baskerville Old Face" w:cs="ae_AlMothnna"/>
          <w:rtl/>
        </w:rPr>
        <w:t>ﺴﺘﺎﻨﺴ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ﻼﻓﺴﻜﻲ ﻓﻲ ﻤﺴﺭﺤﻴﺎﺕ </w:t>
      </w:r>
      <w:proofErr w:type="spellStart"/>
      <w:r w:rsidRPr="00130B99">
        <w:rPr>
          <w:rFonts w:ascii="Baskerville Old Face" w:hAnsi="Baskerville Old Face" w:cs="ae_AlMothnna"/>
          <w:rtl/>
        </w:rPr>
        <w:t>ﺘﺸﻴﺨﻭﻑ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ﻭﻏﻭﺭﻜﻲ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ﻤﺎ ﻴ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 xml:space="preserve">ﺴﻤﺢ ﻟﻪ ﺒﺘﺤﻘﻴﻕ ﺫﻟﻙ.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ﺍﻟﻭﺍﻗﻌﻴﺔ ﺍﻻ</w:t>
      </w:r>
      <w:proofErr w:type="spellStart"/>
      <w:r w:rsidRPr="00130B99">
        <w:rPr>
          <w:rFonts w:ascii="Baskerville Old Face" w:hAnsi="Baskerville Old Face" w:cs="ae_AlMothnna"/>
          <w:rtl/>
        </w:rPr>
        <w:t>ﺠﺘﻤﺎﻋﻴﺔ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Réalisme</w:t>
      </w:r>
      <w:proofErr w:type="spellEnd"/>
      <w:r w:rsidRPr="00130B99">
        <w:rPr>
          <w:rFonts w:ascii="Baskerville Old Face" w:hAnsi="Baskerville Old Face" w:cs="ae_AlMothnna"/>
        </w:rPr>
        <w:t xml:space="preserve"> social</w:t>
      </w:r>
      <w:r w:rsidRPr="00130B99">
        <w:rPr>
          <w:rFonts w:ascii="Baskerville Old Face" w:hAnsi="Baskerville Old Face" w:cs="ae_AlMothnna"/>
          <w:rtl/>
        </w:rPr>
        <w:t>، ﻭﻫﻭ ﺘﻭﺠﻪ ﻅﻬﺭ ﻓﻲ ﺍﻟﺭﺴﻡ ﻓﻲ ﺇﻨﺠﻠﺘﺭﺍ ﻤﻨﺫ 1880 ﺜ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ﻓﻲ ﺍﻟﻤﺴﺭﺡ ﺍﻷ</w:t>
      </w:r>
      <w:proofErr w:type="spellStart"/>
      <w:r w:rsidRPr="00130B99">
        <w:rPr>
          <w:rFonts w:ascii="Baskerville Old Face" w:hAnsi="Baskerville Old Face" w:cs="ae_AlMothnna"/>
          <w:rtl/>
        </w:rPr>
        <w:t>ﻤﺭﻜﻲ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ﺒﻌﺩ 1940، </w:t>
      </w:r>
      <w:proofErr w:type="spellStart"/>
      <w:r w:rsidRPr="00130B99">
        <w:rPr>
          <w:rFonts w:ascii="Baskerville Old Face" w:hAnsi="Baskerville Old Face" w:cs="ae_AlMothnna"/>
          <w:rtl/>
        </w:rPr>
        <w:t>ﻭﺘ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ﻤﺜ</w:t>
      </w:r>
      <w:proofErr w:type="spellEnd"/>
      <w:r w:rsidRPr="00130B99">
        <w:rPr>
          <w:rFonts w:ascii="Baskerville Old Face" w:hAnsi="Baskerville Old Face" w:cs="Arial"/>
          <w:rtl/>
        </w:rPr>
        <w:t>ﱠ</w:t>
      </w:r>
      <w:r w:rsidRPr="00130B99">
        <w:rPr>
          <w:rFonts w:ascii="Baskerville Old Face" w:hAnsi="Baskerville Old Face" w:cs="ae_AlMothnna"/>
          <w:rtl/>
        </w:rPr>
        <w:t>ﻠﻪ ﺍﻟﻤﺴﺭﺤﻴ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ﺍﻷﻭﻟﻰ ﻟﻠﻜﺎﺘﺏ ﺍﻷ</w:t>
      </w:r>
      <w:proofErr w:type="spellStart"/>
      <w:r w:rsidRPr="00130B99">
        <w:rPr>
          <w:rFonts w:ascii="Baskerville Old Face" w:hAnsi="Baskerville Old Face" w:cs="ae_AlMothnna"/>
          <w:rtl/>
        </w:rPr>
        <w:t>ﻤﺭﻴﻜﻲ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ﺃﻭﺠﻴﻥ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ﺃﻭﻨﻴـل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1953-1888) </w:t>
      </w:r>
      <w:proofErr w:type="spellStart"/>
      <w:r w:rsidRPr="00130B99">
        <w:rPr>
          <w:rFonts w:ascii="Baskerville Old Face" w:hAnsi="Baskerville Old Face" w:cs="ae_AlMothnna"/>
        </w:rPr>
        <w:t>E.O`Neill</w:t>
      </w:r>
      <w:proofErr w:type="spellEnd"/>
      <w:proofErr w:type="gramStart"/>
      <w:r w:rsidRPr="00130B99">
        <w:rPr>
          <w:rFonts w:ascii="Baskerville Old Face" w:hAnsi="Baskerville Old Face" w:cs="ae_AlMothnna"/>
          <w:rtl/>
        </w:rPr>
        <w:t>)،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ﻹﻋﺩﺍﺩ ﺍﻟﻤﺴﺭﺤﻲ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ﺍﻟﺫﻱ ﺘﻡ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ﻟﻠﻘﺼﺹ ﺍﻟﻘﺼﻴﺭﺓ ﺍﻟﺘﻲ ﻜﺘﺒﻬﺎ ﺠﻭﻥ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.</w:t>
      </w:r>
      <w:proofErr w:type="spellStart"/>
      <w:r w:rsidRPr="00130B99">
        <w:rPr>
          <w:rFonts w:ascii="Baskerville Old Face" w:hAnsi="Baskerville Old Face" w:cs="ae_AlMothnna"/>
        </w:rPr>
        <w:t>J.Steinbeck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ﺸﺘﺎﻴﻨﺒﻙ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ﺍﻟﻭﺍﻗﻌﻴّﺔ ﺍﻟﺠﺩﻴﺩﺓ </w:t>
      </w:r>
      <w:proofErr w:type="spellStart"/>
      <w:r w:rsidRPr="00130B99">
        <w:rPr>
          <w:rFonts w:ascii="Baskerville Old Face" w:hAnsi="Baskerville Old Face" w:cs="ae_AlMothnna"/>
        </w:rPr>
        <w:t>Néo-Réalisme</w:t>
      </w:r>
      <w:proofErr w:type="spellEnd"/>
      <w:r w:rsidRPr="00130B99">
        <w:rPr>
          <w:rFonts w:ascii="Baskerville Old Face" w:hAnsi="Baskerville Old Face" w:cs="ae_AlMothnna"/>
          <w:rtl/>
        </w:rPr>
        <w:t>، ﻭﻫﻲ ﺍﻟﺘﺴﻤﻴﺔ ﺍﻟﺘﻲ ﺃُﻁﻠﻘﺕ ﻋﻠـﻰ ﺍﻷﻋﻤـﺎل ﺍﻟـﺴﻴﻨﻤﺎﺌﻴﺔ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ﺍﻹ</w:t>
      </w:r>
      <w:proofErr w:type="spellStart"/>
      <w:r w:rsidRPr="00130B99">
        <w:rPr>
          <w:rFonts w:ascii="Baskerville Old Face" w:hAnsi="Baskerville Old Face" w:cs="ae_AlMothnna"/>
          <w:rtl/>
        </w:rPr>
        <w:t>ﻴﻁﺎﻟﻴ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ﺍﻟﺘﻲ ﻅﻬﺭﺕ ﺒﻌﺩ ﻋﺎﻡ 1945 ﻷ</w:t>
      </w:r>
      <w:proofErr w:type="spellStart"/>
      <w:r w:rsidRPr="00130B99">
        <w:rPr>
          <w:rFonts w:ascii="Baskerville Old Face" w:hAnsi="Baskerville Old Face" w:cs="ae_AlMothnna"/>
          <w:rtl/>
        </w:rPr>
        <w:t>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ﻬﺎ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ﺼﻭ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ﺭ ﺤﻴﺎﺓ ﺍﻟﻌﺎﻤ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ﺔ. </w:t>
      </w:r>
      <w:proofErr w:type="spellStart"/>
      <w:r w:rsidRPr="00130B99">
        <w:rPr>
          <w:rFonts w:ascii="Baskerville Old Face" w:hAnsi="Baskerville Old Face" w:cs="ae_AlMothnna"/>
          <w:rtl/>
        </w:rPr>
        <w:t>ﻭﻴ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ﻤﺜ</w:t>
      </w:r>
      <w:r w:rsidRPr="00130B99">
        <w:rPr>
          <w:rFonts w:ascii="Baskerville Old Face" w:hAnsi="Baskerville Old Face" w:cs="Andalus"/>
          <w:rtl/>
        </w:rPr>
        <w:t>ﹶ</w:t>
      </w:r>
      <w:r w:rsidRPr="00130B99">
        <w:rPr>
          <w:rFonts w:ascii="Baskerville Old Face" w:hAnsi="Baskerville Old Face" w:cs="ae_AlMothnna"/>
          <w:rtl/>
        </w:rPr>
        <w:t>ّل ﻫﺫﺍ ﺍﻟﺘﻭﺠﻪ ﻓﻲ ﺍﻟﻤﺴﺭﺡ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ﺍﻷ</w:t>
      </w:r>
      <w:proofErr w:type="spellStart"/>
      <w:r w:rsidRPr="00130B99">
        <w:rPr>
          <w:rFonts w:ascii="Baskerville Old Face" w:hAnsi="Baskerville Old Face" w:cs="ae_AlMothnna"/>
          <w:rtl/>
        </w:rPr>
        <w:t>ﻤﺭﻴﻜﻲ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ﺇﺩﻭﺍﺭﺩ ﺃﻟﺒﻲ 1928) </w:t>
      </w:r>
      <w:proofErr w:type="spellStart"/>
      <w:r w:rsidRPr="00130B99">
        <w:rPr>
          <w:rFonts w:ascii="Baskerville Old Face" w:hAnsi="Baskerville Old Face" w:cs="ae_AlMothnna"/>
        </w:rPr>
        <w:t>E.Albee</w:t>
      </w:r>
      <w:proofErr w:type="spellEnd"/>
      <w:r w:rsidRPr="00130B99">
        <w:rPr>
          <w:rFonts w:ascii="Baskerville Old Face" w:hAnsi="Baskerville Old Face" w:cs="ae_AlMothnna"/>
          <w:rtl/>
        </w:rPr>
        <w:t>-</w:t>
      </w:r>
      <w:proofErr w:type="gramStart"/>
      <w:r w:rsidRPr="00130B99">
        <w:rPr>
          <w:rFonts w:ascii="Baskerville Old Face" w:hAnsi="Baskerville Old Face" w:cs="ae_AlMothnna"/>
          <w:rtl/>
        </w:rPr>
        <w:t>)ﺍﻟﺫﻱ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ﻜﺘﺏ ﻤﺴﺭﺤﻴ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"ﻤﻥ ﻴﺨﺎﻑ ﻓﺭﺠﻴﻨﻴﺎ ﻭﻭﻟﻑ".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ﻭﺍﻟﻭﺍﻗﻌﻴﺔ ﺍﻟﺠﺩﻴﺩﺓ ﻓﻲ ﺍﻟﻤﺴﺭﺡ ﺘﻘﻭﻡ ﻋﻠﻰ ﺍﺨﺘﻴﺎﺭ ﻤﻭﺍﻀﻴﻊ ﻤﻥ ﺍﻟﺤﻴﺎﺓ ﺍﻟﻴﻭﻤﻴ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ﺔ، ﻭﻋﻠـﻰ ﺍﺴـﺘﺨﺩﺍﻡ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ﺍﻟﺤﻭﺍﺭ ﺍﻟﻘﺭﻴﺏ ﻤﻥ ﺍﻟﻠﻐﺔ ﺍﻟﻤﺤﻜﻴ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ﺔ.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ﻤﻜﻥ ﺃﻥ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ﺼﻨﻑ ﻀﻤﻥ ﺍﻟﻭﺍﻗﻌﻴﺔ ﺍﻟﺠﺩﻴﺩﺓ ﺍﺘ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ﺠﺎﻫﺎﺕ ﻤـﺴﺭﺤﻴ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</w:t>
      </w:r>
      <w:r w:rsidRPr="00130B99">
        <w:rPr>
          <w:rFonts w:ascii="Baskerville Old Face" w:hAnsi="Baskerville Old Face" w:cs="ae_AlMothnna"/>
        </w:rPr>
        <w:t></w:t>
      </w:r>
      <w:proofErr w:type="spellStart"/>
      <w:r w:rsidRPr="00130B99">
        <w:rPr>
          <w:rFonts w:ascii="Baskerville Old Face" w:hAnsi="Baskerville Old Face" w:cs="ae_AlMothnna"/>
          <w:rtl/>
        </w:rPr>
        <w:t>ﺜل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ﺍﻟﻤﺴﺭﺡ </w:t>
      </w:r>
      <w:proofErr w:type="spellStart"/>
      <w:r w:rsidRPr="00130B99">
        <w:rPr>
          <w:rFonts w:ascii="Baskerville Old Face" w:hAnsi="Baskerville Old Face" w:cs="ae_AlMothnna"/>
          <w:rtl/>
        </w:rPr>
        <w:t>ﺍﻟﺤﻤﻴﻤﻲ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ﻭﻤﺴﺭﺡ ﺍﻟﺼﻤﺕ ﻭﻤﺴﺭﺡ ﺍﻟﺤﻴﺎﺓ ﺍﻟﻴﻭﻤﻴﺔ.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ﺍﻟﻭﺍﻗﻌﻴﺔ ﺍﻻ</w:t>
      </w:r>
      <w:proofErr w:type="spellStart"/>
      <w:r w:rsidRPr="00130B99">
        <w:rPr>
          <w:rFonts w:ascii="Baskerville Old Face" w:hAnsi="Baskerville Old Face" w:cs="ae_AlMothnna"/>
          <w:rtl/>
        </w:rPr>
        <w:t>ﺸﺘﺭﺍﻜﻴﺔ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Réalisme</w:t>
      </w:r>
      <w:proofErr w:type="spellEnd"/>
      <w:r w:rsidRPr="00130B99">
        <w:rPr>
          <w:rFonts w:ascii="Baskerville Old Face" w:hAnsi="Baskerville Old Face" w:cs="ae_AlMothnna"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socialiste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ﻭﻫﻭ ﻤﻔﻬﻭﻡ ﻁ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ﺭﺡ ﻨﻅﺭﻴﺎ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ﻓﻲ ﺒﻴﺎﻥ ﺍﻟﻤﺅﺘﻤﺭ ﺍﻷﻭ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ﻻ</w:t>
      </w:r>
      <w:proofErr w:type="spellStart"/>
      <w:r w:rsidRPr="00130B99">
        <w:rPr>
          <w:rFonts w:ascii="Baskerville Old Face" w:hAnsi="Baskerville Old Face" w:cs="ae_AlMothnna"/>
          <w:rtl/>
        </w:rPr>
        <w:t>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ﺤﺎﺩ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ﺍﻟﻜ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ﺘ</w:t>
      </w:r>
      <w:r w:rsidRPr="00130B99">
        <w:rPr>
          <w:rFonts w:ascii="Baskerville Old Face" w:hAnsi="Baskerville Old Face" w:cs="Andalus"/>
          <w:rtl/>
        </w:rPr>
        <w:t>ﹶ</w:t>
      </w:r>
      <w:r w:rsidRPr="00130B99">
        <w:rPr>
          <w:rFonts w:ascii="Baskerville Old Face" w:hAnsi="Baskerville Old Face" w:cs="ae_AlMothnna"/>
          <w:rtl/>
        </w:rPr>
        <w:t>ّﺎﺏ ﺍﻟﺴﻭﻓﻴﻴﺕ ﻋﺎﻡ 1934 ﻭﺠﺎﺀ ﻜﺭﺩ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ﺓ ﻓﻌل ﻋﻠﻰ ﻨﻅﺭﻴ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ﻟﻠﻔـﻥ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ﻭﺍﻟـﺸﻜﻼﻨﻴ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ﻭﺍﻟﻔـﻥ</w:t>
      </w:r>
      <w:r w:rsidRPr="00130B99">
        <w:rPr>
          <w:rFonts w:ascii="Baskerville Old Face" w:hAnsi="Baskerville Old Face" w:cs="ae_AlMothnna"/>
        </w:rPr>
        <w:t>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4ﺍﻟﺘﺠﺭﻴﺩﻱ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ﻭﺍﻟﺴﺭﻴﺎﻟﻴ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ﺔ. ﻭﻗﺩ ﺴﺎﺩ ﻫﺫﺍ ﺍﻻﺘ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ﺠﺎﻩ ﻓﻲ ﺍﻻ</w:t>
      </w:r>
      <w:proofErr w:type="spellStart"/>
      <w:r w:rsidRPr="00130B99">
        <w:rPr>
          <w:rFonts w:ascii="Baskerville Old Face" w:hAnsi="Baskerville Old Face" w:cs="ae_AlMothnna"/>
          <w:rtl/>
        </w:rPr>
        <w:t>ﺘﺤﺎﺩ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ﺍﻟﺴﻭﻓﻴﻴﺘﻲ ﻭﺩﻭل </w:t>
      </w:r>
      <w:proofErr w:type="spellStart"/>
      <w:r w:rsidRPr="00130B99">
        <w:rPr>
          <w:rFonts w:ascii="Baskerville Old Face" w:hAnsi="Baskerville Old Face" w:cs="ae_AlMothnna"/>
          <w:rtl/>
        </w:rPr>
        <w:t>ﺍﻟﺩﻴﻤﻭﻗﺭﺍﻁﻴ</w:t>
      </w:r>
      <w:proofErr w:type="spellEnd"/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ﺍﻟﺸ</w:t>
      </w:r>
      <w:proofErr w:type="spellEnd"/>
      <w:r w:rsidRPr="00130B99">
        <w:rPr>
          <w:rFonts w:ascii="Baskerville Old Face" w:hAnsi="Baskerville Old Face" w:cs="Arial"/>
          <w:rtl/>
        </w:rPr>
        <w:t>ﱠ</w:t>
      </w:r>
      <w:proofErr w:type="spellStart"/>
      <w:r w:rsidRPr="00130B99">
        <w:rPr>
          <w:rFonts w:ascii="Baskerville Old Face" w:hAnsi="Baskerville Old Face" w:cs="ae_AlMothnna"/>
          <w:rtl/>
        </w:rPr>
        <w:t>ﻌﺒﻴﺔ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ﻓﻲ ﺃﻭﺭﻭﺒﺎ ﺍﻟﺸﺭﻗﻴ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ﺔ. ﻭﻜﺎﻥ </w:t>
      </w:r>
      <w:proofErr w:type="spellStart"/>
      <w:r w:rsidRPr="00130B99">
        <w:rPr>
          <w:rFonts w:ascii="Baskerville Old Face" w:hAnsi="Baskerville Old Face" w:cs="ae_AlMothnna"/>
          <w:rtl/>
        </w:rPr>
        <w:t>ﻤﻜﺴﻴﻡ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ﻏﻭﺭﻜﻲ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ﺃﻭ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ل ﻤﻥ ﺩﻋﻡ ﻫﺫﺍ </w:t>
      </w:r>
      <w:proofErr w:type="spellStart"/>
      <w:r w:rsidRPr="00130B99">
        <w:rPr>
          <w:rFonts w:ascii="Baskerville Old Face" w:hAnsi="Baskerville Old Face" w:cs="ae_AlMothnna"/>
          <w:rtl/>
        </w:rPr>
        <w:t>ﺍﻟﺘﻭﺠ</w:t>
      </w:r>
      <w:proofErr w:type="spellEnd"/>
      <w:r w:rsidRPr="00130B99">
        <w:rPr>
          <w:rFonts w:ascii="Baskerville Old Face" w:hAnsi="Baskerville Old Face" w:cs="Arial"/>
          <w:rtl/>
        </w:rPr>
        <w:t>ﱡ</w:t>
      </w:r>
      <w:r w:rsidRPr="00130B99">
        <w:rPr>
          <w:rFonts w:ascii="Baskerville Old Face" w:hAnsi="Baskerville Old Face" w:cs="ae_AlMothnna"/>
          <w:rtl/>
        </w:rPr>
        <w:t>ﻪ ﻭﻁﺒ</w:t>
      </w:r>
      <w:r w:rsidRPr="00130B99">
        <w:rPr>
          <w:rFonts w:ascii="Baskerville Old Face" w:hAnsi="Baskerville Old Face" w:cs="ae_AlMothnna"/>
        </w:rPr>
        <w:t></w:t>
      </w:r>
      <w:r w:rsidRPr="00130B99">
        <w:rPr>
          <w:rFonts w:ascii="Baskerville Old Face" w:hAnsi="Baskerville Old Face" w:cs="ae_AlMothnna"/>
          <w:rtl/>
        </w:rPr>
        <w:t>ﻘﻪ ﻓﻲ ﻤﺴﺭﺤﻪ. 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ﻌﺘﺒﺭ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ﻫﺫﺍ ﺍﻻﺘﺠﺎﻩ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ﻤﺜ</w:t>
      </w:r>
      <w:proofErr w:type="spellEnd"/>
      <w:r w:rsidRPr="00130B99">
        <w:rPr>
          <w:rFonts w:ascii="Baskerville Old Face" w:hAnsi="Baskerville Old Face" w:cs="ae_AlMothnna"/>
          <w:rtl/>
        </w:rPr>
        <w:t>ﻼ ﻟﻠﻔﻥ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ﻠﺘﺯﻡ ﻭﺍﺴﺘﻤﺭﺍﺭ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ﻟﻠﻭﺍﻗﻌﻴﺔ ﺍﻟﻨﻘﺩﻴ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</w:t>
      </w:r>
      <w:proofErr w:type="spellStart"/>
      <w:r w:rsidRPr="00130B99">
        <w:rPr>
          <w:rFonts w:ascii="Baskerville Old Face" w:hAnsi="Baskerville Old Face" w:cs="ae_AlMothnna"/>
        </w:rPr>
        <w:t>Réalisme</w:t>
      </w:r>
      <w:proofErr w:type="spellEnd"/>
      <w:r w:rsidRPr="00130B99">
        <w:rPr>
          <w:rFonts w:ascii="Baskerville Old Face" w:hAnsi="Baskerville Old Face" w:cs="ae_AlMothnna"/>
        </w:rPr>
        <w:t xml:space="preserve"> critique</w:t>
      </w:r>
      <w:r w:rsidRPr="00130B99">
        <w:rPr>
          <w:rFonts w:ascii="Baskerville Old Face" w:hAnsi="Baskerville Old Face" w:cs="ae_AlMothnna"/>
          <w:rtl/>
        </w:rPr>
        <w:t xml:space="preserve"> ﻓﻲ ﺍﻟﻘـﺭﻨﻴﻥ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ﺍﻟﺜﺎﻤﻥ ﻋﺸﺭ ﻭﺍﻟﺘﺎﺴﻊ ﻋﺸﺭ، ﻭﻟﻠﻭﺍﻗﻌﻴ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ﺍﻻ</w:t>
      </w:r>
      <w:proofErr w:type="spellStart"/>
      <w:r w:rsidRPr="00130B99">
        <w:rPr>
          <w:rFonts w:ascii="Baskerville Old Face" w:hAnsi="Baskerville Old Face" w:cs="ae_AlMothnna"/>
          <w:rtl/>
        </w:rPr>
        <w:t>ﺠﺘﻤﺎﻋﻴ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ﻌﺘﺒﺭ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ﺍﻟﻨﺎﻗﺩ ﺍﻟﺭﻭﻤﺎﻨﻲ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ﻟﻭﻜﺎﺘﺵ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ﺃﻭ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ل ﻤﻥ ﺩﺭﺱ ﻅﺎﻫﺭﺓ ﺍﻟﻭﺍﻗﻌﻴﺔ ﺍﻻ</w:t>
      </w:r>
      <w:proofErr w:type="spellStart"/>
      <w:r w:rsidRPr="00130B99">
        <w:rPr>
          <w:rFonts w:ascii="Baskerville Old Face" w:hAnsi="Baskerville Old Face" w:cs="ae_AlMothnna"/>
          <w:rtl/>
        </w:rPr>
        <w:t>ﺸﺘﺭﺍﻜﻴﺔ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ﺒﻨـﺎﺀ ﻋﻠـﻰ </w:t>
      </w:r>
      <w:proofErr w:type="spellStart"/>
      <w:r w:rsidRPr="00130B99">
        <w:rPr>
          <w:rFonts w:ascii="Baskerville Old Face" w:hAnsi="Baskerville Old Face" w:cs="ae_AlMothnna"/>
          <w:rtl/>
        </w:rPr>
        <w:t>ﻤﺎﻫﻴ</w:t>
      </w:r>
      <w:proofErr w:type="spellEnd"/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ـﺔ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ﺍﻨﻌﻜﺎﺱ ﺍﻟﻭﺍﻗﻊ ﻓﻲ ﺍﻟﻌﻤل. ﻫﺫﺍ </w:t>
      </w:r>
      <w:proofErr w:type="spellStart"/>
      <w:r w:rsidRPr="00130B99">
        <w:rPr>
          <w:rFonts w:ascii="Baskerville Old Face" w:hAnsi="Baskerville Old Face" w:cs="ae_AlMothnna"/>
          <w:rtl/>
        </w:rPr>
        <w:t>ﻭﻴ</w:t>
      </w:r>
      <w:proofErr w:type="spellEnd"/>
      <w:r w:rsidRPr="00130B99">
        <w:rPr>
          <w:rFonts w:ascii="Baskerville Old Face" w:hAnsi="Baskerville Old Face" w:cs="ae_AlMothnna"/>
        </w:rPr>
        <w:t></w:t>
      </w:r>
      <w:proofErr w:type="spellStart"/>
      <w:r w:rsidRPr="00130B99">
        <w:rPr>
          <w:rFonts w:ascii="Baskerville Old Face" w:hAnsi="Baskerville Old Face" w:cs="ae_AlMothnna"/>
          <w:rtl/>
        </w:rPr>
        <w:t>ﻌﺘﺒﺭ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ﺒﻌﺽ ﺍﻟﻨﻘ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ﺎﺩ ﻓﻲ ﺃﻭﺭﻭﺒﺎ ﺍﻟﻐﺭﺒﻴ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ﺃﻥ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ﺍﻻ</w:t>
      </w:r>
      <w:proofErr w:type="spellStart"/>
      <w:r w:rsidRPr="00130B99">
        <w:rPr>
          <w:rFonts w:ascii="Baskerville Old Face" w:hAnsi="Baskerville Old Face" w:cs="ae_AlMothnna"/>
          <w:rtl/>
        </w:rPr>
        <w:t>ﺸﺘﺭﺍﻜﻴ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ﻗﺩ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ﺃﺨﺫﺕ ﻤﻨﺤﻰ ﻋﻘﺎﺌﺩﻴﺎ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ﺃﻜﺜﺭ ﻤﻨﻪ ﻓﻨﻴﺎ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ﻓﻲ ﻋﻬﺩ ﺴﺘﺎﻟﻴﻥ  </w:t>
      </w:r>
      <w:proofErr w:type="spellStart"/>
      <w:r w:rsidRPr="00130B99">
        <w:rPr>
          <w:rFonts w:ascii="Baskerville Old Face" w:hAnsi="Baskerville Old Face" w:cs="ae_AlMothnna"/>
        </w:rPr>
        <w:t>Staline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ﻭﻗﺩ ﺃُﻁﻠﻕ ﻋﻠﻴﻬﺎ ﻤﻥ ﻫﺫﺍ ﺍﻟﻤﻨﺤـﻰ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ﺍﺴﻡ </w:t>
      </w:r>
      <w:proofErr w:type="spellStart"/>
      <w:r w:rsidRPr="00130B99">
        <w:rPr>
          <w:rFonts w:ascii="Baskerville Old Face" w:hAnsi="Baskerville Old Face" w:cs="ae_AlMothnna"/>
          <w:rtl/>
        </w:rPr>
        <w:t>ﺍﻟﺠﺩﺍﻨﻭﻓﻴﺔ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ﻨﺴﺒﺔ ﺇﻟﻰ </w:t>
      </w:r>
      <w:proofErr w:type="spellStart"/>
      <w:r w:rsidRPr="00130B99">
        <w:rPr>
          <w:rFonts w:ascii="Baskerville Old Face" w:hAnsi="Baskerville Old Face" w:cs="ae_AlMothnna"/>
          <w:rtl/>
        </w:rPr>
        <w:t>ﺠﺩﺍﻨﻭﻑ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Jdanov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ﻭﺯﻴﺭ ﺍﻟﺜﻘﺎﻓﺔ. </w:t>
      </w:r>
      <w:proofErr w:type="spellStart"/>
      <w:r w:rsidRPr="00130B99">
        <w:rPr>
          <w:rFonts w:ascii="Baskerville Old Face" w:hAnsi="Baskerville Old Face" w:cs="ae_AlMothnna"/>
          <w:rtl/>
        </w:rPr>
        <w:t>ﺘﺘﻤﻴ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ﺯ ﻫﺫﻩ ﺍﻟﻤﺭﺤﻠﺔ ﺍﻟﺘﻲ ﺩﺍﻤﺕ ﺤﺘﻰ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ﻤﻭﺕ ﺴﺘﺎﻟﻴﻥ (1953) ﻭﺨ</w:t>
      </w:r>
      <w:r w:rsidRPr="00130B99">
        <w:rPr>
          <w:rFonts w:ascii="Baskerville Old Face" w:hAnsi="Baskerville Old Face" w:cs="Andalus"/>
          <w:rtl/>
        </w:rPr>
        <w:t>ﹶ</w:t>
      </w:r>
      <w:r w:rsidRPr="00130B99">
        <w:rPr>
          <w:rFonts w:ascii="Baskerville Old Face" w:hAnsi="Baskerville Old Face" w:cs="ae_AlMothnna"/>
          <w:rtl/>
        </w:rPr>
        <w:t>ﻔ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ﺕ ﺤ</w:t>
      </w:r>
      <w:r w:rsidRPr="00130B99">
        <w:rPr>
          <w:rFonts w:ascii="Baskerville Old Face" w:hAnsi="Baskerville Old Face" w:cs="ae_AlMothnna"/>
        </w:rPr>
        <w:t></w:t>
      </w:r>
      <w:r w:rsidRPr="00130B99">
        <w:rPr>
          <w:rFonts w:ascii="Baskerville Old Face" w:hAnsi="Baskerville Old Face" w:cs="ae_AlMothnna"/>
          <w:rtl/>
        </w:rPr>
        <w:t>ﺩ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ﺘﻬﺎ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ﻓﻲ ﺍﻟﻤﺅﺘﻤﺭ ﺍﻟﺜﺎﻨﻲ ﻟﻠﻜﺘﺎﺏ (1954) </w:t>
      </w:r>
      <w:proofErr w:type="spellStart"/>
      <w:r w:rsidRPr="00130B99">
        <w:rPr>
          <w:rFonts w:ascii="Baskerville Old Face" w:hAnsi="Baskerville Old Face" w:cs="ae_AlMothnna"/>
          <w:rtl/>
        </w:rPr>
        <w:t>ﺒﺎﻟﺘﻭﺠ</w:t>
      </w:r>
      <w:proofErr w:type="spellEnd"/>
      <w:r w:rsidRPr="00130B99">
        <w:rPr>
          <w:rFonts w:ascii="Baskerville Old Face" w:hAnsi="Baskerville Old Face" w:cs="Arial"/>
          <w:rtl/>
        </w:rPr>
        <w:t>ﱡ</w:t>
      </w:r>
      <w:r w:rsidRPr="00130B99">
        <w:rPr>
          <w:rFonts w:ascii="Baskerville Old Face" w:hAnsi="Baskerville Old Face" w:cs="ae_AlMothnna"/>
          <w:rtl/>
        </w:rPr>
        <w:t>ﻪ ﻨﺤـﻭ ﺇﻟﻐـﺎﺀ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ﺍﻷ</w:t>
      </w:r>
      <w:proofErr w:type="spellStart"/>
      <w:r w:rsidRPr="00130B99">
        <w:rPr>
          <w:rFonts w:ascii="Baskerville Old Face" w:hAnsi="Baskerville Old Face" w:cs="ae_AlMothnna"/>
          <w:rtl/>
        </w:rPr>
        <w:t>ﻨﻭﺍﻉ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ﺍﻟﻤﺴﺭﺤﻴﺔ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ﻻ</w:t>
      </w:r>
      <w:proofErr w:type="spellStart"/>
      <w:r w:rsidRPr="00130B99">
        <w:rPr>
          <w:rFonts w:ascii="Baskerville Old Face" w:hAnsi="Baskerville Old Face" w:cs="ae_AlMothnna"/>
          <w:rtl/>
        </w:rPr>
        <w:t>ﻗﺘﺭﺍﺏ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ﻤﻥ ﺍﻷ</w:t>
      </w:r>
      <w:proofErr w:type="spellStart"/>
      <w:r w:rsidRPr="00130B99">
        <w:rPr>
          <w:rFonts w:ascii="Baskerville Old Face" w:hAnsi="Baskerville Old Face" w:cs="ae_AlMothnna"/>
          <w:rtl/>
        </w:rPr>
        <w:t>ﺴﻠﻭﺏ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ﺍﻟﺼ</w:t>
      </w:r>
      <w:proofErr w:type="spellEnd"/>
      <w:r w:rsidRPr="00130B99">
        <w:rPr>
          <w:rFonts w:ascii="Baskerville Old Face" w:hAnsi="Baskerville Old Face" w:cs="ae_AlMothnna"/>
        </w:rPr>
        <w:t></w:t>
      </w:r>
      <w:r w:rsidRPr="00130B99">
        <w:rPr>
          <w:rFonts w:ascii="Baskerville Old Face" w:hAnsi="Baskerville Old Face" w:cs="ae_AlMothnna"/>
          <w:rtl/>
        </w:rPr>
        <w:t xml:space="preserve">ﺤﻔﻲ ﻓﻲ ﺍﻟﻤﺴﺭﺡ،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ﻻﻨﻁـﻼﻕ ﻤـﻥ ﺤ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ﺒ</w:t>
      </w:r>
      <w:r w:rsidRPr="00130B99">
        <w:rPr>
          <w:rFonts w:ascii="Baskerville Old Face" w:hAnsi="Baskerville Old Face" w:cs="ae_AlMothnna"/>
        </w:rPr>
        <w:t></w:t>
      </w:r>
      <w:proofErr w:type="spellStart"/>
      <w:r w:rsidRPr="00130B99">
        <w:rPr>
          <w:rFonts w:ascii="Baskerville Old Face" w:hAnsi="Baskerville Old Face" w:cs="ae_AlMothnna"/>
          <w:rtl/>
        </w:rPr>
        <w:t>ﻜـﺎﺕ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ﻨ</w:t>
      </w:r>
      <w:r w:rsidRPr="00130B99">
        <w:rPr>
          <w:rFonts w:ascii="Baskerville Old Face" w:hAnsi="Baskerville Old Face" w:cs="Andalus"/>
          <w:rtl/>
        </w:rPr>
        <w:t>ﹶ</w:t>
      </w:r>
      <w:r w:rsidRPr="00130B99">
        <w:rPr>
          <w:rFonts w:ascii="Baskerville Old Face" w:hAnsi="Baskerville Old Face" w:cs="ae_AlMothnna"/>
          <w:rtl/>
        </w:rPr>
        <w:t>ﻤﻭﺫﺠﻴﺔ ﺘ</w:t>
      </w:r>
      <w:r w:rsidRPr="00130B99">
        <w:rPr>
          <w:rFonts w:ascii="Baskerville Old Face" w:hAnsi="Baskerville Old Face" w:cs="Andalus"/>
          <w:rtl/>
        </w:rPr>
        <w:t>ﹶ</w:t>
      </w:r>
      <w:r w:rsidRPr="00130B99">
        <w:rPr>
          <w:rFonts w:ascii="Baskerville Old Face" w:hAnsi="Baskerville Old Face" w:cs="ae_AlMothnna"/>
          <w:rtl/>
        </w:rPr>
        <w:t>ﺘﻁﺎﺒﻕ ﻤﻊ ﺍﻹ</w:t>
      </w:r>
      <w:proofErr w:type="spellStart"/>
      <w:r w:rsidRPr="00130B99">
        <w:rPr>
          <w:rFonts w:ascii="Baskerville Old Face" w:hAnsi="Baskerville Old Face" w:cs="ae_AlMothnna"/>
          <w:rtl/>
        </w:rPr>
        <w:t>ﻴﺩﻭﻟﻭﺠﻴﺎ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ﺍﻟﺴﺎﺌﺩﺓ. ﺃﻤ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ﺎ ﻋﻠﻰ ﺼﻌﻴﺩ ﺍﻹﺨﺭﺍﺝ، ﻓﻘﺩ ﻓ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ـﺭﺽ ﻓﻴﻬـﺎ ﻤ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ـﻨﻬﺞ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ﺴﺘﺎﻨﺴ</w:t>
      </w:r>
      <w:proofErr w:type="spellEnd"/>
      <w:r w:rsidRPr="00130B99">
        <w:rPr>
          <w:rFonts w:ascii="Baskerville Old Face" w:hAnsi="Baskerville Old Face" w:cs="ae_AlMothnna"/>
          <w:rtl/>
        </w:rPr>
        <w:t>ﻼﻓﺴﻜﻲ ﻜﻨﻤﻭﺫﺝ ﻴ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ﺤﺘﺫﻯ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ﺍﻟﻭﺍﻗﻌﻴﺔ ﻓﻲ ﺍﻟﻤﺴﺭﺡ ﺍﻟﻌﺭﺒﻲّ: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ﺘﻭﺠ</w:t>
      </w:r>
      <w:r w:rsidRPr="00130B99">
        <w:rPr>
          <w:rFonts w:ascii="Baskerville Old Face" w:hAnsi="Baskerville Old Face" w:cs="ae_AlMothnna"/>
        </w:rPr>
        <w:t></w:t>
      </w:r>
      <w:r w:rsidRPr="00130B99">
        <w:rPr>
          <w:rFonts w:ascii="Baskerville Old Face" w:hAnsi="Baskerville Old Face" w:cs="ae_AlMothnna"/>
          <w:rtl/>
        </w:rPr>
        <w:t>ﻪ ﺍﻟﻤﺴﺭﺡ ﺍﻟﻌﺭﺒﻲ ﻓﻲ ﺒﺩﺍﻴﺎﺕ ﺍﻟﻘﺭﻥ ﻻ</w:t>
      </w:r>
      <w:proofErr w:type="spellStart"/>
      <w:r w:rsidRPr="00130B99">
        <w:rPr>
          <w:rFonts w:ascii="Baskerville Old Face" w:hAnsi="Baskerville Old Face" w:cs="ae_AlMothnna"/>
          <w:rtl/>
        </w:rPr>
        <w:t>ﺴﺘﻘﺎﺀ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ﺍﻟﻤﻭﺍﻀﻴﻊ ﻤﻥ ﺍﻟﻭﺍﻗﻊ. ﻓﻲ ﻤﺭﺤﻠﺔ ﻻ</w:t>
      </w:r>
      <w:proofErr w:type="spellStart"/>
      <w:r w:rsidRPr="00130B99">
        <w:rPr>
          <w:rFonts w:ascii="Baskerville Old Face" w:hAnsi="Baskerville Old Face" w:cs="ae_AlMothnna"/>
          <w:rtl/>
        </w:rPr>
        <w:t>ﺤﻘﺔ</w:t>
      </w:r>
      <w:proofErr w:type="spellEnd"/>
      <w:r w:rsidRPr="00130B99">
        <w:rPr>
          <w:rFonts w:ascii="Baskerville Old Face" w:hAnsi="Baskerville Old Face" w:cs="ae_AlMothnna"/>
          <w:rtl/>
        </w:rPr>
        <w:t>، ﺼﺎﺭ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ﻫﻨﺎﻙ ﺘﺒﻥ ﻜﺎﻤل ﻟﻠﺸﻜل ﺍﻟﻭﺍﻗﻌﻲ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ﻭﻷﻋﺭﺍﻓﻪ ﺍﻟﻤﺴﺭﺤﻴ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ﻓﻲ ﺍﻟـﺩﺭﺍﻤﺎ ﻭﺍﻟﻤﻴﻠﻭﺩﺭﺍﻤـﺎ ﻭﺍﻟﻜﻭﻤﻴـﺩﻴﺎ.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ﻭﺍﺴﺘﻤﺭ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ﺫﻟﻙ ﺤﺘﻰ ﺒﻌﺩ ﺍﻨﺤﺴﺎﺭ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ﻓﻲ ﺍﻟﻤﺴﺭﺡ ﺍﻟﻐﺭﺒﻲ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ﺒﻌﺩ 1956 ﻭﻫﻭ ﺘﺎﺭﻴﺦ ﻭﻻ</w:t>
      </w:r>
      <w:proofErr w:type="spellStart"/>
      <w:r w:rsidRPr="00130B99">
        <w:rPr>
          <w:rFonts w:ascii="Baskerville Old Face" w:hAnsi="Baskerville Old Face" w:cs="ae_AlMothnna"/>
          <w:rtl/>
        </w:rPr>
        <w:t>ﺩﺓ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ﺍﻟﻔﺭﻗﺔ ﺍﻟﻘﻭﻤﻴﺔ ﻓﻲ ﻤﺼﺭ، ﻭﺒﻌﺩ ﻓﺘﺭﺓ </w:t>
      </w:r>
      <w:proofErr w:type="spellStart"/>
      <w:r w:rsidRPr="00130B99">
        <w:rPr>
          <w:rFonts w:ascii="Baskerville Old Face" w:hAnsi="Baskerville Old Face" w:cs="ae_AlMothnna"/>
          <w:rtl/>
        </w:rPr>
        <w:t>ﺇﺯﺩﻫﺎﺭ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ﺍﻟﻤﺴﺭﺡ ﺍﻟﺘـﺎﺭﻴﺨﻲ</w:t>
      </w:r>
      <w:r w:rsidRPr="00130B99">
        <w:rPr>
          <w:rFonts w:ascii="Baskerville Old Face" w:hAnsi="Baskerville Old Face" w:cs="ae_AlMothnna"/>
        </w:rPr>
        <w:t>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</w:rPr>
        <w:t>Théâtre</w:t>
      </w:r>
      <w:proofErr w:type="spellEnd"/>
      <w:r w:rsidRPr="00130B99">
        <w:rPr>
          <w:rFonts w:ascii="Baskerville Old Face" w:hAnsi="Baskerville Old Face" w:cs="ae_AlMothnna"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historique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ﻭﺍﻟﻤﺴﺭﺡ ﺍﻟﺸﻌﺭﻱ، ﺠﺎﺀ ﺠﻴل ﺠﺩﻴﺩ ﻤﻥ ﻜ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ﺘﺎﺏ ﺍﻟﻤﺴﺭﺡ ﺭ</w:t>
      </w:r>
      <w:r w:rsidRPr="00130B99">
        <w:rPr>
          <w:rFonts w:ascii="Baskerville Old Face" w:hAnsi="Baskerville Old Face" w:cs="ae_AlMothnna"/>
        </w:rPr>
        <w:t></w:t>
      </w:r>
      <w:proofErr w:type="spellStart"/>
      <w:r w:rsidRPr="00130B99">
        <w:rPr>
          <w:rFonts w:ascii="Baskerville Old Face" w:hAnsi="Baskerville Old Face" w:cs="ae_AlMothnna"/>
          <w:rtl/>
        </w:rPr>
        <w:t>ﺒﻁﻭﺍ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ﺃﻋﻤﺎﻟﻬﻡ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ﺍﻟﻤﺴﺭﺤﻴ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ﺒﺎﻟﻭﺍﻗﻊ ﺍﻟﺴﻴﺎﺴﻲ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ﻻ</w:t>
      </w:r>
      <w:proofErr w:type="spellStart"/>
      <w:r w:rsidRPr="00130B99">
        <w:rPr>
          <w:rFonts w:ascii="Baskerville Old Face" w:hAnsi="Baskerville Old Face" w:cs="ae_AlMothnna"/>
          <w:rtl/>
        </w:rPr>
        <w:t>ﺠﺘﻤﺎﻋﻲ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ﺍﻟﻤﺤﻠﻲ ﻭﺍﻟﻌﺭﺒﻲ ﻭﻁﺭﺤﻭﺍ ﺍﻟﻘﻀﺎﻴﺎ ﺍﻟﺤﻴﺎﺘﻴﺔ ﺍﻟﺘﻲ ﺘﻬـﻡ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ﺸﺭﻴﺤﺔ ﻜﺒﻴﺭﺓ ﻤﻥ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ﺘﻔﺭﺠﻴﻥ. ﻤﻥ ﺃﻫﻡ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ﻫﺅ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ﻻﺀ ﺍﻟﻜﺘﺎﺏ ﺍﻟﻤﺼﺭﻱ ﻨﻌﻤﺎﻥ ﻋﺎﺸﻭﺭ (1987-1918)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ﺍﻟﺫﻱ ﻜﺘﺏ "</w:t>
      </w:r>
      <w:proofErr w:type="spellStart"/>
      <w:r w:rsidRPr="00130B99">
        <w:rPr>
          <w:rFonts w:ascii="Baskerville Old Face" w:hAnsi="Baskerville Old Face" w:cs="ae_AlMothnna"/>
          <w:rtl/>
        </w:rPr>
        <w:t>ﻋﻴﻠﺔ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ﺍﻟﺩﻭﻏﺭﻱ</w:t>
      </w:r>
      <w:proofErr w:type="spellEnd"/>
      <w:r w:rsidRPr="00130B99">
        <w:rPr>
          <w:rFonts w:ascii="Baskerville Old Face" w:hAnsi="Baskerville Old Face" w:cs="ae_AlMothnna"/>
          <w:rtl/>
        </w:rPr>
        <w:t>" (1963) ﻭﻤﺴﺭﺤﻴﺔ "ﺍﻟﻨﺎﺱ ﺍﻟﻠﻲ ﻓﻭﻕ ﻭﺍﻟﻨﺎﺱ ﺍﻟﻠﻲ ﺘﺤﺕ"، ﻭﺍﻟﻜﺎﺘـﺏ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ﻤﻴﺨﺎﺌﻴل ﺭﻭﻤﺎﻥ (1973-1920) ﺍﻟﺫﻱ ﻜﺘﺏ ﻤﺴﺭﺤﻴﺔ "ﺍﻟﺩﺨﺎﻥ"، ﻭﺴﻌﺩ ﺍﻟﺩﻴﻥ ﻭﻫﺒـﺔ (1925-)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ﺍﻟﺫﻱ ﻜﺘﺏ "ﺴﻜﺔ </w:t>
      </w:r>
      <w:proofErr w:type="spellStart"/>
      <w:r w:rsidRPr="00130B99">
        <w:rPr>
          <w:rFonts w:ascii="Baskerville Old Face" w:hAnsi="Baskerville Old Face" w:cs="ae_AlMothnna"/>
          <w:rtl/>
        </w:rPr>
        <w:t>ﺍﻟﺴ</w:t>
      </w:r>
      <w:proofErr w:type="spellEnd"/>
      <w:r w:rsidRPr="00130B99">
        <w:rPr>
          <w:rFonts w:ascii="Baskerville Old Face" w:hAnsi="Baskerville Old Face" w:cs="ae_AlMothnna"/>
          <w:rtl/>
        </w:rPr>
        <w:t>ﻼ</w:t>
      </w:r>
      <w:proofErr w:type="spellStart"/>
      <w:r w:rsidRPr="00130B99">
        <w:rPr>
          <w:rFonts w:ascii="Baskerville Old Face" w:hAnsi="Baskerville Old Face" w:cs="ae_AlMothnna"/>
          <w:rtl/>
        </w:rPr>
        <w:t>ﻤﺔ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" (1964)، ﻭﻤﺤﻤﻭﺩ ﺘﻴﻤﻭﺭ (1973-1894) ﺍﻟﺫﻱ ﻜﺘﺏ "ﺍﻟﻤﺨﺒـﺄ13"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(1942) ﻭ"ﺤﻔﻠﺔ ﺸﺎﻱ" (1943)، ﻭﺘﻭﻓﻴﻕ ﺍﻟﺤﻜﻴﻡ (1987-1898) ﺍﻟـﺫﻱ ﺠﻤـﻊ ﻋـﺩﺩ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ﻤـﻥ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ﺍﻟﻤﺴﺭﺤﻴﺎﺕ ﺍﻟﻤ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ﺴﺘﻤﺩﺓ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ﻤﻥ ﺍﻟﻭﺍﻗﻊ ﺘﺤﺕ ﺍﺴﻡ "ﻤﺴﺭﺡ ﺍﻟﻤﺠﺘﻤﻊ". ﻟﻜﻥ </w:t>
      </w:r>
      <w:proofErr w:type="spellStart"/>
      <w:r w:rsidRPr="00130B99">
        <w:rPr>
          <w:rFonts w:ascii="Baskerville Old Face" w:hAnsi="Baskerville Old Face" w:cs="ae_AlMothnna"/>
          <w:rtl/>
        </w:rPr>
        <w:t>ﻫﺅ</w:t>
      </w:r>
      <w:proofErr w:type="spellEnd"/>
      <w:r w:rsidRPr="00130B99">
        <w:rPr>
          <w:rFonts w:ascii="Baskerville Old Face" w:hAnsi="Baskerville Old Face" w:cs="ae_AlMothnna"/>
          <w:rtl/>
        </w:rPr>
        <w:t>ﻻﺀ ﺍﻟﻜ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ﺘﺎﺏ ﻭﺍﻟﻤﺴﺭﺤﻴﻴﻥ ﻟﻡ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ﻴﻁﺭﺤﻭﺍ </w:t>
      </w:r>
      <w:proofErr w:type="spellStart"/>
      <w:r w:rsidRPr="00130B99">
        <w:rPr>
          <w:rFonts w:ascii="Baskerville Old Face" w:hAnsi="Baskerville Old Face" w:cs="ae_AlMothnna"/>
          <w:rtl/>
        </w:rPr>
        <w:t>ﺘﺴﺎﺅ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ﻻﺕ ﺤﻭل ﻜﻴﻔﻴﺔ ﺘﺼﻭﻴﺭ ﺍﻟﻭﺍﻗﻊ ﻋﻠﻰ ﺼﻌﻴﺩ ﺍﻟﺸﻜل.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ﺒﻌﺩ ﺍﻟﺴﺘﻴﻨﺎﺕ، ﺃﺨﺫﺕ ﺍﻟﻭﺍﻗﻌﻴ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ﻤﻨﺤﻰ ﻤﺘﻁﻭﺭﺍ ﻜﻤﺎ ﻫﻭ ﺤﺎﻟﻬﺎ ﻓﻲ ﺍﻟﻐﺭﺏ ﺤﻴﺙ ﺍﺭﺘﺒﻁـﺕ ﺒﺭﺅﻴـﺎ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ﺘﺎﺭﻴﺨﻴﺔ ﻭﻨﻘﺩﻴﺔ ﻟﻠﻭﺍﻗﻊ ﻭﺨﻀﻌﺕ ﻋﻠﻰ ﺼﻌﻴﺩ ﺍﻟﺸﻜل ﻟﻠﺘﺠﺭﻴﺏ.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5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ﺍﻟﻭﺜﺎﺌﻘﻲ ﺍﻟﺘﺴﺠﻴﻠﻲ (ﺍﻟﻤﺴﺭﺡ-)  </w:t>
      </w:r>
      <w:r w:rsidRPr="00130B99">
        <w:rPr>
          <w:rFonts w:ascii="Baskerville Old Face" w:hAnsi="Baskerville Old Face" w:cs="ae_AlMothnna"/>
        </w:rPr>
        <w:t>Documentary Theatre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ﺸﻜل ﻤﻥ ﺃﺸﻜﺎل ﺍﻟﻤﺴﺭﺡ ﻴﻘﻭﻡ ﻋﻠﻰ ﺘﻘﺩﻴﻡ ﺤﺩﺙ ﺘﺎﺭﻴﺨﻲ ﺃﻭ ﺴﻴﺎﺴﻲ ﺃﻭ ﺍﺠﺘﻤﺎﻋﻲ ﺃﻭ ﻭﺍﻗﻌﺔ ﻤﺎ ﻓﻲ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ﺇﻁﺎﺭ ﺩﺭﺍﻤﻲ، ﻭﻟﺫﻟﻙ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ﻁﻠﻕ ﻋﻠﻴﻪ ﺃﺤﻴﺎﻨﺎ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ﺃﺴﻡ ﻤﺴﺭﺡ ﺍﻟﻭﻗﺎﺌﻊ </w:t>
      </w:r>
      <w:proofErr w:type="spellStart"/>
      <w:r w:rsidRPr="00130B99">
        <w:rPr>
          <w:rFonts w:ascii="Baskerville Old Face" w:hAnsi="Baskerville Old Face" w:cs="ae_AlMothnna"/>
        </w:rPr>
        <w:t>Théâtre</w:t>
      </w:r>
      <w:proofErr w:type="spellEnd"/>
      <w:r w:rsidRPr="00130B99">
        <w:rPr>
          <w:rFonts w:ascii="Baskerville Old Face" w:hAnsi="Baskerville Old Face" w:cs="ae_AlMothnna"/>
        </w:rPr>
        <w:t xml:space="preserve"> des </w:t>
      </w:r>
      <w:proofErr w:type="spellStart"/>
      <w:r w:rsidRPr="00130B99">
        <w:rPr>
          <w:rFonts w:ascii="Baskerville Old Face" w:hAnsi="Baskerville Old Face" w:cs="ae_AlMothnna"/>
        </w:rPr>
        <w:t>faits</w:t>
      </w:r>
      <w:proofErr w:type="spellEnd"/>
      <w:r w:rsidRPr="00130B99">
        <w:rPr>
          <w:rFonts w:ascii="Baskerville Old Face" w:hAnsi="Baskerville Old Face" w:cs="ae_AlMothnna"/>
          <w:rtl/>
        </w:rPr>
        <w:t>. ﻴـﺴﺘﻨﺩ ﻫـﺫﺍ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ﺍﻟﺸﻜل ﺍﻟﻤﺴﺭﺤﻲ ﺇﻟﻰ ﺍﻟﻭﺜﻴﻘﺔ ﺍﻟﺤﻘﻴﻘﻴﺔ ﻜﻤﺎﺩﺓ ﺃﻭﻟﻴﺔ، ﻭﻴﻜﻭﻥ ﺍﻟﻌﺭﺽ ﻓﻲ ﻫﺫﻩ ﺍﻟﺤﺎﻟﺔ ﺇﻋﺎﺩﺓ ﺘﻤﺜﻴـل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ﻟﻤﺭﺍﺤل ﺍﻟﺤﺩﺙ ﺃﻭ ﺍﻟﻭﺍﻗﻌﺔ ﻋﻠﻰ ﺸﻜل ﺇﻋـﺎﺩﺓ ﺘﺭﺘﻴـﺏ </w:t>
      </w:r>
      <w:r w:rsidRPr="00130B99">
        <w:rPr>
          <w:rFonts w:ascii="Baskerville Old Face" w:hAnsi="Baskerville Old Face" w:cs="ae_AlMothnna"/>
        </w:rPr>
        <w:t>Montage</w:t>
      </w:r>
      <w:r w:rsidRPr="00130B99">
        <w:rPr>
          <w:rFonts w:ascii="Baskerville Old Face" w:hAnsi="Baskerville Old Face" w:cs="ae_AlMothnna"/>
          <w:rtl/>
        </w:rPr>
        <w:t xml:space="preserve"> ﻟﻌـﺩﺩ ﻤـﻥ ﺍﻟﻠﻭﺤـﺎﺕ ﺃﻭ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ﺍﻻ</w:t>
      </w:r>
      <w:proofErr w:type="spellStart"/>
      <w:r w:rsidRPr="00130B99">
        <w:rPr>
          <w:rFonts w:ascii="Baskerville Old Face" w:hAnsi="Baskerville Old Face" w:cs="ae_AlMothnna"/>
          <w:rtl/>
        </w:rPr>
        <w:t>ﺴﻜﺘﺸﺎﺕ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ﺸﻜل ﻜل ﻤﻨﻬﺎ ﻤﺸﻬﺩ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ﻤﺴﺘﻘﻼ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، ﻭﻴﺘﺭﻜﺏ ﺍﻟﻤﻌﻨﻰ ﻓﻲ ﺍﻟﺤﺼﻴﻠﺔ ﺍﻟﻨﻬﺎﺌﻴﺔ.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ﻴﻘﺘﺭﺏ ﺍﻟﻤﺴﺭﺡ ﺍﻟﻭﺜﺎﺌﻘﻲ ﻓﻲ ﺠﻭﻫﺭﻩ ﻤﻥ ﺍﻟﻔﻴﻠﻡ ﺍﻟﻭﺜﺎﺌﻘﻲ، ﻭﻟﻜﻥ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ﺍﺨﺘ</w:t>
      </w:r>
      <w:proofErr w:type="spellEnd"/>
      <w:r w:rsidRPr="00130B99">
        <w:rPr>
          <w:rFonts w:ascii="Baskerville Old Face" w:hAnsi="Baskerville Old Face" w:cs="ae_AlMothnna"/>
          <w:rtl/>
        </w:rPr>
        <w:t>ﻼﻑ ﻁﺒﻴﻌـﺔ ﻫـﺫﻴﻥ ﺍﻟﻔﻨـﻴﻥ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ﻴﻔﺭﺽ ﺒﺎﻟﻨﺘﻴﺠﺔ ﺃﺴﻠﻭﺒﺎ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ﺨﺘﻠﻔﺎ</w:t>
      </w:r>
      <w:r w:rsidRPr="00130B99">
        <w:rPr>
          <w:rFonts w:ascii="Baskerville Old Face" w:hAnsi="Baskerville Old Face" w:cs="Andalus"/>
          <w:rtl/>
        </w:rPr>
        <w:t>ﹰ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ﻓﻲ ﺍﻟﺘﻌﺎﻤل ﻤﻊ ﺍﻟﻭﺍﻗﻊ. ﻓﺎﻟﺴﻴﻨﻤﺎ ﻭﺍﻟﺘﻠﻔﺯﻴﻭﻥ ﻴ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ﻘﺩﻤﺎﻥ ﺍﻟﻤﺎﺩﺓ ﺍﻟﻭﺜﺎﺌﻘﻴﺔ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ﻜﻤﺎ ﻫﻲ ﻓﻲ ﺘﺴﻠﺴل ﻤﺎ ﺘﻜﺭﺴﻪ ﻋﻤﻠﻴﺔ ﺍﻟﻤﻭﻨﺘﺎﺝ. ﻭﺘﻜﻭﻥ ﻋﻤﻠﻴﺔ ﺍﺨﺘﻴﺎﺭ ﺍﻟﻭﺜﻴﻘﺔ ﻭﺍﻟﻤﻭﻨﺘﺎﺝ ﺨﻴـﺎﺭﺍ</w:t>
      </w:r>
      <w:r w:rsidRPr="00130B99">
        <w:rPr>
          <w:rFonts w:ascii="Baskerville Old Face" w:hAnsi="Baskerville Old Face" w:cs="Andalus"/>
          <w:rtl/>
        </w:rPr>
        <w:t>ﹰ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ﻴﺤﺩﺩ ﺘﻭﺠﻪ ﺍﻟﻌﻤل. ﺃﻤﺎ ﺍﻟﻤﺴﺭﺡ ﻓﻴﻘﻭﻡ ﺃﺴﺎﺴﺎ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ﻋﻠﻰ ﺇﻋﺎﺩﺓ ﺘﻤﺜﻴـل ﺍﻟﻤـﺎﺩﺓ ﺍﻟﻭﺜﺎﺌﻘﻴـﺔ. ﻭﺭﻏـﻡ ﺃﻥ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ﺍﻟﻤﺴﺭﺡ ﺍﻟﻭﺜﺎﺌﻘﻲ ﺍﻟﺘﺴﺠﻴﻠﻲ ﻴﻤﻜﻥ ﺃﻥ ﻴﺴﺘﺨﺩﻡ ﺍﻟﻭﺜﻴﻘﺔ ﺍﻟﺤﻴ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ﻀﻤﻥ ﺍﻟﻌﺭﺽ ﻋﻠﻰ ﺸﻜل ﺃﻓـﻼﻡ ﺃﻭ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ﺸﺭﺍﺌﻁ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ﺴﺠﻠﺔ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ﺃﻭ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ﺅﺜﺭﺍﺕ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ﺴﻤﻌﻴﺔ ﺘﺩﻋﻡ ﺍﻟﻔﻜﺭﺓ ﻭﺘ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ﻌﻁﻴﻬﺎ ﻨﻭﻋﺎ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ﻤﻥ ﺍﻟﻤﺼﺩﺍﻗﻴﺔ </w:t>
      </w:r>
      <w:proofErr w:type="spellStart"/>
      <w:r w:rsidRPr="00130B99">
        <w:rPr>
          <w:rFonts w:ascii="Baskerville Old Face" w:hAnsi="Baskerville Old Face" w:cs="ae_AlMothnna"/>
        </w:rPr>
        <w:t>crédibilité</w:t>
      </w:r>
      <w:proofErr w:type="spellEnd"/>
      <w:r w:rsidRPr="00130B99">
        <w:rPr>
          <w:rFonts w:ascii="Baskerville Old Face" w:hAnsi="Baskerville Old Face" w:cs="ae_AlMothnna"/>
          <w:rtl/>
        </w:rPr>
        <w:t>، ﺇﻻ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ﺃﻥ ﻋﻤﻠﻴﺔ ﺇﻋﺎﺩﺓ ﺍﻟﺘﻤﺜﻴل 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ﻌﻁﻲ ﺍﻟﻤﺎﺩﺓ ﺍﻟﻤ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ﻘﺩﻤﺔ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ﻌﺩﺍ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ﺩﺭﺍﻤﻴﺎ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ﺃﻜﺒﺭ. ﻭﺒﺫﻟﻙ </w:t>
      </w:r>
      <w:proofErr w:type="spellStart"/>
      <w:r w:rsidRPr="00130B99">
        <w:rPr>
          <w:rFonts w:ascii="Baskerville Old Face" w:hAnsi="Baskerville Old Face" w:cs="ae_AlMothnna"/>
          <w:rtl/>
        </w:rPr>
        <w:t>ﻴﺘ</w:t>
      </w:r>
      <w:proofErr w:type="spellEnd"/>
      <w:r w:rsidRPr="00130B99">
        <w:rPr>
          <w:rFonts w:ascii="Baskerville Old Face" w:hAnsi="Baskerville Old Face" w:cs="ae_AlMothnna"/>
          <w:rtl/>
        </w:rPr>
        <w:t>ﻼ</w:t>
      </w:r>
      <w:proofErr w:type="spellStart"/>
      <w:r w:rsidRPr="00130B99">
        <w:rPr>
          <w:rFonts w:ascii="Baskerville Old Face" w:hAnsi="Baskerville Old Face" w:cs="ae_AlMothnna"/>
          <w:rtl/>
        </w:rPr>
        <w:t>ﻗﻰ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ﺍﻟﻤﺴﺭﺡ ﺍﻟﻭﺜﺎﺌﻘﻲ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ﻤﻊ ﻤﻔﻬﻭﻡ ﺍﻟﺩﺭﺍﻤﺎ </w:t>
      </w:r>
      <w:proofErr w:type="spellStart"/>
      <w:r w:rsidRPr="00130B99">
        <w:rPr>
          <w:rFonts w:ascii="Baskerville Old Face" w:hAnsi="Baskerville Old Face" w:cs="ae_AlMothnna"/>
          <w:rtl/>
        </w:rPr>
        <w:t>ﺍﻟﺘﻭﺜﻴﻘﻴﺔ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ﺍﻟﺘﻲ ﺘﻘﻭﻡ ﻋﻠﻰ ﺇﻋﺎﺩﺓ ﺘﻤﺜﻴل ﺍﻟﻭﺍﻗﻌﺔ ﺒﻭﺠﻭﺩ ﻤﻤﺜﻠﻴﻥ ﻓﻲ ﺍﻟﺘﻠﻔﺯﻴﻭﻥ.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ﺃﻭ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ل ﻤﻥ ﺍﺴﺘﺨﺩﻡ ﺘﻌﺒﻴﺭ ﻤﺴﺭﺡ ﻭﺜﺎﺌﻘﻲ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ﺃﻭ ﺘﺴﺠﻴﻠﻲ ﻫﻭ ﺍﻟﻨﺎﻗﺩ ﺠﻭﻥ </w:t>
      </w:r>
      <w:proofErr w:type="spellStart"/>
      <w:r w:rsidRPr="00130B99">
        <w:rPr>
          <w:rFonts w:ascii="Baskerville Old Face" w:hAnsi="Baskerville Old Face" w:cs="ae_AlMothnna"/>
          <w:rtl/>
        </w:rPr>
        <w:t>ﺠﻴﺭﺴﻭﻥ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J.Jerison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ﺍﻟـﺫﻱ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ﻭﺼﻑ ﻫﺫﺍ ﺍﻟﺸﻜل ﺒﺄﻨﻪ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ﻌﺎﻟﺠﺔ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ﺇﺒﺩﺍﻋﻴﺔ ﻟﺤﻘﺎﺌﻕ ﺍﻟﻭﺍﻗﻊ. ﻭﻗﺩ ﺃُﻁﻠﻘـﺕ ﺘـﺴﻤﻴﺔ ﻤـﺴﺭﺡ ﺍﻟﻭﻗـﺎﺌﻊ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</w:rPr>
        <w:lastRenderedPageBreak/>
        <w:t>Theatre of Facts</w:t>
      </w:r>
      <w:r w:rsidRPr="00130B99">
        <w:rPr>
          <w:rFonts w:ascii="Baskerville Old Face" w:hAnsi="Baskerville Old Face" w:cs="ae_AlMothnna"/>
          <w:rtl/>
        </w:rPr>
        <w:t xml:space="preserve"> ﻓﻲ 1950 ﻋﻠﻰ ﺍﻟﻤﺴﺭﺤﻴ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ﺍﻟﻭﺜﺎﺌﻘﻴﺔ ﺍﻟﺘﻲ ﺍﻨﺒﺜﻘﺕ ﻋـﻥ ﺘﻘﻨﻴ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ـﺔ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ﻤـﺴﺭﺡ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ﺍﻟﺠﺭﻴﺩﺓ ﺍﻟﺤﻴﺔ ﻓﻲ ﺃﻤﺭﻴﻜﺎ.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ﺍﺯﺩﻫﺭ ﺍﻟﻤﺴﺭﺡ ﺍﻟﻭﺜﺎﺌﻘﻲ ﻓﻲ ﻓﺘﺭﺓ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ﺤﺩﺩﺓ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ﻫﻲ ﺍﻟﺴﺘﻴﻨﺎﺕ ﻤﻥ ﻫﺫﺍ ﺍﻟﻘﺭﻥ ﻭﺨﺎﺼ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ﻓﻲ ﺃﻟﻤﺎﻨﻴﺎ، ﻭﻟـﻡ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ﻴ</w:t>
      </w:r>
      <w:r w:rsidRPr="00130B99">
        <w:rPr>
          <w:rFonts w:ascii="Baskerville Old Face" w:hAnsi="Baskerville Old Face" w:cs="ae_AlMothnna"/>
        </w:rPr>
        <w:t></w:t>
      </w:r>
      <w:r w:rsidRPr="00130B99">
        <w:rPr>
          <w:rFonts w:ascii="Baskerville Old Face" w:hAnsi="Baskerville Old Face" w:cs="ae_AlMothnna"/>
          <w:rtl/>
        </w:rPr>
        <w:t>ﺩ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ﻡ ﻁﻭﻴﻼ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. ﻟﻜﻥ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ﺃﻫﻤﻴﺘﻪ </w:t>
      </w:r>
      <w:proofErr w:type="spellStart"/>
      <w:r w:rsidRPr="00130B99">
        <w:rPr>
          <w:rFonts w:ascii="Baskerville Old Face" w:hAnsi="Baskerville Old Face" w:cs="ae_AlMothnna"/>
          <w:rtl/>
        </w:rPr>
        <w:t>ﺘﻜﻤ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ﻥ ﻓﻲ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ﻪ ﺸﻜل ﻤﺭﺤﻠﺔ ﻟﺘﻭﺠﻪ ﺍﻟﻤﺴﺭﺡ ﻻﺤﻘﺎ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ﻨﺤﻭ ﺇﻋﺎﺩﺓ ﺍﻟﻨﻅﺭ ﺒﻤـﺎ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ﻫﻭ ﻤﻌﺭﻭﻑ، ﻭﺘﻘﺩﻴﻡ ﻗﺭﺍﺀﺓ ﺠﺩﻴﺩﺓ ﻟﻤﺎ ﻫﻭ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ﻭﺜﻕ ﺘﺎﺭﻴﺨﻴﺎ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ﻤﻥ ﺨﻼل ﺍﻟﺩﻤﺞ ﺒﻴﻥ ﻤﺎ ﻫﻭ ﻭﺜﺎﺌﻘﻲ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ﻭﻤﺎ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ﻫﻭ ﺇﺒﺩﺍﻋﻲ ﻓﻲ ﻗﺎﻟﺏ ﺩﺭﺍﻤﻲ.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ﻭﻗﺩ ﻜﺎﻥ ﺍﻟﻤﺴﺭﺡ ﺍﻟﻭﺜﺎﺌﻘﻲ ﺒﺸﻜﻠﻪ ﺍﻟﻤﻌﺭﻭﻑ ﺘﻁﻭﺭ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ﺍ ﻟﺼﻴﻎ ﻭﺘﻭﺠﻬﺎﺕ ﺃﻗﺩﻡ، ﻤﻨﻬﺎ: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ﺃ.  ﻤﺴﺭﺡ ﺍﻟﺠﺭﻴﺩﺓ ﺍﻟﺤﻴﺔ، ﻭﻗﺩ ﺍﺴﺘﻌﺎﺭ ﻤﻨﻪ ﺍﻟﻤﺴﺭﺡ ﺍﻟﻭﺜﺎﺌﻘﻲ/ﺍﻟﺘـﺴﺠﻴﻠﻲ ﺸـﻜﻠﻪ ﺍﻟﺘﺭﻜﻴﺒـﻲ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ﻭﺒﻌﺩﻩ ﺍﻹﻋﻼﻤﻲ.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ﺏ. ﺘﻭﺠﻪ ﺍﻟﻤﻭﻀﻭﻋﻴﺔ ﺍﻟﺠﺩﻴﺩﺓ </w:t>
      </w:r>
      <w:proofErr w:type="spellStart"/>
      <w:r w:rsidRPr="00130B99">
        <w:rPr>
          <w:rFonts w:ascii="Baskerville Old Face" w:hAnsi="Baskerville Old Face" w:cs="ae_AlMothnna"/>
        </w:rPr>
        <w:t>Neue</w:t>
      </w:r>
      <w:proofErr w:type="spellEnd"/>
      <w:r w:rsidRPr="00130B99">
        <w:rPr>
          <w:rFonts w:ascii="Baskerville Old Face" w:hAnsi="Baskerville Old Face" w:cs="ae_AlMothnna"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Sachlichkeit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ﺍﻟﺘﻲ ﻅﻬﺭﺕ  ﻓﻲ ﺃﻟﻤﺎﻨﻴﺎ ﻓﻲ ﺒﺩﺍﻴـﺔ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ﺍﻟﻘﺭﻥ ﻭﻜﺎﻨﺕ ﺍﻤﺘﺩﺍﺩ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>ﺍ ﻋﻠﻰ ﺍﻟﻤﺴﺘﻭﻯ ﺍﻹﺒﺩﺍﻋﻲ ﻭﺍﻟﺠﻤﺎﻟﻲ ﻟﻠﺘﻌﺒﻴﺭﻴـﺔ ﻭﺍﻟﻁﺒﻴﻌﻴـﺔ ﻷ</w:t>
      </w:r>
      <w:proofErr w:type="spellStart"/>
      <w:r w:rsidRPr="00130B99">
        <w:rPr>
          <w:rFonts w:ascii="Baskerville Old Face" w:hAnsi="Baskerville Old Face" w:cs="ae_AlMothnna"/>
          <w:rtl/>
        </w:rPr>
        <w:t>ﻨﻬـﺎ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ﺤﺎﻭﻟﺕ ﺃﻥ ﺘﺒﺤﺙ ﻋﻥ ﻨﻘﻁﺔ ﺍﺭﺘﻜﺎﺯ ﻗﻭﻴﺔ ﻓﻲ ﺍﻟﻭﺍﻗﻊ ﻤﻥ ﺨﻼل ﻤﻌﺎﻟﺠﺔ ﻭﻗﺎﺌﻊ ﺍﻟﺤﻴﺎﺓ ﻜﻤﺎ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ﺘﺤﺼل، ﻭﻫﺫﺍ ﻤﺎ ﻴﺅﻜﺩ ﻋﻠﻴﻪ ﺃﺤﺩ ﻤﻨﻅﺭﻱ ﻫـﺫﻩ ﺍﻟﺤﺭﻜـﺔ ﻓـﻴﻠﻬﻡ ﻤﻴـﺸﻴل </w:t>
      </w:r>
      <w:r w:rsidRPr="00130B99">
        <w:rPr>
          <w:rFonts w:ascii="Baskerville Old Face" w:hAnsi="Baskerville Old Face" w:cs="ae_AlMothnna"/>
        </w:rPr>
        <w:t>Wilhelm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6</w:t>
      </w:r>
      <w:r w:rsidRPr="00130B99">
        <w:rPr>
          <w:rFonts w:ascii="Baskerville Old Face" w:hAnsi="Baskerville Old Face" w:cs="ae_AlMothnna"/>
        </w:rPr>
        <w:t>Michel</w:t>
      </w:r>
      <w:r w:rsidRPr="00130B99">
        <w:rPr>
          <w:rFonts w:ascii="Baskerville Old Face" w:hAnsi="Baskerville Old Face" w:cs="ae_AlMothnna"/>
          <w:rtl/>
        </w:rPr>
        <w:t xml:space="preserve">. ﻭﺍﻟﺼﻴﻐﺔ ﺍﻟﻤﺴﺭﺤﻴﺔ ﻟﻬﺫﻩ ﺍﻟﺤﺭﻜﺔ ﻫﻲ ﻤﺴﺭﺤﻴﺔ ﺍﻟـﺯﻤﻥ </w:t>
      </w:r>
      <w:proofErr w:type="spellStart"/>
      <w:r w:rsidRPr="00130B99">
        <w:rPr>
          <w:rFonts w:ascii="Baskerville Old Face" w:hAnsi="Baskerville Old Face" w:cs="ae_AlMothnna"/>
        </w:rPr>
        <w:t>Zeistuck</w:t>
      </w:r>
      <w:proofErr w:type="spellEnd"/>
      <w:r w:rsidRPr="00130B99">
        <w:rPr>
          <w:rFonts w:ascii="Baskerville Old Face" w:hAnsi="Baskerville Old Face" w:cs="ae_AlMothnna"/>
          <w:rtl/>
        </w:rPr>
        <w:t>، ﻭﻫـﻲ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ﻨﻭﻉ ﻤﻥ ﺍﻟﻌﺭﺽ ﻴﺄﺨﺫ ﺸﻜل </w:t>
      </w:r>
      <w:proofErr w:type="spellStart"/>
      <w:r w:rsidRPr="00130B99">
        <w:rPr>
          <w:rFonts w:ascii="Baskerville Old Face" w:hAnsi="Baskerville Old Face" w:cs="ae_AlMothnna"/>
          <w:rtl/>
        </w:rPr>
        <w:t>ﺍﻟﺭﺒﻭﺭﺘﺎﺝ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ﻤﺴﺭﺡ، ﻭﻫﺩﻓﻪ ﺍﻷﺴﺎﺴـﻲ ﺘﺠـﺎﻭﺯ ﻋـﺭﺽ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ﺤﻜﺎﻴﺔ ﻤ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ﺘﺨﻴ</w:t>
      </w:r>
      <w:proofErr w:type="spellEnd"/>
      <w:r w:rsidRPr="00130B99">
        <w:rPr>
          <w:rFonts w:ascii="Baskerville Old Face" w:hAnsi="Baskerville Old Face" w:cs="ae_AlMothnna"/>
        </w:rPr>
        <w:t></w:t>
      </w:r>
      <w:proofErr w:type="spellStart"/>
      <w:r w:rsidRPr="00130B99">
        <w:rPr>
          <w:rFonts w:ascii="Baskerville Old Face" w:hAnsi="Baskerville Old Face" w:cs="ae_AlMothnna"/>
          <w:rtl/>
        </w:rPr>
        <w:t>ﻠﺔ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ﺃﻭ ﻁﺭﺡ ﺤﺎﻟﺔ ﻓﺭﺩﻴﺔ ﺇﻟﻰ ﻤﻭﺍﻀﻴﻊ ﺃﻜﺜﺭ ﻋ</w:t>
      </w:r>
      <w:r w:rsidRPr="00130B99">
        <w:rPr>
          <w:rFonts w:ascii="Baskerville Old Face" w:hAnsi="Baskerville Old Face" w:cs="ae_AlMothnna"/>
        </w:rPr>
        <w:t></w:t>
      </w:r>
      <w:proofErr w:type="spellStart"/>
      <w:r w:rsidRPr="00130B99">
        <w:rPr>
          <w:rFonts w:ascii="Baskerville Old Face" w:hAnsi="Baskerville Old Face" w:cs="ae_AlMothnna"/>
          <w:rtl/>
        </w:rPr>
        <w:t>ﻤﻭﻤﻴﺔ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ﻤﻥ ﺍﻟﻭﺍﻗﻊ ﺘﺼﺏ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ﻓﻲ ﻫﻡ</w:t>
      </w:r>
      <w:r w:rsidRPr="00130B99">
        <w:rPr>
          <w:rFonts w:ascii="Baskerville Old Face" w:hAnsi="Baskerville Old Face" w:cs="ae_AlMothnna"/>
        </w:rPr>
        <w:t>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ﺠﻤﺎﻋﻲ، ﻭﻋﺭﻀﻬﺎ ﺒﺸﻜﻠﻬﺎ ﺍﻟﻔﺞ. ﻭﻗﺩ ﻅﻬﺭﺕ ﻤﺴﺭﺤﻴ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ﻋﺩﻴـﺩﺓ ﺘﻘـﻭﻡ ﻋﻠـﻰ ﻁـﺭﺡ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ﻤﻭﻀﻭﻉ ﻋﺎﻡ ﺍﺴﺘﻨﺎﺩ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ﺍ ﺇﻟﻰ ﻗﻀﻴﺔ ﺴﺎﺨﻨﺔ ﻜﺎﻟﺘﻨﻘﻴﺏ ﻋﻥ ﺍﻟﺒﺘﺭﻭل </w:t>
      </w:r>
      <w:proofErr w:type="spellStart"/>
      <w:r w:rsidRPr="00130B99">
        <w:rPr>
          <w:rFonts w:ascii="Baskerville Old Face" w:hAnsi="Baskerville Old Face" w:cs="ae_AlMothnna"/>
          <w:rtl/>
        </w:rPr>
        <w:t>ﻭﺍ</w:t>
      </w:r>
      <w:proofErr w:type="spellEnd"/>
      <w:r w:rsidRPr="00130B99">
        <w:rPr>
          <w:rFonts w:ascii="Baskerville Old Face" w:hAnsi="Baskerville Old Face" w:cs="ae_AlMothnna"/>
          <w:rtl/>
        </w:rPr>
        <w:t>ﻹ</w:t>
      </w:r>
      <w:proofErr w:type="spellStart"/>
      <w:r w:rsidRPr="00130B99">
        <w:rPr>
          <w:rFonts w:ascii="Baskerville Old Face" w:hAnsi="Baskerville Old Face" w:cs="ae_AlMothnna"/>
          <w:rtl/>
        </w:rPr>
        <w:t>ﻀﺭﺍﺒﺎﺕ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ﺍﻟﻌ</w:t>
      </w:r>
      <w:proofErr w:type="spellEnd"/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ﻤ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ﺎﻟﻴ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ﺔ.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ﻴﻌﺘﺒﺭ ﺍﻟﻤﺴﺭﺤﻲ ﺍﻷﻟﻤﺎﻨﻲ </w:t>
      </w:r>
      <w:proofErr w:type="spellStart"/>
      <w:r w:rsidRPr="00130B99">
        <w:rPr>
          <w:rFonts w:ascii="Baskerville Old Face" w:hAnsi="Baskerville Old Face" w:cs="ae_AlMothnna"/>
          <w:rtl/>
        </w:rPr>
        <w:t>ﺇﺭﻭﻴﻥ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ﺒﻴﺴﻜﺎﺘﻭﺭ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1966-1893) </w:t>
      </w:r>
      <w:proofErr w:type="spellStart"/>
      <w:r w:rsidRPr="00130B99">
        <w:rPr>
          <w:rFonts w:ascii="Baskerville Old Face" w:hAnsi="Baskerville Old Face" w:cs="ae_AlMothnna"/>
        </w:rPr>
        <w:t>E.Piscator</w:t>
      </w:r>
      <w:proofErr w:type="spellEnd"/>
      <w:r w:rsidRPr="00130B99">
        <w:rPr>
          <w:rFonts w:ascii="Baskerville Old Face" w:hAnsi="Baskerville Old Face" w:cs="ae_AlMothnna"/>
          <w:rtl/>
        </w:rPr>
        <w:t>) ﻤﻥ ﺃﻫﻡ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ﺨـﺭﺠﻴﻥ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ﺍﻟﺫﻴﻥ ﻗﺩﻤﻭﺍ ﻤﺴﺭﺤﺎ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ﻭﺜﺎﺌﻘﻴﺎ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. ﻭﻗﺩ ﺃﺨﺭﺝ ﻓﻲ 1963 ﻤﺴﺭﺤﻴﺔ ﻜﺘﺒﻬﺎ ﺍﻷﻟﻤﺎﻨﻲ ﺭﻭﻟـﻑ </w:t>
      </w:r>
      <w:proofErr w:type="spellStart"/>
      <w:r w:rsidRPr="00130B99">
        <w:rPr>
          <w:rFonts w:ascii="Baskerville Old Face" w:hAnsi="Baskerville Old Face" w:cs="ae_AlMothnna"/>
          <w:rtl/>
        </w:rPr>
        <w:t>ﻫﻭﺨﻬـﻭﺕ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1931) </w:t>
      </w:r>
      <w:proofErr w:type="spellStart"/>
      <w:r w:rsidRPr="00130B99">
        <w:rPr>
          <w:rFonts w:ascii="Baskerville Old Face" w:hAnsi="Baskerville Old Face" w:cs="ae_AlMothnna"/>
        </w:rPr>
        <w:t>R.Hochhuth</w:t>
      </w:r>
      <w:proofErr w:type="spellEnd"/>
      <w:r w:rsidRPr="00130B99">
        <w:rPr>
          <w:rFonts w:ascii="Baskerville Old Face" w:hAnsi="Baskerville Old Face" w:cs="ae_AlMothnna"/>
          <w:rtl/>
        </w:rPr>
        <w:t>-) ﺒﻌﻨﻭﺍﻥ "ﺍﻟﻨﺎﺌﺏ" ﻴﺴﺘﺤﻀﺭ ﻓﻴﻬﺎ ﺃﺤﺩﺍﺜﺎ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ﺤﻘﻴﻘﻴ</w:t>
      </w:r>
      <w:proofErr w:type="spellEnd"/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ﺔ. ﻜﻤﺎ ﺃﺨﺭﺝ ﻓﻲ ﻋـﺎﻡ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1964 ﻤﺴﺭﺤﻴ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ﻭﺜﺎﺌﻘﻴ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ﺔ ﻋﻨﻭﺍﻨﻬﺎ "ﻗﻀﻴﺔ ﺭﻭﺒﺭﺕ </w:t>
      </w:r>
      <w:proofErr w:type="spellStart"/>
      <w:r w:rsidRPr="00130B99">
        <w:rPr>
          <w:rFonts w:ascii="Baskerville Old Face" w:hAnsi="Baskerville Old Face" w:cs="ae_AlMothnna"/>
          <w:rtl/>
        </w:rPr>
        <w:t>ﺃﻭﺒﻨﻬﺎﻴﻤﺭ</w:t>
      </w:r>
      <w:proofErr w:type="spellEnd"/>
      <w:r w:rsidRPr="00130B99">
        <w:rPr>
          <w:rFonts w:ascii="Baskerville Old Face" w:hAnsi="Baskerville Old Face" w:cs="ae_AlMothnna"/>
          <w:rtl/>
        </w:rPr>
        <w:t>" ﻜﺘﺒﻬﺎ ﺍﻷﻟﻤـﺎﻨﻲ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ﻫـﺎﻴﻨﺭ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  <w:rtl/>
        </w:rPr>
        <w:t>ﻜﻴﺒﻬـﺎﺭﺕ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1983-1933) </w:t>
      </w:r>
      <w:proofErr w:type="spellStart"/>
      <w:r w:rsidRPr="00130B99">
        <w:rPr>
          <w:rFonts w:ascii="Baskerville Old Face" w:hAnsi="Baskerville Old Face" w:cs="ae_AlMothnna"/>
        </w:rPr>
        <w:t>H.</w:t>
      </w:r>
      <w:proofErr w:type="gramStart"/>
      <w:r w:rsidRPr="00130B99">
        <w:rPr>
          <w:rFonts w:ascii="Baskerville Old Face" w:hAnsi="Baskerville Old Face" w:cs="ae_AlMothnna"/>
        </w:rPr>
        <w:t>Kipphardt</w:t>
      </w:r>
      <w:proofErr w:type="spellEnd"/>
      <w:r w:rsidRPr="00130B99">
        <w:rPr>
          <w:rFonts w:ascii="Baskerville Old Face" w:hAnsi="Baskerville Old Face" w:cs="ae_AlMothnna"/>
          <w:rtl/>
        </w:rPr>
        <w:t>) ﺤﻭل ﺃﺤﺩ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ﺨﺘﺭﻋﻲ ﺍﻟﻘ</w:t>
      </w:r>
      <w:r w:rsidRPr="00130B99">
        <w:rPr>
          <w:rFonts w:ascii="Baskerville Old Face" w:hAnsi="Baskerville Old Face" w:cs="Andalus"/>
          <w:rtl/>
        </w:rPr>
        <w:t>ﹸ</w:t>
      </w:r>
      <w:r w:rsidRPr="00130B99">
        <w:rPr>
          <w:rFonts w:ascii="Baskerville Old Face" w:hAnsi="Baskerville Old Face" w:cs="ae_AlMothnna"/>
          <w:rtl/>
        </w:rPr>
        <w:t>ﻨﺒﻠﺔ ﺍﻟﺫﺭﻴﺔ.</w:t>
      </w:r>
      <w:proofErr w:type="gramEnd"/>
      <w:r w:rsidRPr="00130B99">
        <w:rPr>
          <w:rFonts w:ascii="Baskerville Old Face" w:hAnsi="Baskerville Old Face" w:cs="ae_AlMothnna"/>
          <w:rtl/>
        </w:rPr>
        <w:t xml:space="preserve"> ﻟﻜﻥ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ﺍﻟﻤـﺴﺭﺡ ﺍﻟﻭﺜـﺎﺌﻘﻲ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ﺍﻟﺘﺴﺠﻴﻠﻲ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 xml:space="preserve"> ﻜﺎﻥ 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 xml:space="preserve">ﺠﺭﺩ ﻤﺭﺤﻠﺔ ﻓﻲ ﻤﺴﺎﺭ </w:t>
      </w:r>
      <w:proofErr w:type="spellStart"/>
      <w:r w:rsidRPr="00130B99">
        <w:rPr>
          <w:rFonts w:ascii="Baskerville Old Face" w:hAnsi="Baskerville Old Face" w:cs="ae_AlMothnna"/>
          <w:rtl/>
        </w:rPr>
        <w:t>ﺒﻴﺴﻜﺎﺘﻭﺭ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ﺍﻟﻤﺴﺭﺤﻲ، ﻓﻘﺩ ﺍﻨﻁﻠﻕ ﻤﻥ ﺘﻭﺠﻪ ﺍﻟﻤﻭﻀـﻭﻋﻴﺔ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ﺍﻟﺠﺩﻴﺩﺓ ﻭﻤﻥ ﻤﺴﺭﺤﻴﺎﺕ ﺍﻟﺯﻤﻥ ﻟﻜﻨﻪ ﺫﻫﺏ ﺃﺒﻌﺩ ﻤﻥ ﺫﻟﻙ، ﺇﺫ ﻟﻡ ﻴﺭﺩ ﻟﻤﺴﺭﺤﻪ ﺃﻥ ﻴﻘﺘـﺼﺭ ﻋﻠـﻰ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ﻤﻭﺍﻀﻴﻊ ﻤﺤﺩﻭﺩﺓ ﻤﻥ ﺍﻟﻭﺍﻗﻊ ﻭﺇﻨ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ﻤﺎ ﺃﻥ ﻴﻨﻔﺘﺢ ﻋﻠﻰ ﺍﻟﺘﺎﺭﻴﺦ. ﻭﻓﻲ ﻤﺭﺤﻠﺔ ﻋﻤﻠـﻪ ﻋﻠـﻰ ﺍﻟﻤـﺴﺭﺡ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proofErr w:type="spellStart"/>
      <w:r w:rsidRPr="00130B99">
        <w:rPr>
          <w:rFonts w:ascii="Baskerville Old Face" w:hAnsi="Baskerville Old Face" w:cs="ae_AlMothnna"/>
          <w:rtl/>
        </w:rPr>
        <w:t>ﺍﻟﺒﺭﻭﻟﺒﺘﺎﺭﻱ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Théâtre</w:t>
      </w:r>
      <w:proofErr w:type="spellEnd"/>
      <w:r w:rsidRPr="00130B99">
        <w:rPr>
          <w:rFonts w:ascii="Baskerville Old Face" w:hAnsi="Baskerville Old Face" w:cs="ae_AlMothnna"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proletarien</w:t>
      </w:r>
      <w:proofErr w:type="spellEnd"/>
      <w:r w:rsidRPr="00130B99">
        <w:rPr>
          <w:rFonts w:ascii="Baskerville Old Face" w:hAnsi="Baskerville Old Face" w:cs="ae_AlMothnna"/>
          <w:rtl/>
        </w:rPr>
        <w:t>، ﻭﻋﻠﻰ ﺍﻷﺨﺹ ﻓﻲ ﻤﺴﺭﺤﻴﺔ "ﺭﻏﻡ ﻜل ﺸﻲﺀ" (1925)،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ﺍﺴﺘﺨﺩﻡ </w:t>
      </w:r>
      <w:proofErr w:type="spellStart"/>
      <w:r w:rsidRPr="00130B99">
        <w:rPr>
          <w:rFonts w:ascii="Baskerville Old Face" w:hAnsi="Baskerville Old Face" w:cs="ae_AlMothnna"/>
          <w:rtl/>
        </w:rPr>
        <w:t>ﺒﻴﺴﻜﺎﺘﻭﺭ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ﺍﻟﻭﺜﻴﻘﺔ ﺍﻟﺴﻴﺎﺴﻴ</w:t>
      </w:r>
      <w:r w:rsidRPr="00130B99">
        <w:rPr>
          <w:rFonts w:ascii="Baskerville Old Face" w:hAnsi="Baskerville Old Face" w:cs="ae_AlMothnna"/>
        </w:rPr>
        <w:t></w:t>
      </w:r>
      <w:r w:rsidRPr="00130B99">
        <w:rPr>
          <w:rFonts w:ascii="Baskerville Old Face" w:hAnsi="Baskerville Old Face" w:cs="ae_AlMothnna"/>
          <w:rtl/>
        </w:rPr>
        <w:t>ﺔ ﻭﺍﻟﺘﺎﺭﻴﺨﻴﺔ ﺍﻟﺘﻲ ﻜﺎﻨﺕ ﺒﺎﻟﻨﺴﺒﺔ ﻟـﻪ ﻭﺴـﻴﻠﺔ ﻟـﺭﺒﻁ ﺍﻟﺤـﺩﺙ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ﺍﻟﻤﺴﺭﺤﻲ ﺒﺎﻟﻤﺴﺎﺭ ﺍﻟﺴﻴﺎﺴﻲ ﻓﻴﻤﺎ ﺒﻌﺩ. 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  ﺝ. ﺍﻟﻤﺴﺭﺡ ﺍﻟﻭﺜﺎﺌﻘﻲ ﻫﻭ ﺠﺯﺀ ﻤﻥ ﺘﻭﺠﻪ ﻋﺎﻡ ﺃﻭﺴﻊ ﺴﺒﻘﻪ ﻭﺍﺴـﺘﻤﺭ ﺒﻌـﺩﻩ ﻫـﻭ ﺍﻟﻤـﺴﺭﺡ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ﺍﻟﺘﺎﺭﻴﺨﻲ </w:t>
      </w:r>
      <w:proofErr w:type="spellStart"/>
      <w:r w:rsidRPr="00130B99">
        <w:rPr>
          <w:rFonts w:ascii="Baskerville Old Face" w:hAnsi="Baskerville Old Face" w:cs="ae_AlMothnna"/>
        </w:rPr>
        <w:t>Théâtre</w:t>
      </w:r>
      <w:proofErr w:type="spellEnd"/>
      <w:r w:rsidRPr="00130B99">
        <w:rPr>
          <w:rFonts w:ascii="Baskerville Old Face" w:hAnsi="Baskerville Old Face" w:cs="ae_AlMothnna"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historique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ﺍﻟﺫﻱ ﺸﻜل ﻓﻲ ﺃﻟﻤﺎﻨﻴﺎ ﺍﺘﺠﺎﻫﺎ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ﻫﺎﻤﺎ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ﻨﺎﻗﺽ ﺍﻻﺘ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ﺠﺎﻩ ﻨﺤﻭ ﺩﺭﺍﻤـﺎ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lastRenderedPageBreak/>
        <w:t>ﺍﻷ</w:t>
      </w:r>
      <w:proofErr w:type="spellStart"/>
      <w:r w:rsidRPr="00130B99">
        <w:rPr>
          <w:rFonts w:ascii="Baskerville Old Face" w:hAnsi="Baskerville Old Face" w:cs="ae_AlMothnna"/>
          <w:rtl/>
        </w:rPr>
        <w:t>ﻨﺎ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</w:t>
      </w:r>
      <w:proofErr w:type="spellStart"/>
      <w:r w:rsidRPr="00130B99">
        <w:rPr>
          <w:rFonts w:ascii="Baskerville Old Face" w:hAnsi="Baskerville Old Face" w:cs="ae_AlMothnna"/>
        </w:rPr>
        <w:t>Ich</w:t>
      </w:r>
      <w:proofErr w:type="spellEnd"/>
      <w:r w:rsidRPr="00130B99">
        <w:rPr>
          <w:rFonts w:ascii="Baskerville Old Face" w:hAnsi="Baskerville Old Face" w:cs="ae_AlMothnna"/>
        </w:rPr>
        <w:t>-Drama</w:t>
      </w:r>
      <w:r w:rsidRPr="00130B99">
        <w:rPr>
          <w:rFonts w:ascii="Baskerville Old Face" w:hAnsi="Baskerville Old Face" w:cs="ae_AlMothnna"/>
          <w:rtl/>
        </w:rPr>
        <w:t xml:space="preserve"> ﺍﻟﺫﻱ ﺘﺒﻠﻭﺭ ﻀﻤﻥ ﺍﻟﺘﻌﺒﻴﺭﻴﺔ. ﺘﻌﺘﺒﺭ ﻤـﺴﺭﺤﻴﺔ ﺍﻷﻟﻤـﺎﻨﻲ ﺠـﻭﺭﺝ </w:t>
      </w:r>
      <w:proofErr w:type="spellStart"/>
      <w:r w:rsidRPr="00130B99">
        <w:rPr>
          <w:rFonts w:ascii="Baskerville Old Face" w:hAnsi="Baskerville Old Face" w:cs="ae_AlMothnna"/>
          <w:rtl/>
        </w:rPr>
        <w:t>ﺒﻭﺸـﻨﺭ</w:t>
      </w:r>
      <w:proofErr w:type="spellEnd"/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1837-1813) </w:t>
      </w:r>
      <w:proofErr w:type="spellStart"/>
      <w:r w:rsidRPr="00130B99">
        <w:rPr>
          <w:rFonts w:ascii="Baskerville Old Face" w:hAnsi="Baskerville Old Face" w:cs="ae_AlMothnna"/>
        </w:rPr>
        <w:t>G.Büchner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) "ﻤﻭﺕ </w:t>
      </w:r>
      <w:proofErr w:type="spellStart"/>
      <w:r w:rsidRPr="00130B99">
        <w:rPr>
          <w:rFonts w:ascii="Baskerville Old Face" w:hAnsi="Baskerville Old Face" w:cs="ae_AlMothnna"/>
          <w:rtl/>
        </w:rPr>
        <w:t>ﺩﺍﻨﺘﻭﻥ</w:t>
      </w:r>
      <w:proofErr w:type="spellEnd"/>
      <w:r w:rsidRPr="00130B99">
        <w:rPr>
          <w:rFonts w:ascii="Baskerville Old Face" w:hAnsi="Baskerville Old Face" w:cs="ae_AlMothnna"/>
          <w:rtl/>
        </w:rPr>
        <w:t>" ﻤﻥ ﺍﻟﻤﺴﺭﺤﻴ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ﺎﺕ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ﺍﻟﺘﻲ ﺍﻨﻁﻠﻘـﺕ ﻤـﻥ ﺍﻟﻤـﺴﺭﺡ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ﺍﻟﺘﺎﺭﻴﺨﻲ ﻭﻤﻬﺩﺕ ﺍﻟﻁﺭﻴﻕ ﻟﻅﻬﻭﺭ ﺍﻟﻤﺴﺭﺡ ﺍﻟﻭﺜﺎﺌﻘﻲ ﻷﻥ </w:t>
      </w:r>
      <w:proofErr w:type="spellStart"/>
      <w:r w:rsidRPr="00130B99">
        <w:rPr>
          <w:rFonts w:ascii="Baskerville Old Face" w:hAnsi="Baskerville Old Face" w:cs="ae_AlMothnna"/>
          <w:rtl/>
        </w:rPr>
        <w:t>ﺒﻭﺸﻨﺭ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ﺍﺴﺘﺨﺩﻡ ﻓﻴﻬـﺎ ﺨﻁﺒـﺎ ﻤﻭﺜﻘـﺔ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ﻹ</w:t>
      </w:r>
      <w:proofErr w:type="spellStart"/>
      <w:r w:rsidRPr="00130B99">
        <w:rPr>
          <w:rFonts w:ascii="Baskerville Old Face" w:hAnsi="Baskerville Old Face" w:cs="ae_AlMothnna"/>
          <w:rtl/>
        </w:rPr>
        <w:t>ﻀﻔﺎﺀ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ﺍﻟﻤﺼﺩﺍﻗﻴﺔ ﻭﺍﻟﺩﻗﺔ ﺍﻟﺘﺎﺭﻴﺨﻴﺔ ﻋﻠﻰ ﻁﺭﺤﻪ.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ﻴﺨﺘﻠﻑ ﺍﻟﻤﺴﺭﺡ ﺍﻟﻭﺜﺎﺌﻘﻲ ﺒﺸﻜﻠﻪ ﺍﻟﺨﺎﻟﺹ ﻋﻥ ﺍﻟﻤﺴﺭﺡ ﺍﻟﺘﺎﺭﻴﺨﻲ ﺒﺄﻨ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 xml:space="preserve">ﻪ ﻴﺴﻌﻰ </w:t>
      </w:r>
      <w:proofErr w:type="spellStart"/>
      <w:r w:rsidRPr="00130B99">
        <w:rPr>
          <w:rFonts w:ascii="Baskerville Old Face" w:hAnsi="Baskerville Old Face" w:cs="ae_AlMothnna"/>
          <w:rtl/>
        </w:rPr>
        <w:t>ﺒﺎ</w:t>
      </w:r>
      <w:proofErr w:type="spellEnd"/>
      <w:r w:rsidRPr="00130B99">
        <w:rPr>
          <w:rFonts w:ascii="Baskerville Old Face" w:hAnsi="Baskerville Old Face" w:cs="ae_AlMothnna"/>
          <w:rtl/>
        </w:rPr>
        <w:t>ﻷﺴﺎﺱ ﺇﻟﻰ ﺘﻘـﺩﻴﻡ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ﺍﻷ</w:t>
      </w:r>
      <w:proofErr w:type="spellStart"/>
      <w:r w:rsidRPr="00130B99">
        <w:rPr>
          <w:rFonts w:ascii="Baskerville Old Face" w:hAnsi="Baskerville Old Face" w:cs="ae_AlMothnna"/>
          <w:rtl/>
        </w:rPr>
        <w:t>ﺤﺩﺍﺙ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ﺒﺸﻜﻠﻬﺎ ﺍﻟﻔﺞ ﺩﻭﻥ </w:t>
      </w:r>
      <w:proofErr w:type="spellStart"/>
      <w:r w:rsidRPr="00130B99">
        <w:rPr>
          <w:rFonts w:ascii="Baskerville Old Face" w:hAnsi="Baskerville Old Face" w:cs="ae_AlMothnna"/>
          <w:rtl/>
        </w:rPr>
        <w:t>ﺘﻭﻀﻴﻌﻬﺎ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ﻓﻲ ﺤﺒﻜﺔ ﺨﻴﺎﻟﻴﺔ. ﺃﻱ ﺇﻨ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ﻪ ﻴﺭﻓﺽ ﺇﻋﻁﺎﺀ ﺒﻌﺩ ﺭﻤﺯﻱ ﻟﻠﺤﺩﺙ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ﻭﻴﻘﺩﻤﻪ ﻟﺫﺍﺘﻪ. ﻜﻤﺎ ﺃﻨ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ﻪ ﻴﺭﻓﺽ ﻓﺭﺽ ﻨﻅﺭﺓ ﻤﺴﺒﻘﺔ ﺇﻟﻰ ﺍﻟﺤﺩﺙ، ﻭﺇﻨ</w:t>
      </w:r>
      <w:r w:rsidRPr="00130B99">
        <w:rPr>
          <w:rFonts w:ascii="Baskerville Old Face" w:hAnsi="Baskerville Old Face" w:cs="Andalus"/>
          <w:rtl/>
        </w:rPr>
        <w:t>ﹼ</w:t>
      </w:r>
      <w:r w:rsidRPr="00130B99">
        <w:rPr>
          <w:rFonts w:ascii="Baskerville Old Face" w:hAnsi="Baskerville Old Face" w:cs="ae_AlMothnna"/>
          <w:rtl/>
        </w:rPr>
        <w:t>ﻤﺎ ﻴﻀﻊ ﺍﻟﻤ</w:t>
      </w:r>
      <w:r w:rsidRPr="00130B99">
        <w:rPr>
          <w:rFonts w:ascii="Baskerville Old Face" w:hAnsi="Baskerville Old Face" w:cs="ae_AlMothnna"/>
        </w:rPr>
        <w:t></w:t>
      </w:r>
      <w:r w:rsidRPr="00130B99">
        <w:rPr>
          <w:rFonts w:ascii="Baskerville Old Face" w:hAnsi="Baskerville Old Face" w:cs="ae_AlMothnna"/>
          <w:rtl/>
        </w:rPr>
        <w:t>ﺘﻠﻘﻲ ﻭﺠﻬﺎ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ﻟﻭﺠـﻪ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>ﺃﻤﺎﻡ ﺍﻟﺤﺎﺩﺜﺔ ﺩﺍﻓﻌﺎ</w:t>
      </w:r>
      <w:r w:rsidRPr="00130B99">
        <w:rPr>
          <w:rFonts w:ascii="Baskerville Old Face" w:hAnsi="Baskerville Old Face" w:cs="Andalus"/>
          <w:rtl/>
        </w:rPr>
        <w:t>ﹰ</w:t>
      </w:r>
      <w:r w:rsidRPr="00130B99">
        <w:rPr>
          <w:rFonts w:ascii="Baskerville Old Face" w:hAnsi="Baskerville Old Face" w:cs="ae_AlMothnna"/>
          <w:rtl/>
        </w:rPr>
        <w:t xml:space="preserve"> ﺇﻴ</w:t>
      </w:r>
      <w:r w:rsidRPr="00130B99">
        <w:rPr>
          <w:rFonts w:ascii="Baskerville Old Face" w:hAnsi="Baskerville Old Face" w:cs="ae_AlMothnna"/>
        </w:rPr>
        <w:t></w:t>
      </w:r>
      <w:proofErr w:type="spellStart"/>
      <w:r w:rsidRPr="00130B99">
        <w:rPr>
          <w:rFonts w:ascii="Baskerville Old Face" w:hAnsi="Baskerville Old Face" w:cs="ae_AlMothnna"/>
          <w:rtl/>
        </w:rPr>
        <w:t>ﺎﻩ</w:t>
      </w:r>
      <w:proofErr w:type="spellEnd"/>
      <w:r w:rsidRPr="00130B99">
        <w:rPr>
          <w:rFonts w:ascii="Baskerville Old Face" w:hAnsi="Baskerville Old Face" w:cs="ae_AlMothnna"/>
          <w:rtl/>
        </w:rPr>
        <w:t xml:space="preserve"> ﻷﻥ ﻴﺸﻜل ﺭﺅﻴﺘﻪ ﺍﻟﺨﺎﺼﺔ، ﻭﺘﺠﺯﻱﺀ ﺍﻟﻭﺍﻗﻌﺔ ﻭﻁﺭﺤﻬﺎ ﺒـﺸﻜل ﺘﺭﻜﻴﺒـﻲ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ﻴﻬﺩﻑ ﺇﻟﻰ ﻜﺴﺭ ﺍﻟﺭﺅﻴﺔ ﺍﻟﺸﻤﻭﻟﻴﺔ ﻭﺘﻌﺩﻴل ﺍﻟﻘﺭﺍﺀﺓ .  </w:t>
      </w:r>
    </w:p>
    <w:p w:rsidR="00130B99" w:rsidRPr="00130B99" w:rsidRDefault="00130B99" w:rsidP="00130B99">
      <w:pPr>
        <w:jc w:val="both"/>
        <w:rPr>
          <w:rFonts w:ascii="Baskerville Old Face" w:hAnsi="Baskerville Old Face" w:cs="ae_AlMothnna"/>
          <w:rtl/>
        </w:rPr>
      </w:pPr>
      <w:r w:rsidRPr="00130B99">
        <w:rPr>
          <w:rFonts w:ascii="Baskerville Old Face" w:hAnsi="Baskerville Old Face" w:cs="ae_AlMothnna"/>
          <w:rtl/>
        </w:rPr>
        <w:t xml:space="preserve">  </w:t>
      </w:r>
    </w:p>
    <w:p w:rsidR="00C85FC6" w:rsidRPr="00130B99" w:rsidRDefault="00130B99" w:rsidP="00130B99">
      <w:pPr>
        <w:jc w:val="both"/>
        <w:rPr>
          <w:rFonts w:ascii="Baskerville Old Face" w:hAnsi="Baskerville Old Face" w:cs="ae_AlMothnna"/>
        </w:rPr>
      </w:pPr>
      <w:r w:rsidRPr="00130B99">
        <w:rPr>
          <w:rFonts w:ascii="Baskerville Old Face" w:hAnsi="Baskerville Old Face" w:cs="ae_AlMothnna"/>
          <w:rtl/>
        </w:rPr>
        <w:t>7</w:t>
      </w:r>
    </w:p>
    <w:sectPr w:rsidR="00C85FC6" w:rsidRPr="00130B99" w:rsidSect="00B079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30B99"/>
    <w:rsid w:val="00130B99"/>
    <w:rsid w:val="00627925"/>
    <w:rsid w:val="00797049"/>
    <w:rsid w:val="00B079E5"/>
    <w:rsid w:val="00B63FF4"/>
    <w:rsid w:val="00C67276"/>
    <w:rsid w:val="00C85FC6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C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2201</Words>
  <Characters>12548</Characters>
  <Application>Microsoft Office Word</Application>
  <DocSecurity>0</DocSecurity>
  <Lines>104</Lines>
  <Paragraphs>29</Paragraphs>
  <ScaleCrop>false</ScaleCrop>
  <Company>TOSHIBA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2010-12-04T20:37:00Z</dcterms:created>
  <dcterms:modified xsi:type="dcterms:W3CDTF">2010-12-04T20:45:00Z</dcterms:modified>
</cp:coreProperties>
</file>